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2B2D5F" w:rsidRDefault="002B2D5F" w:rsidP="00220F56">
      <w:pPr>
        <w:rPr>
          <w:rFonts w:ascii="TH SarabunIT๙" w:hAnsi="TH SarabunIT๙" w:cs="TH SarabunIT๙"/>
          <w:sz w:val="30"/>
          <w:szCs w:val="30"/>
        </w:rPr>
      </w:pPr>
    </w:p>
    <w:p w:rsidR="00FC4F3E" w:rsidRDefault="005E35F6" w:rsidP="00220F56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2376596</wp:posOffset>
            </wp:positionH>
            <wp:positionV relativeFrom="paragraph">
              <wp:posOffset>142824</wp:posOffset>
            </wp:positionV>
            <wp:extent cx="926264" cy="902825"/>
            <wp:effectExtent l="19050" t="0" r="7186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264" cy="90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64E1" w:rsidRDefault="004D64E1" w:rsidP="00620208">
      <w:pPr>
        <w:rPr>
          <w:rFonts w:ascii="TH SarabunIT๙" w:hAnsi="TH SarabunIT๙" w:cs="TH SarabunIT๙"/>
          <w:sz w:val="30"/>
          <w:szCs w:val="30"/>
        </w:rPr>
      </w:pP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B96CDC" w:rsidRDefault="00B96CDC" w:rsidP="005E35F6">
      <w:pPr>
        <w:tabs>
          <w:tab w:val="left" w:pos="3765"/>
        </w:tabs>
        <w:rPr>
          <w:rFonts w:ascii="TH SarabunIT๙" w:hAnsi="TH SarabunIT๙" w:cs="TH SarabunIT๙"/>
          <w:sz w:val="32"/>
          <w:szCs w:val="32"/>
        </w:rPr>
      </w:pPr>
    </w:p>
    <w:p w:rsidR="00B96CDC" w:rsidRPr="00B96CDC" w:rsidRDefault="00B96CDC" w:rsidP="00B96CDC">
      <w:pPr>
        <w:tabs>
          <w:tab w:val="left" w:pos="3765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="00CC14C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E75271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 (พ.ศ. 2561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620208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</w:p>
    <w:p w:rsidR="00B96CDC" w:rsidRPr="00B96CDC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ครั้งที่ </w:t>
      </w:r>
      <w:r w:rsidR="00220F5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746EB4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="009C49D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FD364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E75271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 256</w:t>
      </w:r>
      <w:r w:rsidR="00FC4F3E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FD364D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746EB4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C49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96CDC" w:rsidRPr="0049043F" w:rsidRDefault="00B96CDC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46EB4">
        <w:rPr>
          <w:rFonts w:ascii="TH SarabunIT๙" w:hAnsi="TH SarabunIT๙" w:cs="TH SarabunIT๙" w:hint="cs"/>
          <w:sz w:val="32"/>
          <w:szCs w:val="32"/>
          <w:cs/>
        </w:rPr>
        <w:t>27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03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B96CDC" w:rsidRDefault="00B96CDC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EA6FAE" w:rsidRDefault="00F51E7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49043F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6CDC" w:rsidRPr="0049043F" w:rsidRDefault="00B84845" w:rsidP="00B84845">
      <w:pPr>
        <w:spacing w:before="36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(นา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ยสุนทร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ใจห้าว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4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A7266" w:rsidRDefault="007A7266" w:rsidP="00CE1F6C">
      <w:pPr>
        <w:rPr>
          <w:sz w:val="20"/>
          <w:szCs w:val="24"/>
        </w:rPr>
      </w:pPr>
    </w:p>
    <w:p w:rsidR="007A7266" w:rsidRPr="00D37BA1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7A7266" w:rsidRPr="00DA539B" w:rsidRDefault="00D003A4" w:rsidP="00DA539B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:rsidR="00692D38" w:rsidRPr="00D42CBA" w:rsidRDefault="00692D38" w:rsidP="00692D38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และที่แก้ไขเพิ่มเติมถึงฉบับที่ 2 พ.ศ. 2559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692D38" w:rsidRDefault="00692D38" w:rsidP="001F32D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 ตามหนังสือ</w:t>
      </w:r>
      <w:r w:rsidR="003678C7">
        <w:rPr>
          <w:rFonts w:ascii="TH SarabunIT๙" w:hAnsi="TH SarabunIT๙" w:cs="TH SarabunIT๙" w:hint="cs"/>
          <w:sz w:val="32"/>
          <w:szCs w:val="32"/>
          <w:cs/>
        </w:rPr>
        <w:t xml:space="preserve">จังหวัดนครศรีธรรมราช 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ด่วนที่สุด ที่ 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นศ </w:t>
      </w:r>
      <w:r w:rsidR="004E159C">
        <w:rPr>
          <w:rFonts w:ascii="TH SarabunIT๙" w:hAnsi="TH SarabunIT๙" w:cs="TH SarabunIT๙" w:hint="cs"/>
          <w:sz w:val="32"/>
          <w:szCs w:val="32"/>
          <w:cs/>
        </w:rPr>
        <w:t>0023.3</w:t>
      </w:r>
      <w:r w:rsidR="003678C7">
        <w:rPr>
          <w:rFonts w:ascii="TH SarabunIT๙" w:hAnsi="TH SarabunIT๙" w:cs="TH SarabunIT๙" w:hint="cs"/>
          <w:sz w:val="32"/>
          <w:szCs w:val="32"/>
          <w:cs/>
        </w:rPr>
        <w:t>/ว 2</w:t>
      </w:r>
      <w:r w:rsidR="004E159C">
        <w:rPr>
          <w:rFonts w:ascii="TH SarabunIT๙" w:hAnsi="TH SarabunIT๙" w:cs="TH SarabunIT๙" w:hint="cs"/>
          <w:sz w:val="32"/>
          <w:szCs w:val="32"/>
          <w:cs/>
        </w:rPr>
        <w:t>05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</w:t>
      </w:r>
      <w:r w:rsidR="003678C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E159C">
        <w:rPr>
          <w:rFonts w:ascii="TH SarabunIT๙" w:hAnsi="TH SarabunIT๙" w:cs="TH SarabunIT๙" w:hint="cs"/>
          <w:sz w:val="32"/>
          <w:szCs w:val="32"/>
          <w:cs/>
        </w:rPr>
        <w:t>7</w:t>
      </w:r>
      <w:r w:rsidR="003678C7">
        <w:rPr>
          <w:rFonts w:ascii="TH SarabunIT๙" w:hAnsi="TH SarabunIT๙" w:cs="TH SarabunIT๙" w:hint="cs"/>
          <w:sz w:val="32"/>
          <w:szCs w:val="32"/>
          <w:cs/>
        </w:rPr>
        <w:t xml:space="preserve"> พฤษภาคม 2563 เรื่อง การจัดทำข้อเสนอโครงการภายใต้กรอบนโยบายการฟื้นฟูเศรษฐกิจและสังคมของประเทศ ได้แจ้งให้หน่วยงาน พิจารณาดำเนินการจัดทำข้อเสนอโครงการภายใต้กรอบนโยบายฟื้นฟูเศรษฐกิจและสังคมของประเทศ </w:t>
      </w:r>
      <w:r>
        <w:rPr>
          <w:rFonts w:ascii="TH SarabunPSK" w:hAnsi="TH SarabunPSK" w:cs="TH SarabunPSK" w:hint="cs"/>
          <w:sz w:val="32"/>
          <w:szCs w:val="32"/>
          <w:cs/>
        </w:rPr>
        <w:t>แต่เนื่องจากบางโครงการไม่ได้บรรจุ</w:t>
      </w:r>
      <w:r w:rsidR="00DA539B">
        <w:rPr>
          <w:rFonts w:ascii="TH SarabunPSK" w:hAnsi="TH SarabunPSK" w:cs="TH SarabunPSK" w:hint="cs"/>
          <w:sz w:val="32"/>
          <w:szCs w:val="32"/>
          <w:cs/>
        </w:rPr>
        <w:t xml:space="preserve">อยู่ในแบบ </w:t>
      </w:r>
      <w:r w:rsidR="00DA539B" w:rsidRPr="00E06DD2">
        <w:rPr>
          <w:rFonts w:ascii="TH SarabunIT๙" w:hAnsi="TH SarabunIT๙" w:cs="TH SarabunIT๙"/>
          <w:sz w:val="32"/>
          <w:szCs w:val="32"/>
          <w:cs/>
        </w:rPr>
        <w:t>ผ.02/1</w:t>
      </w:r>
      <w:r w:rsidR="00DA539B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อยู่ในช่องปีงบประมาณ </w:t>
      </w:r>
      <w:r w:rsidRPr="005D1447">
        <w:rPr>
          <w:rFonts w:ascii="TH SarabunIT๙" w:hAnsi="TH SarabunIT๙" w:cs="TH SarabunIT๙"/>
          <w:sz w:val="32"/>
          <w:szCs w:val="32"/>
          <w:cs/>
        </w:rPr>
        <w:t>256</w:t>
      </w:r>
      <w:r w:rsidR="003678C7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ซึ่งหากจะนำโครงการดังกล่าวไปด</w:t>
      </w:r>
      <w:r w:rsidR="00E75271">
        <w:rPr>
          <w:rFonts w:ascii="TH SarabunPSK" w:hAnsi="TH SarabunPSK" w:cs="TH SarabunPSK" w:hint="cs"/>
          <w:sz w:val="32"/>
          <w:szCs w:val="32"/>
          <w:cs/>
        </w:rPr>
        <w:t>ำเนินการจะต้องดำเนินการแก้ไข</w:t>
      </w:r>
      <w:r w:rsidR="00DA539B">
        <w:rPr>
          <w:rFonts w:ascii="TH SarabunPSK" w:hAnsi="TH SarabunPSK" w:cs="TH SarabunPSK" w:hint="cs"/>
          <w:sz w:val="32"/>
          <w:szCs w:val="32"/>
          <w:cs/>
        </w:rPr>
        <w:t>ให้เป็นไปตามระเบียบ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จึงจะสามารถดำเนินการในขั้นตอนต่อไปได้</w:t>
      </w:r>
    </w:p>
    <w:p w:rsidR="003678C7" w:rsidRPr="003678C7" w:rsidRDefault="003678C7" w:rsidP="001F32D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และตามหนังสือด่วนที่สุด ที่ นศ 0023.3/ว 2430 ลงวันที่ 29 เมษายน 2563 เรื่อง การจัดสรรงบประมาณเงินอุดหนุนทั่วไปตามโครงการสัตว์ปลอดโรค คนปลอดภัยจากโรคพิษสุนัขบ้าตามพระปณิธานศาสตราจารย์ ดร.สมเด็จพระเจ้าน้องนางเธอ เจ้าฟ้ากรมพระศรีสว่างควัฒนวรขัตติราชนารี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ซึ่งได้กำหนดให้องค์กรปกครองส่วนท้องถิ่นดำเนินการสำรวจข้อมูลสุนัขและแมวเพื่อดำเนินการฉีดวัคซีน</w:t>
      </w:r>
      <w:r w:rsidR="00174D5B">
        <w:rPr>
          <w:rFonts w:ascii="TH SarabunIT๙" w:hAnsi="TH SarabunIT๙" w:cs="TH SarabunIT๙" w:hint="cs"/>
          <w:sz w:val="32"/>
          <w:szCs w:val="32"/>
          <w:cs/>
        </w:rPr>
        <w:t>ป้องกันโรคพิษสุนัขบ้า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แต่โครงการดังกล่าวต้องมีการแก้ไขชื่อโครงการ และแก้ไขช่องปีงบประมาณที่จะดำเนินการ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A539B">
        <w:rPr>
          <w:rFonts w:ascii="TH SarabunIT๙" w:hAnsi="TH SarabunIT๙" w:cs="TH SarabunIT๙"/>
          <w:sz w:val="32"/>
          <w:szCs w:val="32"/>
          <w:cs/>
        </w:rPr>
        <w:t>โดยนำเสนอ</w:t>
      </w:r>
      <w:r w:rsidR="00DA5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92D38" w:rsidRPr="00D42CBA" w:rsidRDefault="00692D38" w:rsidP="003678C7">
      <w:pPr>
        <w:pStyle w:val="ad"/>
        <w:spacing w:before="1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692D38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D5F" w:rsidRDefault="002B2D5F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2E67" w:rsidRPr="00D42CBA" w:rsidRDefault="00D003A4" w:rsidP="00882E67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92D38" w:rsidRPr="00692D38" w:rsidRDefault="00692D38" w:rsidP="00692D38">
      <w:pPr>
        <w:pStyle w:val="ad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เพื่อให้แผนพัฒนาสามปี 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2D38" w:rsidRPr="00D42CBA" w:rsidRDefault="00692D38" w:rsidP="00DA539B">
      <w:pPr>
        <w:pStyle w:val="ad"/>
        <w:spacing w:before="120"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692D38" w:rsidRPr="00D42CBA" w:rsidRDefault="00692D38" w:rsidP="00D54CC3">
      <w:pPr>
        <w:pStyle w:val="ad"/>
        <w:numPr>
          <w:ilvl w:val="2"/>
          <w:numId w:val="4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:rsidR="00692D38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692D38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692D38" w:rsidRDefault="00692D38" w:rsidP="00DA539B">
      <w:pPr>
        <w:pStyle w:val="ad"/>
        <w:tabs>
          <w:tab w:val="left" w:pos="5245"/>
        </w:tabs>
        <w:spacing w:before="12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แก้ไขแผนพัฒนาท้องถิ่น (พ.ศ. 2561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2565)</w:t>
      </w:r>
    </w:p>
    <w:p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พ.ศ. 2548 และที่แก้ไขเพิ่มเติมถึงฉบับที่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692D38" w:rsidRPr="00D42CBA" w:rsidRDefault="00692D38" w:rsidP="00DA539B">
      <w:pPr>
        <w:pStyle w:val="ad"/>
        <w:tabs>
          <w:tab w:val="left" w:pos="1418"/>
        </w:tabs>
        <w:spacing w:before="120" w:after="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2D38" w:rsidRPr="00D42CBA" w:rsidRDefault="009C49D7" w:rsidP="00D54CC3">
      <w:pPr>
        <w:pStyle w:val="ad"/>
        <w:numPr>
          <w:ilvl w:val="2"/>
          <w:numId w:val="5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D38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692D38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DA539B" w:rsidRPr="00D42CBA" w:rsidRDefault="00DA539B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Pr="00DA539B" w:rsidRDefault="00D003A4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Default="00D003A4" w:rsidP="00D003A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D06B85" w:rsidRPr="00D0079B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D06B85" w:rsidRPr="00D0079B" w:rsidRDefault="00D06B85" w:rsidP="00D06B85">
      <w:pPr>
        <w:spacing w:before="12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079B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ผ.01)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="00DA539B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</w:p>
    <w:p w:rsidR="00D06B85" w:rsidRPr="00D0079B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 (แบบ ผ.01)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D0079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DA539B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</w:p>
    <w:p w:rsidR="00D06B85" w:rsidRPr="00D0079B" w:rsidRDefault="00D06B85" w:rsidP="00D06B85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</w:p>
    <w:p w:rsidR="00D06B85" w:rsidRPr="00903311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E52575" w:rsidRDefault="00E52575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Pr="00AE209E" w:rsidRDefault="005E5B27" w:rsidP="00AE209E">
      <w:pPr>
        <w:spacing w:before="120"/>
        <w:jc w:val="center"/>
        <w:rPr>
          <w:rFonts w:cs="AngsanaUPC"/>
          <w:sz w:val="32"/>
          <w:szCs w:val="32"/>
        </w:rPr>
        <w:sectPr w:rsidR="005E5B27" w:rsidRPr="00AE209E" w:rsidSect="008E1E8F">
          <w:pgSz w:w="11906" w:h="16838"/>
          <w:pgMar w:top="142" w:right="1134" w:bottom="567" w:left="1701" w:header="709" w:footer="709" w:gutter="0"/>
          <w:cols w:space="708"/>
          <w:docGrid w:linePitch="360"/>
        </w:sect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</w:p>
    <w:p w:rsidR="00715004" w:rsidRDefault="00715004" w:rsidP="00E52575">
      <w:pPr>
        <w:rPr>
          <w:rFonts w:ascii="TH SarabunIT๙" w:hAnsi="TH SarabunIT๙" w:cs="TH SarabunIT๙"/>
          <w:sz w:val="32"/>
          <w:szCs w:val="32"/>
        </w:rPr>
      </w:pPr>
    </w:p>
    <w:p w:rsidR="008A52E1" w:rsidRDefault="008A52E1" w:rsidP="00E52575">
      <w:pPr>
        <w:rPr>
          <w:rFonts w:ascii="TH SarabunIT๙" w:hAnsi="TH SarabunIT๙" w:cs="TH SarabunIT๙"/>
          <w:sz w:val="32"/>
          <w:szCs w:val="32"/>
        </w:rPr>
      </w:pPr>
    </w:p>
    <w:p w:rsidR="00D03BD7" w:rsidRPr="00715004" w:rsidRDefault="00DA539B" w:rsidP="00D03BD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</w:p>
    <w:p w:rsidR="00D03BD7" w:rsidRPr="008F1D18" w:rsidRDefault="00D03BD7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D03BD7" w:rsidRPr="008F1D18" w:rsidRDefault="00D03BD7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</w:t>
      </w:r>
      <w:r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D03BD7" w:rsidRPr="008F1D18" w:rsidRDefault="00D03BD7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D03BD7" w:rsidRPr="00382E4B" w:rsidRDefault="00D03BD7" w:rsidP="00D54CC3">
      <w:pPr>
        <w:pStyle w:val="a5"/>
        <w:numPr>
          <w:ilvl w:val="0"/>
          <w:numId w:val="1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0B61A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(แบบ ผ</w:t>
      </w:r>
      <w:r>
        <w:rPr>
          <w:rFonts w:ascii="TH SarabunIT๙" w:hAnsi="TH SarabunIT๙" w:cs="TH SarabunIT๙" w:hint="cs"/>
          <w:sz w:val="32"/>
          <w:szCs w:val="32"/>
          <w:cs/>
        </w:rPr>
        <w:t>.02)</w:t>
      </w:r>
    </w:p>
    <w:p w:rsidR="00D03BD7" w:rsidRPr="00382E4B" w:rsidRDefault="00D03BD7" w:rsidP="00D54CC3">
      <w:pPr>
        <w:pStyle w:val="a5"/>
        <w:numPr>
          <w:ilvl w:val="0"/>
          <w:numId w:val="1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E144C0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="00E144C0">
        <w:rPr>
          <w:rFonts w:ascii="TH SarabunIT๙" w:hAnsi="TH SarabunIT๙" w:cs="TH SarabunIT๙" w:hint="cs"/>
          <w:sz w:val="32"/>
          <w:szCs w:val="32"/>
          <w:cs/>
        </w:rPr>
        <w:t>สังคมและคุณภาพชีวิต</w:t>
      </w:r>
    </w:p>
    <w:p w:rsidR="00D03BD7" w:rsidRPr="00382E4B" w:rsidRDefault="00E144C0" w:rsidP="008F4473">
      <w:pPr>
        <w:spacing w:before="12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D03BD7" w:rsidRPr="00382E4B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การบริการชุมชนและสังคม</w:t>
      </w:r>
    </w:p>
    <w:p w:rsidR="00D03BD7" w:rsidRPr="00382E4B" w:rsidRDefault="00D03BD7" w:rsidP="00576519">
      <w:pPr>
        <w:spacing w:before="120" w:after="12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E144C0">
        <w:rPr>
          <w:rFonts w:ascii="TH SarabunIT๙" w:hAnsi="TH SarabunIT๙" w:cs="TH SarabunIT๙" w:hint="cs"/>
          <w:sz w:val="32"/>
          <w:szCs w:val="32"/>
          <w:cs/>
        </w:rPr>
        <w:t>2.4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 แผนงาน</w:t>
      </w:r>
      <w:r w:rsidR="00E144C0">
        <w:rPr>
          <w:rFonts w:ascii="TH SarabunIT๙" w:hAnsi="TH SarabunIT๙" w:cs="TH SarabunIT๙" w:hint="cs"/>
          <w:sz w:val="32"/>
          <w:szCs w:val="32"/>
          <w:cs/>
        </w:rPr>
        <w:t>สาธารณสุข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843"/>
        <w:gridCol w:w="992"/>
        <w:gridCol w:w="992"/>
        <w:gridCol w:w="992"/>
        <w:gridCol w:w="1134"/>
        <w:gridCol w:w="993"/>
        <w:gridCol w:w="1417"/>
        <w:gridCol w:w="1559"/>
        <w:gridCol w:w="1418"/>
      </w:tblGrid>
      <w:tr w:rsidR="00D03BD7" w:rsidTr="00D03BD7">
        <w:trPr>
          <w:trHeight w:val="473"/>
        </w:trPr>
        <w:tc>
          <w:tcPr>
            <w:tcW w:w="567" w:type="dxa"/>
            <w:vMerge w:val="restart"/>
          </w:tcPr>
          <w:p w:rsidR="00D03BD7" w:rsidRPr="00251905" w:rsidRDefault="00D03BD7" w:rsidP="00D03BD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D03BD7" w:rsidRPr="00251905" w:rsidRDefault="00D03BD7" w:rsidP="00D03BD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D03BD7" w:rsidRPr="00251905" w:rsidRDefault="00D03BD7" w:rsidP="00D03BD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D03BD7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D03BD7" w:rsidRPr="00070FB1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D03BD7" w:rsidRDefault="00D03BD7" w:rsidP="00D03BD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D03BD7" w:rsidRPr="00251905" w:rsidRDefault="00D03BD7" w:rsidP="00D03BD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03BD7" w:rsidTr="00D03BD7">
        <w:trPr>
          <w:trHeight w:val="421"/>
        </w:trPr>
        <w:tc>
          <w:tcPr>
            <w:tcW w:w="567" w:type="dxa"/>
            <w:vMerge/>
          </w:tcPr>
          <w:p w:rsidR="00D03BD7" w:rsidRPr="00CE59F0" w:rsidRDefault="00D03BD7" w:rsidP="00D03BD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D03BD7" w:rsidRPr="00CE59F0" w:rsidRDefault="00D03BD7" w:rsidP="00D03BD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D03BD7" w:rsidRDefault="00D03BD7" w:rsidP="00D03BD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D03BD7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D03BD7" w:rsidRDefault="00D03BD7" w:rsidP="00D03BD7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03BD7" w:rsidRPr="00251905" w:rsidRDefault="00D03BD7" w:rsidP="00D03BD7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</w:tr>
      <w:tr w:rsidR="00D03BD7" w:rsidTr="00D03BD7">
        <w:trPr>
          <w:trHeight w:val="1571"/>
        </w:trPr>
        <w:tc>
          <w:tcPr>
            <w:tcW w:w="567" w:type="dxa"/>
          </w:tcPr>
          <w:p w:rsidR="00D03BD7" w:rsidRPr="00793541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D03BD7" w:rsidRPr="00793541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D03BD7" w:rsidRPr="00793541" w:rsidRDefault="00E144C0" w:rsidP="00576519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61A7">
              <w:rPr>
                <w:rFonts w:ascii="TH SarabunIT๙" w:hAnsi="TH SarabunIT๙" w:cs="TH SarabunIT๙" w:hint="cs"/>
                <w:cs/>
              </w:rPr>
              <w:t>ค่าใช้จ่ายในโครงการสัตว์ปลอดโรค คนปลอดภัยจากโรคพิษสุนัขบ้าตาม</w:t>
            </w:r>
            <w:r w:rsidR="00817CA4">
              <w:rPr>
                <w:rFonts w:ascii="TH SarabunIT๙" w:hAnsi="TH SarabunIT๙" w:cs="TH SarabunIT๙" w:hint="cs"/>
                <w:cs/>
              </w:rPr>
              <w:t>พระ</w:t>
            </w:r>
            <w:r w:rsidRPr="000B61A7">
              <w:rPr>
                <w:rFonts w:ascii="TH SarabunIT๙" w:hAnsi="TH SarabunIT๙" w:cs="TH SarabunIT๙" w:hint="cs"/>
                <w:cs/>
              </w:rPr>
              <w:t>ปณิธาน</w:t>
            </w:r>
            <w:r w:rsidR="000B61A7" w:rsidRPr="000B61A7">
              <w:rPr>
                <w:rFonts w:ascii="TH SarabunIT๙" w:hAnsi="TH SarabunIT๙" w:cs="TH SarabunIT๙" w:hint="cs"/>
                <w:cs/>
              </w:rPr>
              <w:t>ศาสตราจารย์ ดร.สมเด็จพระเจ้า</w:t>
            </w:r>
            <w:r w:rsidR="00817CA4">
              <w:rPr>
                <w:rFonts w:ascii="TH SarabunIT๙" w:hAnsi="TH SarabunIT๙" w:cs="TH SarabunIT๙" w:hint="cs"/>
                <w:cs/>
              </w:rPr>
              <w:t>น้องนางเธอ เจ้าฟ้าฯกรมพระศรีสว</w:t>
            </w:r>
            <w:r w:rsidR="008F4473">
              <w:rPr>
                <w:rFonts w:ascii="TH SarabunIT๙" w:hAnsi="TH SarabunIT๙" w:cs="TH SarabunIT๙" w:hint="cs"/>
                <w:cs/>
              </w:rPr>
              <w:t>างควัฒน</w:t>
            </w:r>
            <w:r w:rsidR="00817CA4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8F4473">
              <w:rPr>
                <w:rFonts w:ascii="TH SarabunIT๙" w:hAnsi="TH SarabunIT๙" w:cs="TH SarabunIT๙" w:hint="cs"/>
                <w:cs/>
              </w:rPr>
              <w:t>วรขัตติยราชนารี</w:t>
            </w:r>
          </w:p>
        </w:tc>
        <w:tc>
          <w:tcPr>
            <w:tcW w:w="1701" w:type="dxa"/>
          </w:tcPr>
          <w:p w:rsidR="00D03BD7" w:rsidRPr="00793541" w:rsidRDefault="00D03BD7" w:rsidP="00817C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817C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ให้ประชาชนได้เกิดความรู้และป้องกันการเกิดโรคพิษสุนัขบ้า</w:t>
            </w:r>
          </w:p>
        </w:tc>
        <w:tc>
          <w:tcPr>
            <w:tcW w:w="1843" w:type="dxa"/>
          </w:tcPr>
          <w:p w:rsidR="00D03BD7" w:rsidRPr="00793541" w:rsidRDefault="00817CA4" w:rsidP="00D03BD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การจัดกิจกรรม/การป้องกันการเกิดโรคพิษสุนัขบ้า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3BD7" w:rsidRPr="00524525" w:rsidRDefault="00D03BD7" w:rsidP="00D03BD7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03BD7" w:rsidRPr="00817CA4" w:rsidRDefault="008F4473" w:rsidP="00D03BD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17CA4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120,000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03BD7" w:rsidRPr="00A749C7" w:rsidRDefault="00D03BD7" w:rsidP="00D03BD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D03BD7" w:rsidRPr="00D74D3F" w:rsidRDefault="00817CA4" w:rsidP="00D03B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จำนวนประชาชนที่ได้รับความรู้และปลอดภัยจากโรคพิษสุนัขบ้า</w:t>
            </w:r>
          </w:p>
        </w:tc>
        <w:tc>
          <w:tcPr>
            <w:tcW w:w="1559" w:type="dxa"/>
          </w:tcPr>
          <w:p w:rsidR="00D03BD7" w:rsidRPr="00D74D3F" w:rsidRDefault="00D03BD7" w:rsidP="00817C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</w:t>
            </w:r>
            <w:r w:rsidR="00817C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มีความปลอดภัยจากโรคพิษสุนัขบ้า</w:t>
            </w:r>
          </w:p>
        </w:tc>
        <w:tc>
          <w:tcPr>
            <w:tcW w:w="1418" w:type="dxa"/>
          </w:tcPr>
          <w:p w:rsidR="00D03BD7" w:rsidRPr="00D74D3F" w:rsidRDefault="00817CA4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D03BD7" w:rsidRDefault="00D03BD7" w:rsidP="00D03BD7">
      <w:pPr>
        <w:rPr>
          <w:sz w:val="20"/>
          <w:szCs w:val="24"/>
        </w:rPr>
      </w:pPr>
    </w:p>
    <w:p w:rsidR="00D03BD7" w:rsidRPr="00D03BD7" w:rsidRDefault="00D03BD7" w:rsidP="00D03BD7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6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8A24B5">
        <w:rPr>
          <w:rFonts w:ascii="TH SarabunIT๙" w:hAnsi="TH SarabunIT๙" w:cs="TH SarabunIT๙" w:hint="cs"/>
          <w:cs/>
        </w:rPr>
        <w:t>99</w:t>
      </w:r>
      <w:r>
        <w:rPr>
          <w:rFonts w:ascii="TH SarabunIT๙" w:hAnsi="TH SarabunIT๙" w:cs="TH SarabunIT๙" w:hint="cs"/>
          <w:cs/>
        </w:rPr>
        <w:t xml:space="preserve"> 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256</w:t>
      </w:r>
      <w:r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D03BD7" w:rsidRDefault="00D03BD7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03BD7" w:rsidRPr="00D03BD7" w:rsidRDefault="00D03BD7" w:rsidP="00D03BD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 w:rsidR="001F4B8B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1F4B8B"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 w:rsidR="00727905">
        <w:rPr>
          <w:rFonts w:ascii="TH SarabunIT๙" w:hAnsi="TH SarabunIT๙" w:cs="TH SarabunIT๙"/>
          <w:b/>
          <w:bCs/>
          <w:sz w:val="36"/>
          <w:szCs w:val="36"/>
        </w:rPr>
        <w:t>6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พ.ศ. 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>256</w:t>
      </w:r>
      <w:r w:rsidR="00235B76"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DD24BB" w:rsidRPr="008F1D18" w:rsidRDefault="00DD24BB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สำหรับโครงการที่เกินศักยภาพขององค์กรปกครองส่วนท้องถิ่น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8F1D18" w:rsidRPr="00382E4B" w:rsidRDefault="008F1D18" w:rsidP="00D54CC3">
      <w:pPr>
        <w:pStyle w:val="a5"/>
        <w:numPr>
          <w:ilvl w:val="0"/>
          <w:numId w:val="1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235B76">
        <w:rPr>
          <w:rFonts w:ascii="TH SarabunIT๙" w:hAnsi="TH SarabunIT๙" w:cs="TH SarabunIT๙"/>
          <w:sz w:val="32"/>
          <w:szCs w:val="32"/>
        </w:rPr>
        <w:t>4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5B76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7338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52E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235B7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8A52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38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/>
          <w:sz w:val="32"/>
          <w:szCs w:val="32"/>
          <w:cs/>
        </w:rPr>
        <w:t>(แบบ ผ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>.02</w:t>
      </w:r>
      <w:r w:rsidR="000E47AC">
        <w:rPr>
          <w:rFonts w:ascii="TH SarabunIT๙" w:hAnsi="TH SarabunIT๙" w:cs="TH SarabunIT๙" w:hint="cs"/>
          <w:sz w:val="32"/>
          <w:szCs w:val="32"/>
          <w:cs/>
        </w:rPr>
        <w:t>/1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F1D18" w:rsidRPr="00382E4B" w:rsidRDefault="008F1D18" w:rsidP="00D54CC3">
      <w:pPr>
        <w:pStyle w:val="a5"/>
        <w:numPr>
          <w:ilvl w:val="0"/>
          <w:numId w:val="1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8F1D18" w:rsidRPr="00382E4B" w:rsidRDefault="008F1D18" w:rsidP="00382E4B">
      <w:pPr>
        <w:spacing w:before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8F1D18" w:rsidRPr="00382E4B" w:rsidRDefault="004C2ED8" w:rsidP="004C2ED8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F1D18" w:rsidRPr="00382E4B">
        <w:rPr>
          <w:rFonts w:ascii="TH SarabunIT๙" w:hAnsi="TH SarabunIT๙" w:cs="TH SarabunIT๙"/>
          <w:sz w:val="32"/>
          <w:szCs w:val="32"/>
          <w:cs/>
        </w:rPr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843"/>
        <w:gridCol w:w="992"/>
        <w:gridCol w:w="992"/>
        <w:gridCol w:w="992"/>
        <w:gridCol w:w="1134"/>
        <w:gridCol w:w="993"/>
        <w:gridCol w:w="1417"/>
        <w:gridCol w:w="1559"/>
        <w:gridCol w:w="1418"/>
      </w:tblGrid>
      <w:tr w:rsidR="00682C54" w:rsidTr="00BF078E">
        <w:trPr>
          <w:trHeight w:val="473"/>
        </w:trPr>
        <w:tc>
          <w:tcPr>
            <w:tcW w:w="567" w:type="dxa"/>
            <w:vMerge w:val="restart"/>
          </w:tcPr>
          <w:p w:rsidR="00682C54" w:rsidRPr="00251905" w:rsidRDefault="00682C54" w:rsidP="00251905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682C54" w:rsidRPr="00251905" w:rsidRDefault="00682C54" w:rsidP="00251905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682C54" w:rsidRPr="00251905" w:rsidRDefault="00682C54" w:rsidP="00251905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682C54" w:rsidRDefault="00682C54" w:rsidP="00C974C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682C54" w:rsidRPr="00070FB1" w:rsidRDefault="00682C54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:rsidR="00682C54" w:rsidRPr="00251905" w:rsidRDefault="00251905" w:rsidP="0025190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682C54" w:rsidRDefault="00251905" w:rsidP="0025190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251905" w:rsidRPr="00251905" w:rsidRDefault="00251905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682C54" w:rsidRPr="00251905" w:rsidRDefault="00251905" w:rsidP="0025190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682C54" w:rsidRPr="00251905" w:rsidRDefault="00251905" w:rsidP="00C974C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112DC" w:rsidTr="00BF078E">
        <w:trPr>
          <w:trHeight w:val="421"/>
        </w:trPr>
        <w:tc>
          <w:tcPr>
            <w:tcW w:w="567" w:type="dxa"/>
            <w:vMerge/>
          </w:tcPr>
          <w:p w:rsidR="00D112DC" w:rsidRPr="00CE59F0" w:rsidRDefault="00D112DC" w:rsidP="00CE59F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D112DC" w:rsidRPr="00CE59F0" w:rsidRDefault="00D112DC" w:rsidP="00CE59F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D112DC" w:rsidRDefault="00D112DC" w:rsidP="00CE59F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D112DC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D112DC" w:rsidRDefault="00D112DC" w:rsidP="00D112DC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112DC" w:rsidRPr="00251905" w:rsidRDefault="00D112DC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D112DC" w:rsidRPr="00251905" w:rsidRDefault="00D112DC" w:rsidP="008F1D1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</w:tr>
      <w:tr w:rsidR="00D112DC" w:rsidTr="00BF078E">
        <w:trPr>
          <w:trHeight w:val="1571"/>
        </w:trPr>
        <w:tc>
          <w:tcPr>
            <w:tcW w:w="567" w:type="dxa"/>
          </w:tcPr>
          <w:p w:rsidR="00D112DC" w:rsidRPr="00793541" w:rsidRDefault="00D112DC" w:rsidP="007935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D112DC" w:rsidRPr="00793541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D112DC" w:rsidRPr="00793541" w:rsidRDefault="00CC5890" w:rsidP="0072790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7279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คสล./ลาดยางสายบ้านนายสถิต </w:t>
            </w:r>
            <w:r w:rsidR="00727905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7279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นายหนูเชียร หมู่ที่ 3</w:t>
            </w:r>
          </w:p>
        </w:tc>
        <w:tc>
          <w:tcPr>
            <w:tcW w:w="1701" w:type="dxa"/>
          </w:tcPr>
          <w:p w:rsidR="00D112DC" w:rsidRPr="00793541" w:rsidRDefault="00D112DC" w:rsidP="00235B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235B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การคมนาคมที่สะดวก</w:t>
            </w:r>
          </w:p>
        </w:tc>
        <w:tc>
          <w:tcPr>
            <w:tcW w:w="1843" w:type="dxa"/>
          </w:tcPr>
          <w:p w:rsidR="00D112DC" w:rsidRPr="00793541" w:rsidRDefault="00AE209E" w:rsidP="00727905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 w:rsidR="00235B7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ถนนผิวจราจร กว้าง 4 เมตร </w:t>
            </w:r>
            <w:r w:rsidR="007279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 1,000 เมตร หนา 0.15 เมตร พร้อมไหล่ทางหินคลุก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12DC" w:rsidRPr="00524525" w:rsidRDefault="00D112DC" w:rsidP="008F1D18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727905" w:rsidRDefault="00D112DC" w:rsidP="008F1D18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A749C7" w:rsidRDefault="00A749C7" w:rsidP="008F1D1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49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2,000,000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D112DC" w:rsidRPr="00D74D3F" w:rsidRDefault="00235B76" w:rsidP="00D74D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D112DC" w:rsidRPr="00D74D3F" w:rsidRDefault="00235B76" w:rsidP="00AE20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D112DC" w:rsidRPr="00D74D3F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7A7266" w:rsidRDefault="007A7266" w:rsidP="00251905">
      <w:pPr>
        <w:rPr>
          <w:sz w:val="20"/>
          <w:szCs w:val="24"/>
        </w:rPr>
      </w:pPr>
    </w:p>
    <w:p w:rsidR="00FF6597" w:rsidRPr="00AE209E" w:rsidRDefault="00251905" w:rsidP="00AE209E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727905">
        <w:rPr>
          <w:rFonts w:ascii="TH SarabunIT๙" w:hAnsi="TH SarabunIT๙" w:cs="TH SarabunIT๙" w:hint="cs"/>
          <w:cs/>
        </w:rPr>
        <w:t>16</w:t>
      </w:r>
      <w:r w:rsidR="002162EB"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727905">
        <w:rPr>
          <w:rFonts w:ascii="TH SarabunIT๙" w:hAnsi="TH SarabunIT๙" w:cs="TH SarabunIT๙" w:hint="cs"/>
          <w:cs/>
        </w:rPr>
        <w:t>41</w:t>
      </w:r>
      <w:r w:rsidR="00C974C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256</w:t>
      </w:r>
      <w:r w:rsidR="002162EB"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FF6597" w:rsidRDefault="00FF6597" w:rsidP="00FF6597">
      <w:pPr>
        <w:rPr>
          <w:rFonts w:ascii="TH SarabunIT๙" w:hAnsi="TH SarabunIT๙" w:cs="TH SarabunIT๙"/>
        </w:rPr>
      </w:pPr>
    </w:p>
    <w:p w:rsidR="00D03BD7" w:rsidRDefault="00D03BD7" w:rsidP="00FF6597">
      <w:pPr>
        <w:rPr>
          <w:rFonts w:ascii="TH SarabunIT๙" w:hAnsi="TH SarabunIT๙" w:cs="TH SarabunIT๙"/>
        </w:rPr>
      </w:pPr>
    </w:p>
    <w:p w:rsidR="00727905" w:rsidRDefault="00D03BD7" w:rsidP="00FF659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D03BD7" w:rsidRPr="00D03BD7" w:rsidRDefault="00D03BD7" w:rsidP="0072790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D03BD7">
        <w:rPr>
          <w:rFonts w:ascii="TH SarabunIT๙" w:hAnsi="TH SarabunIT๙" w:cs="TH SarabunIT๙"/>
          <w:sz w:val="32"/>
          <w:szCs w:val="32"/>
        </w:rPr>
        <w:t>7</w:t>
      </w:r>
    </w:p>
    <w:p w:rsidR="00727905" w:rsidRPr="008F1D18" w:rsidRDefault="00727905" w:rsidP="0072790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C207EE" w:rsidRDefault="00C207EE" w:rsidP="00C207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</w:t>
      </w:r>
      <w:r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C207EE" w:rsidRDefault="00C207EE" w:rsidP="00C207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สำหรับโครงการที่เกินศักยภาพขององค์กรปกครองส่วนท้องถิ่น</w:t>
      </w:r>
    </w:p>
    <w:p w:rsidR="00727905" w:rsidRPr="008F1D18" w:rsidRDefault="00727905" w:rsidP="00C207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727905" w:rsidRPr="00382E4B" w:rsidRDefault="00727905" w:rsidP="00D54CC3">
      <w:pPr>
        <w:pStyle w:val="a5"/>
        <w:numPr>
          <w:ilvl w:val="0"/>
          <w:numId w:val="7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>(แบบ ผ</w:t>
      </w:r>
      <w:r>
        <w:rPr>
          <w:rFonts w:ascii="TH SarabunIT๙" w:hAnsi="TH SarabunIT๙" w:cs="TH SarabunIT๙" w:hint="cs"/>
          <w:sz w:val="32"/>
          <w:szCs w:val="32"/>
          <w:cs/>
        </w:rPr>
        <w:t>.02/1)</w:t>
      </w:r>
    </w:p>
    <w:p w:rsidR="00727905" w:rsidRPr="00382E4B" w:rsidRDefault="00727905" w:rsidP="00D54CC3">
      <w:pPr>
        <w:pStyle w:val="a5"/>
        <w:numPr>
          <w:ilvl w:val="0"/>
          <w:numId w:val="7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727905" w:rsidRPr="00382E4B" w:rsidRDefault="00727905" w:rsidP="00727905">
      <w:pPr>
        <w:spacing w:before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727905" w:rsidRPr="00382E4B" w:rsidRDefault="00727905" w:rsidP="00727905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82E4B">
        <w:rPr>
          <w:rFonts w:ascii="TH SarabunIT๙" w:hAnsi="TH SarabunIT๙" w:cs="TH SarabunIT๙"/>
          <w:sz w:val="32"/>
          <w:szCs w:val="32"/>
          <w:cs/>
        </w:rPr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843"/>
        <w:gridCol w:w="992"/>
        <w:gridCol w:w="992"/>
        <w:gridCol w:w="992"/>
        <w:gridCol w:w="1134"/>
        <w:gridCol w:w="993"/>
        <w:gridCol w:w="1417"/>
        <w:gridCol w:w="1559"/>
        <w:gridCol w:w="1418"/>
      </w:tblGrid>
      <w:tr w:rsidR="00727905" w:rsidTr="00D03BD7">
        <w:trPr>
          <w:trHeight w:val="473"/>
        </w:trPr>
        <w:tc>
          <w:tcPr>
            <w:tcW w:w="567" w:type="dxa"/>
            <w:vMerge w:val="restart"/>
          </w:tcPr>
          <w:p w:rsidR="00727905" w:rsidRPr="00251905" w:rsidRDefault="00727905" w:rsidP="00D03BD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727905" w:rsidRPr="00251905" w:rsidRDefault="00727905" w:rsidP="00D03BD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727905" w:rsidRPr="00251905" w:rsidRDefault="00727905" w:rsidP="00D03BD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727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727905" w:rsidRPr="00070FB1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727905" w:rsidRDefault="00727905" w:rsidP="00D03BD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727905" w:rsidRPr="00251905" w:rsidRDefault="00727905" w:rsidP="00D03BD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727905" w:rsidTr="00D03BD7">
        <w:trPr>
          <w:trHeight w:val="421"/>
        </w:trPr>
        <w:tc>
          <w:tcPr>
            <w:tcW w:w="567" w:type="dxa"/>
            <w:vMerge/>
          </w:tcPr>
          <w:p w:rsidR="00727905" w:rsidRPr="00CE59F0" w:rsidRDefault="00727905" w:rsidP="00D03BD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27905" w:rsidRPr="00CE59F0" w:rsidRDefault="00727905" w:rsidP="00D03BD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727905" w:rsidRDefault="00727905" w:rsidP="00D03BD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27905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727905" w:rsidRDefault="00727905" w:rsidP="00D03BD7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727905" w:rsidRPr="00251905" w:rsidRDefault="00727905" w:rsidP="00D03BD7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</w:tr>
      <w:tr w:rsidR="00727905" w:rsidTr="00D03BD7">
        <w:trPr>
          <w:trHeight w:val="1571"/>
        </w:trPr>
        <w:tc>
          <w:tcPr>
            <w:tcW w:w="567" w:type="dxa"/>
          </w:tcPr>
          <w:p w:rsidR="00727905" w:rsidRPr="00793541" w:rsidRDefault="005D223F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27905"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727905" w:rsidRPr="00793541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727905" w:rsidRPr="00793541" w:rsidRDefault="00727905" w:rsidP="00D61FA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D61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คสล./ลาดยางสายเขาลุงช่วย </w:t>
            </w:r>
            <w:r w:rsidR="00D61FA2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D61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คลองแกลบ      หมู่ที่ 5</w:t>
            </w:r>
          </w:p>
        </w:tc>
        <w:tc>
          <w:tcPr>
            <w:tcW w:w="1701" w:type="dxa"/>
          </w:tcPr>
          <w:p w:rsidR="00727905" w:rsidRPr="00793541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843" w:type="dxa"/>
          </w:tcPr>
          <w:p w:rsidR="00727905" w:rsidRPr="00793541" w:rsidRDefault="00727905" w:rsidP="00D61FA2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ก่อสร้างถนนผิวจราจร กว้าง 4 เมตร ยาว </w:t>
            </w:r>
            <w:r w:rsidR="00D61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หนา 0.15 เมตร พร้อมไหล่ทางหินคลุก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27905" w:rsidRPr="00524525" w:rsidRDefault="00727905" w:rsidP="00D03BD7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727905" w:rsidRPr="00235B76" w:rsidRDefault="00727905" w:rsidP="00D03BD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27905" w:rsidRPr="0077480E" w:rsidRDefault="006C15A5" w:rsidP="00D03BD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865,000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727905" w:rsidRPr="00D74D3F" w:rsidRDefault="00727905" w:rsidP="00D03B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727905" w:rsidRPr="00D74D3F" w:rsidRDefault="00727905" w:rsidP="00D03B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727905" w:rsidRPr="00D74D3F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727905" w:rsidRDefault="00727905" w:rsidP="00727905">
      <w:pPr>
        <w:rPr>
          <w:sz w:val="20"/>
          <w:szCs w:val="24"/>
        </w:rPr>
      </w:pPr>
    </w:p>
    <w:p w:rsidR="00FF6597" w:rsidRDefault="00727905" w:rsidP="00FF6597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D61FA2">
        <w:rPr>
          <w:rFonts w:ascii="TH SarabunIT๙" w:hAnsi="TH SarabunIT๙" w:cs="TH SarabunIT๙" w:hint="cs"/>
          <w:cs/>
        </w:rPr>
        <w:t>42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4</w:t>
      </w:r>
      <w:r w:rsidR="00D61FA2"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 w:hint="cs"/>
          <w:cs/>
        </w:rPr>
        <w:t xml:space="preserve"> 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256</w:t>
      </w:r>
      <w:r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FF6597" w:rsidRDefault="00FF6597" w:rsidP="00FF6597">
      <w:pPr>
        <w:rPr>
          <w:rFonts w:ascii="TH SarabunIT๙" w:hAnsi="TH SarabunIT๙" w:cs="TH SarabunIT๙"/>
        </w:rPr>
      </w:pPr>
    </w:p>
    <w:p w:rsidR="006E29DC" w:rsidRPr="006E29DC" w:rsidRDefault="00D03BD7" w:rsidP="006E29DC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8</w:t>
      </w:r>
    </w:p>
    <w:p w:rsidR="006E29DC" w:rsidRDefault="006E29DC" w:rsidP="0072790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29DC" w:rsidRPr="008F1D18" w:rsidRDefault="006E29DC" w:rsidP="006E29D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6E29DC" w:rsidRDefault="006E29DC" w:rsidP="006E29D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</w:t>
      </w:r>
      <w:r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6E29DC" w:rsidRDefault="006E29DC" w:rsidP="006E29D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สำหรับโครงการที่เกินศักยภาพขององค์กรปกครองส่วนท้องถิ่น</w:t>
      </w:r>
    </w:p>
    <w:p w:rsidR="006E29DC" w:rsidRPr="008F1D18" w:rsidRDefault="006E29DC" w:rsidP="006E29D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6E29DC" w:rsidRPr="00382E4B" w:rsidRDefault="006E29DC" w:rsidP="00D54CC3">
      <w:pPr>
        <w:pStyle w:val="a5"/>
        <w:numPr>
          <w:ilvl w:val="0"/>
          <w:numId w:val="12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>(แบบ ผ</w:t>
      </w:r>
      <w:r>
        <w:rPr>
          <w:rFonts w:ascii="TH SarabunIT๙" w:hAnsi="TH SarabunIT๙" w:cs="TH SarabunIT๙" w:hint="cs"/>
          <w:sz w:val="32"/>
          <w:szCs w:val="32"/>
          <w:cs/>
        </w:rPr>
        <w:t>.02/1)</w:t>
      </w:r>
    </w:p>
    <w:p w:rsidR="006E29DC" w:rsidRPr="00382E4B" w:rsidRDefault="006E29DC" w:rsidP="00D54CC3">
      <w:pPr>
        <w:pStyle w:val="a5"/>
        <w:numPr>
          <w:ilvl w:val="0"/>
          <w:numId w:val="12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6E29DC" w:rsidRPr="00382E4B" w:rsidRDefault="006E29DC" w:rsidP="006E29DC">
      <w:pPr>
        <w:spacing w:before="240"/>
        <w:ind w:left="720"/>
        <w:rPr>
          <w:rFonts w:ascii="TH SarabunIT๙" w:hAnsi="TH SarabunIT๙" w:cs="TH SarabunIT๙" w:hint="cs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6E29DC" w:rsidRPr="00382E4B" w:rsidRDefault="006E29DC" w:rsidP="006E29DC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82E4B">
        <w:rPr>
          <w:rFonts w:ascii="TH SarabunIT๙" w:hAnsi="TH SarabunIT๙" w:cs="TH SarabunIT๙"/>
          <w:sz w:val="32"/>
          <w:szCs w:val="32"/>
          <w:cs/>
        </w:rPr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843"/>
        <w:gridCol w:w="992"/>
        <w:gridCol w:w="992"/>
        <w:gridCol w:w="992"/>
        <w:gridCol w:w="1134"/>
        <w:gridCol w:w="993"/>
        <w:gridCol w:w="1417"/>
        <w:gridCol w:w="1559"/>
        <w:gridCol w:w="1418"/>
      </w:tblGrid>
      <w:tr w:rsidR="006E29DC" w:rsidTr="00E94E58">
        <w:trPr>
          <w:trHeight w:val="473"/>
        </w:trPr>
        <w:tc>
          <w:tcPr>
            <w:tcW w:w="567" w:type="dxa"/>
            <w:vMerge w:val="restart"/>
          </w:tcPr>
          <w:p w:rsidR="006E29DC" w:rsidRPr="00251905" w:rsidRDefault="006E29DC" w:rsidP="00E94E58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6E29DC" w:rsidRPr="00251905" w:rsidRDefault="006E29DC" w:rsidP="00E94E58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6E29DC" w:rsidRPr="00251905" w:rsidRDefault="006E29DC" w:rsidP="00E94E58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6E29DC" w:rsidRDefault="006E29DC" w:rsidP="00E94E5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6E29DC" w:rsidRPr="00070FB1" w:rsidRDefault="006E29DC" w:rsidP="00E94E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:rsidR="006E29DC" w:rsidRPr="00251905" w:rsidRDefault="006E29DC" w:rsidP="00E94E5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6E29DC" w:rsidRDefault="006E29DC" w:rsidP="00E94E5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6E29DC" w:rsidRPr="00251905" w:rsidRDefault="006E29DC" w:rsidP="00E94E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6E29DC" w:rsidRPr="00251905" w:rsidRDefault="006E29DC" w:rsidP="00E94E5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6E29DC" w:rsidRPr="00251905" w:rsidRDefault="006E29DC" w:rsidP="00E94E5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6E29DC" w:rsidTr="00E94E58">
        <w:trPr>
          <w:trHeight w:val="421"/>
        </w:trPr>
        <w:tc>
          <w:tcPr>
            <w:tcW w:w="567" w:type="dxa"/>
            <w:vMerge/>
          </w:tcPr>
          <w:p w:rsidR="006E29DC" w:rsidRPr="00CE59F0" w:rsidRDefault="006E29DC" w:rsidP="00E94E58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6E29DC" w:rsidRPr="00CE59F0" w:rsidRDefault="006E29DC" w:rsidP="00E94E58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6E29DC" w:rsidRDefault="006E29DC" w:rsidP="00E94E58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6E29DC" w:rsidRDefault="006E29DC" w:rsidP="00E94E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6E29DC" w:rsidRPr="00251905" w:rsidRDefault="006E29DC" w:rsidP="00E94E58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6E29DC" w:rsidRPr="00251905" w:rsidRDefault="006E29DC" w:rsidP="00E94E5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6E29DC" w:rsidRPr="00251905" w:rsidRDefault="006E29DC" w:rsidP="00E94E58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6E29DC" w:rsidRPr="00251905" w:rsidRDefault="006E29DC" w:rsidP="00E94E5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9DC" w:rsidRPr="00251905" w:rsidRDefault="006E29DC" w:rsidP="00E94E58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6E29DC" w:rsidRPr="00251905" w:rsidRDefault="006E29DC" w:rsidP="00E94E5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9DC" w:rsidRPr="00251905" w:rsidRDefault="006E29DC" w:rsidP="00E94E58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6E29DC" w:rsidRPr="00251905" w:rsidRDefault="006E29DC" w:rsidP="00E94E5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6E29DC" w:rsidRDefault="006E29DC" w:rsidP="00E94E58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6E29DC" w:rsidRPr="00251905" w:rsidRDefault="006E29DC" w:rsidP="00E94E58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6E29DC" w:rsidRPr="00251905" w:rsidRDefault="006E29DC" w:rsidP="00E94E5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6E29DC" w:rsidRDefault="006E29DC" w:rsidP="00E94E5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6E29DC" w:rsidRDefault="006E29DC" w:rsidP="00E94E58">
            <w:pPr>
              <w:jc w:val="center"/>
              <w:rPr>
                <w:sz w:val="20"/>
                <w:szCs w:val="24"/>
              </w:rPr>
            </w:pPr>
          </w:p>
        </w:tc>
      </w:tr>
      <w:tr w:rsidR="006E29DC" w:rsidTr="00E94E58">
        <w:trPr>
          <w:trHeight w:val="1571"/>
        </w:trPr>
        <w:tc>
          <w:tcPr>
            <w:tcW w:w="567" w:type="dxa"/>
          </w:tcPr>
          <w:p w:rsidR="006E29DC" w:rsidRPr="00793541" w:rsidRDefault="00580537" w:rsidP="00E94E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6E29DC"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6E29DC" w:rsidRPr="00793541" w:rsidRDefault="006E29DC" w:rsidP="00E94E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29DC" w:rsidRDefault="006E29DC" w:rsidP="00E94E58">
            <w:pPr>
              <w:jc w:val="center"/>
              <w:rPr>
                <w:sz w:val="20"/>
                <w:szCs w:val="24"/>
              </w:rPr>
            </w:pPr>
          </w:p>
          <w:p w:rsidR="006E29DC" w:rsidRDefault="006E29DC" w:rsidP="00E94E58">
            <w:pPr>
              <w:jc w:val="center"/>
              <w:rPr>
                <w:sz w:val="20"/>
                <w:szCs w:val="24"/>
              </w:rPr>
            </w:pPr>
          </w:p>
          <w:p w:rsidR="006E29DC" w:rsidRDefault="006E29DC" w:rsidP="00E94E58">
            <w:pPr>
              <w:jc w:val="center"/>
              <w:rPr>
                <w:sz w:val="20"/>
                <w:szCs w:val="24"/>
              </w:rPr>
            </w:pPr>
          </w:p>
          <w:p w:rsidR="006E29DC" w:rsidRDefault="006E29DC" w:rsidP="00E94E58">
            <w:pPr>
              <w:jc w:val="center"/>
              <w:rPr>
                <w:sz w:val="20"/>
                <w:szCs w:val="24"/>
              </w:rPr>
            </w:pPr>
          </w:p>
          <w:p w:rsidR="006E29DC" w:rsidRDefault="006E29DC" w:rsidP="00E94E58">
            <w:pPr>
              <w:jc w:val="center"/>
              <w:rPr>
                <w:sz w:val="20"/>
                <w:szCs w:val="24"/>
              </w:rPr>
            </w:pPr>
          </w:p>
          <w:p w:rsidR="006E29DC" w:rsidRDefault="006E29DC" w:rsidP="00E94E5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6E29DC" w:rsidRPr="00793541" w:rsidRDefault="006E29DC" w:rsidP="006E2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คสล./ลาดยางสายบ้านนายสัญญา  หมู่ที่ 5</w:t>
            </w:r>
          </w:p>
        </w:tc>
        <w:tc>
          <w:tcPr>
            <w:tcW w:w="1701" w:type="dxa"/>
          </w:tcPr>
          <w:p w:rsidR="006E29DC" w:rsidRPr="00793541" w:rsidRDefault="006E29DC" w:rsidP="00E94E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843" w:type="dxa"/>
          </w:tcPr>
          <w:p w:rsidR="006E29DC" w:rsidRPr="00793541" w:rsidRDefault="006E29DC" w:rsidP="006E29D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ก่อสร้างถนนผิวจราจร กว้าง 4 เมตร ยาว 300 เมตร หนา 0.15 เมตร พร้อมไหล่ทางหินคลุก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E29DC" w:rsidRPr="00524525" w:rsidRDefault="006E29DC" w:rsidP="00E94E58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E29DC" w:rsidRDefault="006E29DC" w:rsidP="00E94E5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E29DC" w:rsidRPr="00235B76" w:rsidRDefault="006E29DC" w:rsidP="00E94E5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E29DC" w:rsidRPr="0077480E" w:rsidRDefault="006E29DC" w:rsidP="00E94E5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432,000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E29DC" w:rsidRDefault="006E29DC" w:rsidP="00E94E5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6E29DC" w:rsidRPr="00D74D3F" w:rsidRDefault="006E29DC" w:rsidP="00E94E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6E29DC" w:rsidRPr="00D74D3F" w:rsidRDefault="006E29DC" w:rsidP="00E94E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6E29DC" w:rsidRPr="00D74D3F" w:rsidRDefault="006E29DC" w:rsidP="00E94E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6E29DC" w:rsidRDefault="006E29DC" w:rsidP="006E29DC">
      <w:pPr>
        <w:rPr>
          <w:sz w:val="20"/>
          <w:szCs w:val="24"/>
        </w:rPr>
      </w:pPr>
    </w:p>
    <w:p w:rsidR="006E29DC" w:rsidRDefault="006E29DC" w:rsidP="006E29DC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37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48 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256</w:t>
      </w:r>
      <w:r>
        <w:rPr>
          <w:rFonts w:ascii="TH SarabunIT๙" w:hAnsi="TH SarabunIT๙" w:cs="TH SarabunIT๙" w:hint="cs"/>
          <w:cs/>
        </w:rPr>
        <w:t>5</w:t>
      </w:r>
    </w:p>
    <w:p w:rsidR="006E29DC" w:rsidRDefault="006E29DC" w:rsidP="006E29D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E29DC" w:rsidRPr="006E29DC" w:rsidRDefault="006E29DC" w:rsidP="007279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 </w:t>
      </w:r>
      <w:r w:rsidRPr="006E29DC">
        <w:rPr>
          <w:rFonts w:ascii="TH SarabunIT๙" w:hAnsi="TH SarabunIT๙" w:cs="TH SarabunIT๙"/>
          <w:b/>
          <w:bCs/>
          <w:sz w:val="32"/>
          <w:szCs w:val="32"/>
        </w:rPr>
        <w:t>9</w:t>
      </w:r>
    </w:p>
    <w:p w:rsidR="00727905" w:rsidRPr="008F1D18" w:rsidRDefault="00727905" w:rsidP="0072790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C207EE" w:rsidRDefault="00C207EE" w:rsidP="00C207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</w:t>
      </w:r>
      <w:r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C207EE" w:rsidRDefault="00C207EE" w:rsidP="00C207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สำหรับโครงการที่เกินศักยภาพขององค์กรปกครองส่วนท้องถิ่น</w:t>
      </w:r>
    </w:p>
    <w:p w:rsidR="00727905" w:rsidRPr="008F1D18" w:rsidRDefault="00727905" w:rsidP="00C207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727905" w:rsidRPr="00382E4B" w:rsidRDefault="00727905" w:rsidP="00D54CC3">
      <w:pPr>
        <w:pStyle w:val="a5"/>
        <w:numPr>
          <w:ilvl w:val="0"/>
          <w:numId w:val="8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>(แบบ ผ</w:t>
      </w:r>
      <w:r>
        <w:rPr>
          <w:rFonts w:ascii="TH SarabunIT๙" w:hAnsi="TH SarabunIT๙" w:cs="TH SarabunIT๙" w:hint="cs"/>
          <w:sz w:val="32"/>
          <w:szCs w:val="32"/>
          <w:cs/>
        </w:rPr>
        <w:t>.02/1)</w:t>
      </w:r>
    </w:p>
    <w:p w:rsidR="00727905" w:rsidRPr="00382E4B" w:rsidRDefault="00727905" w:rsidP="00D54CC3">
      <w:pPr>
        <w:pStyle w:val="a5"/>
        <w:numPr>
          <w:ilvl w:val="0"/>
          <w:numId w:val="8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727905" w:rsidRPr="00382E4B" w:rsidRDefault="00727905" w:rsidP="00727905">
      <w:pPr>
        <w:spacing w:before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727905" w:rsidRPr="00382E4B" w:rsidRDefault="00727905" w:rsidP="00727905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82E4B">
        <w:rPr>
          <w:rFonts w:ascii="TH SarabunIT๙" w:hAnsi="TH SarabunIT๙" w:cs="TH SarabunIT๙"/>
          <w:sz w:val="32"/>
          <w:szCs w:val="32"/>
          <w:cs/>
        </w:rPr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843"/>
        <w:gridCol w:w="992"/>
        <w:gridCol w:w="992"/>
        <w:gridCol w:w="992"/>
        <w:gridCol w:w="1134"/>
        <w:gridCol w:w="993"/>
        <w:gridCol w:w="1417"/>
        <w:gridCol w:w="1559"/>
        <w:gridCol w:w="1418"/>
      </w:tblGrid>
      <w:tr w:rsidR="00727905" w:rsidTr="00D03BD7">
        <w:trPr>
          <w:trHeight w:val="473"/>
        </w:trPr>
        <w:tc>
          <w:tcPr>
            <w:tcW w:w="567" w:type="dxa"/>
            <w:vMerge w:val="restart"/>
          </w:tcPr>
          <w:p w:rsidR="00727905" w:rsidRPr="00251905" w:rsidRDefault="00727905" w:rsidP="00D03BD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727905" w:rsidRPr="00251905" w:rsidRDefault="00727905" w:rsidP="00D03BD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727905" w:rsidRPr="00251905" w:rsidRDefault="00727905" w:rsidP="00D03BD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727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727905" w:rsidRPr="00070FB1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727905" w:rsidRDefault="00727905" w:rsidP="00D03BD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727905" w:rsidRPr="00251905" w:rsidRDefault="00727905" w:rsidP="00D03BD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727905" w:rsidTr="00D03BD7">
        <w:trPr>
          <w:trHeight w:val="421"/>
        </w:trPr>
        <w:tc>
          <w:tcPr>
            <w:tcW w:w="567" w:type="dxa"/>
            <w:vMerge/>
          </w:tcPr>
          <w:p w:rsidR="00727905" w:rsidRPr="00CE59F0" w:rsidRDefault="00727905" w:rsidP="00D03BD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27905" w:rsidRPr="00CE59F0" w:rsidRDefault="00727905" w:rsidP="00D03BD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727905" w:rsidRDefault="00727905" w:rsidP="00D03BD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27905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727905" w:rsidRDefault="00727905" w:rsidP="00D03BD7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727905" w:rsidRPr="00251905" w:rsidRDefault="00727905" w:rsidP="00D03BD7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</w:tr>
      <w:tr w:rsidR="00727905" w:rsidTr="00D03BD7">
        <w:trPr>
          <w:trHeight w:val="1571"/>
        </w:trPr>
        <w:tc>
          <w:tcPr>
            <w:tcW w:w="567" w:type="dxa"/>
          </w:tcPr>
          <w:p w:rsidR="00727905" w:rsidRPr="00793541" w:rsidRDefault="0058053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727905"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727905" w:rsidRPr="00793541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727905" w:rsidRPr="00793541" w:rsidRDefault="00727905" w:rsidP="006C15A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โครงการถนน คสล./ลาดยางสาย</w:t>
            </w:r>
            <w:r w:rsidR="006C15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บ้านหมอแบบ        หมู่ที่ 6</w:t>
            </w:r>
          </w:p>
        </w:tc>
        <w:tc>
          <w:tcPr>
            <w:tcW w:w="1701" w:type="dxa"/>
          </w:tcPr>
          <w:p w:rsidR="00727905" w:rsidRPr="00793541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843" w:type="dxa"/>
          </w:tcPr>
          <w:p w:rsidR="00727905" w:rsidRPr="00793541" w:rsidRDefault="00727905" w:rsidP="006C15A5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ก่อสร้างถนนผิวจราจร กว้าง </w:t>
            </w:r>
            <w:r w:rsidR="006C15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เมตร ยาว 300 เมตร หนา 0.15 เมตร พร้อมไหล่ทางหินคลุก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27905" w:rsidRPr="00524525" w:rsidRDefault="00727905" w:rsidP="00D03BD7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727905" w:rsidRPr="00235B76" w:rsidRDefault="00727905" w:rsidP="00D03BD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27905" w:rsidRPr="0049144F" w:rsidRDefault="006C15A5" w:rsidP="00D03BD7">
            <w:pPr>
              <w:jc w:val="center"/>
              <w:rPr>
                <w:rFonts w:ascii="TH SarabunIT๙" w:hAnsi="TH SarabunIT๙" w:cs="TH SarabunIT๙"/>
              </w:rPr>
            </w:pPr>
            <w:r w:rsidRPr="0049144F">
              <w:rPr>
                <w:rFonts w:ascii="TH SarabunIT๙" w:hAnsi="TH SarabunIT๙" w:cs="TH SarabunIT๙" w:hint="cs"/>
                <w:cs/>
              </w:rPr>
              <w:t>800,000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727905" w:rsidRPr="00D74D3F" w:rsidRDefault="00727905" w:rsidP="00D03B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727905" w:rsidRPr="00D74D3F" w:rsidRDefault="00727905" w:rsidP="00D03B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727905" w:rsidRPr="00D74D3F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727905" w:rsidRDefault="00727905" w:rsidP="00727905">
      <w:pPr>
        <w:rPr>
          <w:sz w:val="20"/>
          <w:szCs w:val="24"/>
        </w:rPr>
      </w:pPr>
    </w:p>
    <w:p w:rsidR="00727905" w:rsidRPr="00AE209E" w:rsidRDefault="00727905" w:rsidP="00727905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9973DF">
        <w:rPr>
          <w:rFonts w:ascii="TH SarabunIT๙" w:hAnsi="TH SarabunIT๙" w:cs="TH SarabunIT๙"/>
        </w:rPr>
        <w:t>63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9973DF">
        <w:rPr>
          <w:rFonts w:ascii="TH SarabunIT๙" w:hAnsi="TH SarabunIT๙" w:cs="TH SarabunIT๙"/>
        </w:rPr>
        <w:t>56</w:t>
      </w:r>
      <w:r>
        <w:rPr>
          <w:rFonts w:ascii="TH SarabunIT๙" w:hAnsi="TH SarabunIT๙" w:cs="TH SarabunIT๙" w:hint="cs"/>
          <w:cs/>
        </w:rPr>
        <w:t xml:space="preserve"> 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256</w:t>
      </w:r>
      <w:r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FF6597" w:rsidRDefault="00FF6597" w:rsidP="00CE1F6C">
      <w:pPr>
        <w:rPr>
          <w:rFonts w:ascii="TH SarabunIT๙" w:hAnsi="TH SarabunIT๙" w:cs="TH SarabunIT๙"/>
        </w:rPr>
      </w:pPr>
    </w:p>
    <w:p w:rsidR="00727905" w:rsidRDefault="00727905" w:rsidP="00CE1F6C">
      <w:pPr>
        <w:rPr>
          <w:rFonts w:ascii="TH SarabunIT๙" w:hAnsi="TH SarabunIT๙" w:cs="TH SarabunIT๙"/>
        </w:rPr>
      </w:pPr>
    </w:p>
    <w:p w:rsidR="00727905" w:rsidRPr="00715004" w:rsidRDefault="006E29DC" w:rsidP="0072790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10</w:t>
      </w:r>
    </w:p>
    <w:p w:rsidR="00727905" w:rsidRPr="008F1D18" w:rsidRDefault="00727905" w:rsidP="0072790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C207EE" w:rsidRDefault="00C207EE" w:rsidP="00C207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</w:t>
      </w:r>
      <w:r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C207EE" w:rsidRDefault="00C207EE" w:rsidP="00C207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สำหรับโครงการที่เกินศักยภาพขององค์กรปกครองส่วนท้องถิ่น</w:t>
      </w:r>
    </w:p>
    <w:p w:rsidR="00727905" w:rsidRPr="008F1D18" w:rsidRDefault="00727905" w:rsidP="00C207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727905" w:rsidRPr="00382E4B" w:rsidRDefault="00727905" w:rsidP="00D54CC3">
      <w:pPr>
        <w:pStyle w:val="a5"/>
        <w:numPr>
          <w:ilvl w:val="0"/>
          <w:numId w:val="9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>(แบบ ผ</w:t>
      </w:r>
      <w:r>
        <w:rPr>
          <w:rFonts w:ascii="TH SarabunIT๙" w:hAnsi="TH SarabunIT๙" w:cs="TH SarabunIT๙" w:hint="cs"/>
          <w:sz w:val="32"/>
          <w:szCs w:val="32"/>
          <w:cs/>
        </w:rPr>
        <w:t>.02/1)</w:t>
      </w:r>
    </w:p>
    <w:p w:rsidR="00727905" w:rsidRPr="00382E4B" w:rsidRDefault="00727905" w:rsidP="00D54CC3">
      <w:pPr>
        <w:pStyle w:val="a5"/>
        <w:numPr>
          <w:ilvl w:val="0"/>
          <w:numId w:val="9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727905" w:rsidRPr="00382E4B" w:rsidRDefault="00727905" w:rsidP="00727905">
      <w:pPr>
        <w:spacing w:before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727905" w:rsidRPr="00382E4B" w:rsidRDefault="00727905" w:rsidP="00727905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82E4B">
        <w:rPr>
          <w:rFonts w:ascii="TH SarabunIT๙" w:hAnsi="TH SarabunIT๙" w:cs="TH SarabunIT๙"/>
          <w:sz w:val="32"/>
          <w:szCs w:val="32"/>
          <w:cs/>
        </w:rPr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843"/>
        <w:gridCol w:w="992"/>
        <w:gridCol w:w="992"/>
        <w:gridCol w:w="992"/>
        <w:gridCol w:w="1134"/>
        <w:gridCol w:w="993"/>
        <w:gridCol w:w="1417"/>
        <w:gridCol w:w="1559"/>
        <w:gridCol w:w="1418"/>
      </w:tblGrid>
      <w:tr w:rsidR="00727905" w:rsidTr="00D03BD7">
        <w:trPr>
          <w:trHeight w:val="473"/>
        </w:trPr>
        <w:tc>
          <w:tcPr>
            <w:tcW w:w="567" w:type="dxa"/>
            <w:vMerge w:val="restart"/>
          </w:tcPr>
          <w:p w:rsidR="00727905" w:rsidRPr="00251905" w:rsidRDefault="00727905" w:rsidP="00D03BD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727905" w:rsidRPr="00251905" w:rsidRDefault="00727905" w:rsidP="00D03BD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727905" w:rsidRPr="00251905" w:rsidRDefault="00727905" w:rsidP="00D03BD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727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727905" w:rsidRPr="00070FB1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727905" w:rsidRDefault="00727905" w:rsidP="00D03BD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727905" w:rsidRPr="00251905" w:rsidRDefault="00727905" w:rsidP="00D03BD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727905" w:rsidTr="00D03BD7">
        <w:trPr>
          <w:trHeight w:val="421"/>
        </w:trPr>
        <w:tc>
          <w:tcPr>
            <w:tcW w:w="567" w:type="dxa"/>
            <w:vMerge/>
          </w:tcPr>
          <w:p w:rsidR="00727905" w:rsidRPr="00CE59F0" w:rsidRDefault="00727905" w:rsidP="00D03BD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27905" w:rsidRPr="00CE59F0" w:rsidRDefault="00727905" w:rsidP="00D03BD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727905" w:rsidRDefault="00727905" w:rsidP="00D03BD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27905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727905" w:rsidRDefault="00727905" w:rsidP="00D03BD7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727905" w:rsidRPr="00251905" w:rsidRDefault="00727905" w:rsidP="00D03BD7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</w:tr>
      <w:tr w:rsidR="00727905" w:rsidTr="00D03BD7">
        <w:trPr>
          <w:trHeight w:val="1571"/>
        </w:trPr>
        <w:tc>
          <w:tcPr>
            <w:tcW w:w="567" w:type="dxa"/>
          </w:tcPr>
          <w:p w:rsidR="00727905" w:rsidRPr="00793541" w:rsidRDefault="0058053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727905"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727905" w:rsidRPr="00793541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727905" w:rsidRPr="00793541" w:rsidRDefault="00727905" w:rsidP="009973D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9973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คสล./ลาดยางสายท้ายไผ่หนาม-บ้านครูหว่าง หมู่ที่ 6</w:t>
            </w:r>
          </w:p>
        </w:tc>
        <w:tc>
          <w:tcPr>
            <w:tcW w:w="1701" w:type="dxa"/>
          </w:tcPr>
          <w:p w:rsidR="00727905" w:rsidRPr="00793541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843" w:type="dxa"/>
          </w:tcPr>
          <w:p w:rsidR="00727905" w:rsidRPr="00793541" w:rsidRDefault="00727905" w:rsidP="009973DF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ก่อสร้างถนนผิวจราจร กว้าง </w:t>
            </w:r>
            <w:r w:rsidR="009973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ยาว </w:t>
            </w:r>
            <w:r w:rsidR="009973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หนา 0.15 เมตร พร้อมไหล่ทางหินคลุก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27905" w:rsidRPr="00524525" w:rsidRDefault="00727905" w:rsidP="00D03BD7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727905" w:rsidRPr="00235B76" w:rsidRDefault="00727905" w:rsidP="00D03BD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27905" w:rsidRPr="009973DF" w:rsidRDefault="009973DF" w:rsidP="00D03BD7">
            <w:pPr>
              <w:jc w:val="center"/>
              <w:rPr>
                <w:rFonts w:ascii="TH SarabunIT๙" w:hAnsi="TH SarabunIT๙" w:cs="TH SarabunIT๙"/>
              </w:rPr>
            </w:pPr>
            <w:r w:rsidRPr="009973DF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727905" w:rsidRPr="00D74D3F" w:rsidRDefault="00727905" w:rsidP="00D03B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727905" w:rsidRPr="00D74D3F" w:rsidRDefault="00727905" w:rsidP="00D03B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727905" w:rsidRPr="00D74D3F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727905" w:rsidRDefault="00727905" w:rsidP="00727905">
      <w:pPr>
        <w:rPr>
          <w:sz w:val="20"/>
          <w:szCs w:val="24"/>
        </w:rPr>
      </w:pPr>
    </w:p>
    <w:p w:rsidR="00727905" w:rsidRPr="00AE209E" w:rsidRDefault="00727905" w:rsidP="00727905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9973DF">
        <w:rPr>
          <w:rFonts w:ascii="TH SarabunIT๙" w:hAnsi="TH SarabunIT๙" w:cs="TH SarabunIT๙"/>
        </w:rPr>
        <w:t>64</w:t>
      </w:r>
      <w:r>
        <w:rPr>
          <w:rFonts w:ascii="TH SarabunIT๙" w:hAnsi="TH SarabunIT๙" w:cs="TH SarabunIT๙" w:hint="cs"/>
          <w:cs/>
        </w:rPr>
        <w:t xml:space="preserve"> </w:t>
      </w:r>
      <w:r w:rsidR="00D03BD7"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9973DF">
        <w:rPr>
          <w:rFonts w:ascii="TH SarabunIT๙" w:hAnsi="TH SarabunIT๙" w:cs="TH SarabunIT๙"/>
        </w:rPr>
        <w:t>5</w:t>
      </w:r>
      <w:r>
        <w:rPr>
          <w:rFonts w:ascii="TH SarabunIT๙" w:hAnsi="TH SarabunIT๙" w:cs="TH SarabunIT๙" w:hint="cs"/>
          <w:cs/>
        </w:rPr>
        <w:t xml:space="preserve">7 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256</w:t>
      </w:r>
      <w:r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727905" w:rsidRDefault="00727905" w:rsidP="00727905">
      <w:pPr>
        <w:rPr>
          <w:rFonts w:ascii="TH SarabunIT๙" w:hAnsi="TH SarabunIT๙" w:cs="TH SarabunIT๙"/>
        </w:rPr>
      </w:pPr>
    </w:p>
    <w:p w:rsidR="00727905" w:rsidRDefault="00727905" w:rsidP="00CE1F6C">
      <w:pPr>
        <w:rPr>
          <w:rFonts w:ascii="TH SarabunIT๙" w:hAnsi="TH SarabunIT๙" w:cs="TH SarabunIT๙"/>
        </w:rPr>
      </w:pPr>
    </w:p>
    <w:p w:rsidR="00727905" w:rsidRPr="00715004" w:rsidRDefault="00D03BD7" w:rsidP="0072790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6E29DC">
        <w:rPr>
          <w:rFonts w:ascii="TH SarabunIT๙" w:hAnsi="TH SarabunIT๙" w:cs="TH SarabunIT๙"/>
          <w:sz w:val="32"/>
          <w:szCs w:val="32"/>
        </w:rPr>
        <w:t>1</w:t>
      </w:r>
    </w:p>
    <w:p w:rsidR="00727905" w:rsidRPr="008F1D18" w:rsidRDefault="00727905" w:rsidP="0072790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C207EE" w:rsidRDefault="00C207EE" w:rsidP="00C207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</w:t>
      </w:r>
      <w:r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C207EE" w:rsidRDefault="00C207EE" w:rsidP="00C207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สำหรับโครงการที่เกินศักยภาพขององค์กรปกครองส่วนท้องถิ่น</w:t>
      </w:r>
    </w:p>
    <w:p w:rsidR="00727905" w:rsidRPr="008F1D18" w:rsidRDefault="00727905" w:rsidP="00C207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727905" w:rsidRPr="00382E4B" w:rsidRDefault="00727905" w:rsidP="00D54CC3">
      <w:pPr>
        <w:pStyle w:val="a5"/>
        <w:numPr>
          <w:ilvl w:val="0"/>
          <w:numId w:val="10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>(แบบ ผ</w:t>
      </w:r>
      <w:r>
        <w:rPr>
          <w:rFonts w:ascii="TH SarabunIT๙" w:hAnsi="TH SarabunIT๙" w:cs="TH SarabunIT๙" w:hint="cs"/>
          <w:sz w:val="32"/>
          <w:szCs w:val="32"/>
          <w:cs/>
        </w:rPr>
        <w:t>.02/1)</w:t>
      </w:r>
    </w:p>
    <w:p w:rsidR="00727905" w:rsidRPr="00382E4B" w:rsidRDefault="00727905" w:rsidP="00D54CC3">
      <w:pPr>
        <w:pStyle w:val="a5"/>
        <w:numPr>
          <w:ilvl w:val="0"/>
          <w:numId w:val="10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727905" w:rsidRPr="00382E4B" w:rsidRDefault="00727905" w:rsidP="00727905">
      <w:pPr>
        <w:spacing w:before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727905" w:rsidRPr="00382E4B" w:rsidRDefault="00727905" w:rsidP="00727905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82E4B">
        <w:rPr>
          <w:rFonts w:ascii="TH SarabunIT๙" w:hAnsi="TH SarabunIT๙" w:cs="TH SarabunIT๙"/>
          <w:sz w:val="32"/>
          <w:szCs w:val="32"/>
          <w:cs/>
        </w:rPr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843"/>
        <w:gridCol w:w="992"/>
        <w:gridCol w:w="992"/>
        <w:gridCol w:w="992"/>
        <w:gridCol w:w="1134"/>
        <w:gridCol w:w="993"/>
        <w:gridCol w:w="1417"/>
        <w:gridCol w:w="1559"/>
        <w:gridCol w:w="1418"/>
      </w:tblGrid>
      <w:tr w:rsidR="00727905" w:rsidTr="00D03BD7">
        <w:trPr>
          <w:trHeight w:val="473"/>
        </w:trPr>
        <w:tc>
          <w:tcPr>
            <w:tcW w:w="567" w:type="dxa"/>
            <w:vMerge w:val="restart"/>
          </w:tcPr>
          <w:p w:rsidR="00727905" w:rsidRPr="00251905" w:rsidRDefault="00727905" w:rsidP="00D03BD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727905" w:rsidRPr="00251905" w:rsidRDefault="00727905" w:rsidP="00D03BD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727905" w:rsidRPr="00251905" w:rsidRDefault="00727905" w:rsidP="00D03BD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727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727905" w:rsidRPr="00070FB1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727905" w:rsidRDefault="00727905" w:rsidP="00D03BD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727905" w:rsidRPr="00251905" w:rsidRDefault="00727905" w:rsidP="00D03BD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727905" w:rsidTr="00D03BD7">
        <w:trPr>
          <w:trHeight w:val="421"/>
        </w:trPr>
        <w:tc>
          <w:tcPr>
            <w:tcW w:w="567" w:type="dxa"/>
            <w:vMerge/>
          </w:tcPr>
          <w:p w:rsidR="00727905" w:rsidRPr="00CE59F0" w:rsidRDefault="00727905" w:rsidP="00D03BD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27905" w:rsidRPr="00CE59F0" w:rsidRDefault="00727905" w:rsidP="00D03BD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727905" w:rsidRDefault="00727905" w:rsidP="00D03BD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27905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905" w:rsidRPr="00251905" w:rsidRDefault="00727905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727905" w:rsidRDefault="00727905" w:rsidP="00D03BD7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727905" w:rsidRPr="00251905" w:rsidRDefault="00727905" w:rsidP="00D03BD7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727905" w:rsidRPr="00251905" w:rsidRDefault="00727905" w:rsidP="00D03BD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</w:tr>
      <w:tr w:rsidR="00727905" w:rsidTr="00D03BD7">
        <w:trPr>
          <w:trHeight w:val="1571"/>
        </w:trPr>
        <w:tc>
          <w:tcPr>
            <w:tcW w:w="567" w:type="dxa"/>
          </w:tcPr>
          <w:p w:rsidR="00727905" w:rsidRPr="00793541" w:rsidRDefault="0058053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727905"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727905" w:rsidRPr="00793541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727905" w:rsidRPr="00793541" w:rsidRDefault="00727905" w:rsidP="00D03B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D03B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คสล.สายซอยชาวสวน หมู่ที่ 9</w:t>
            </w:r>
          </w:p>
        </w:tc>
        <w:tc>
          <w:tcPr>
            <w:tcW w:w="1701" w:type="dxa"/>
          </w:tcPr>
          <w:p w:rsidR="00727905" w:rsidRPr="00793541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843" w:type="dxa"/>
          </w:tcPr>
          <w:p w:rsidR="00727905" w:rsidRPr="00793541" w:rsidRDefault="00727905" w:rsidP="00D03BD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ก่อสร้างถนนผิวจราจร กว้าง </w:t>
            </w:r>
            <w:r w:rsidR="00D03B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ยาว 2</w:t>
            </w:r>
            <w:r w:rsidR="00D03B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 เมตร หนา 0.15 เมตร พร้อมไหล่ทางหินคลุก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27905" w:rsidRPr="00524525" w:rsidRDefault="00727905" w:rsidP="00D03BD7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727905" w:rsidRPr="00235B76" w:rsidRDefault="00727905" w:rsidP="00D03BD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27905" w:rsidRPr="00D03BD7" w:rsidRDefault="00D03BD7" w:rsidP="00D03BD7">
            <w:pPr>
              <w:jc w:val="center"/>
              <w:rPr>
                <w:rFonts w:ascii="TH SarabunIT๙" w:hAnsi="TH SarabunIT๙" w:cs="TH SarabunIT๙"/>
              </w:rPr>
            </w:pPr>
            <w:r w:rsidRPr="00D03BD7">
              <w:rPr>
                <w:rFonts w:ascii="TH SarabunIT๙" w:hAnsi="TH SarabunIT๙" w:cs="TH SarabunIT๙" w:hint="cs"/>
                <w:cs/>
              </w:rPr>
              <w:t>550,000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27905" w:rsidRDefault="00727905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727905" w:rsidRPr="00D74D3F" w:rsidRDefault="00727905" w:rsidP="00D03B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727905" w:rsidRPr="00D74D3F" w:rsidRDefault="00727905" w:rsidP="00D03B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727905" w:rsidRPr="00D74D3F" w:rsidRDefault="00727905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727905" w:rsidRDefault="00727905" w:rsidP="00727905">
      <w:pPr>
        <w:rPr>
          <w:sz w:val="20"/>
          <w:szCs w:val="24"/>
        </w:rPr>
      </w:pPr>
    </w:p>
    <w:p w:rsidR="00727905" w:rsidRPr="00AE209E" w:rsidRDefault="00727905" w:rsidP="00727905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D03BD7">
        <w:rPr>
          <w:rFonts w:ascii="TH SarabunIT๙" w:hAnsi="TH SarabunIT๙" w:cs="TH SarabunIT๙" w:hint="cs"/>
          <w:cs/>
        </w:rPr>
        <w:t>77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D03BD7">
        <w:rPr>
          <w:rFonts w:ascii="TH SarabunIT๙" w:hAnsi="TH SarabunIT๙" w:cs="TH SarabunIT๙" w:hint="cs"/>
          <w:cs/>
        </w:rPr>
        <w:t>61</w:t>
      </w:r>
      <w:r>
        <w:rPr>
          <w:rFonts w:ascii="TH SarabunIT๙" w:hAnsi="TH SarabunIT๙" w:cs="TH SarabunIT๙" w:hint="cs"/>
          <w:cs/>
        </w:rPr>
        <w:t xml:space="preserve"> 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256</w:t>
      </w:r>
      <w:r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D03BD7" w:rsidRDefault="00D03BD7" w:rsidP="00727905">
      <w:pPr>
        <w:rPr>
          <w:rFonts w:ascii="TH SarabunIT๙" w:hAnsi="TH SarabunIT๙" w:cs="TH SarabunIT๙"/>
        </w:rPr>
      </w:pPr>
    </w:p>
    <w:p w:rsidR="00D03BD7" w:rsidRDefault="00D03BD7" w:rsidP="00727905">
      <w:pPr>
        <w:rPr>
          <w:rFonts w:ascii="TH SarabunIT๙" w:hAnsi="TH SarabunIT๙" w:cs="TH SarabunIT๙"/>
        </w:rPr>
      </w:pPr>
    </w:p>
    <w:p w:rsidR="00D03BD7" w:rsidRPr="00715004" w:rsidRDefault="00D03BD7" w:rsidP="00D03BD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6E29DC">
        <w:rPr>
          <w:rFonts w:ascii="TH SarabunIT๙" w:hAnsi="TH SarabunIT๙" w:cs="TH SarabunIT๙"/>
          <w:sz w:val="32"/>
          <w:szCs w:val="32"/>
        </w:rPr>
        <w:t>2</w:t>
      </w:r>
    </w:p>
    <w:p w:rsidR="00D03BD7" w:rsidRPr="008F1D18" w:rsidRDefault="00D03BD7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C207EE" w:rsidRDefault="00C207EE" w:rsidP="00C207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</w:t>
      </w:r>
      <w:r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C207EE" w:rsidRDefault="00C207EE" w:rsidP="00C207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สำหรับโครงการที่เกินศักยภาพขององค์กรปกครองส่วนท้องถิ่น</w:t>
      </w:r>
    </w:p>
    <w:p w:rsidR="00D03BD7" w:rsidRPr="008F1D18" w:rsidRDefault="00D03BD7" w:rsidP="00C207E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D03BD7" w:rsidRPr="00382E4B" w:rsidRDefault="00D03BD7" w:rsidP="00D54CC3">
      <w:pPr>
        <w:pStyle w:val="a5"/>
        <w:numPr>
          <w:ilvl w:val="0"/>
          <w:numId w:val="11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>(แบบ ผ</w:t>
      </w:r>
      <w:r>
        <w:rPr>
          <w:rFonts w:ascii="TH SarabunIT๙" w:hAnsi="TH SarabunIT๙" w:cs="TH SarabunIT๙" w:hint="cs"/>
          <w:sz w:val="32"/>
          <w:szCs w:val="32"/>
          <w:cs/>
        </w:rPr>
        <w:t>.02/1)</w:t>
      </w:r>
    </w:p>
    <w:p w:rsidR="00D03BD7" w:rsidRPr="00382E4B" w:rsidRDefault="00D03BD7" w:rsidP="00D54CC3">
      <w:pPr>
        <w:pStyle w:val="a5"/>
        <w:numPr>
          <w:ilvl w:val="0"/>
          <w:numId w:val="11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D03BD7" w:rsidRPr="00382E4B" w:rsidRDefault="00D03BD7" w:rsidP="00D03BD7">
      <w:pPr>
        <w:spacing w:before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D03BD7" w:rsidRPr="00382E4B" w:rsidRDefault="00D03BD7" w:rsidP="00D03BD7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82E4B">
        <w:rPr>
          <w:rFonts w:ascii="TH SarabunIT๙" w:hAnsi="TH SarabunIT๙" w:cs="TH SarabunIT๙"/>
          <w:sz w:val="32"/>
          <w:szCs w:val="32"/>
          <w:cs/>
        </w:rPr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843"/>
        <w:gridCol w:w="992"/>
        <w:gridCol w:w="992"/>
        <w:gridCol w:w="992"/>
        <w:gridCol w:w="1134"/>
        <w:gridCol w:w="993"/>
        <w:gridCol w:w="1417"/>
        <w:gridCol w:w="1559"/>
        <w:gridCol w:w="1418"/>
      </w:tblGrid>
      <w:tr w:rsidR="00D03BD7" w:rsidTr="00D03BD7">
        <w:trPr>
          <w:trHeight w:val="473"/>
        </w:trPr>
        <w:tc>
          <w:tcPr>
            <w:tcW w:w="567" w:type="dxa"/>
            <w:vMerge w:val="restart"/>
          </w:tcPr>
          <w:p w:rsidR="00D03BD7" w:rsidRPr="00251905" w:rsidRDefault="00D03BD7" w:rsidP="00D03BD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D03BD7" w:rsidRPr="00251905" w:rsidRDefault="00D03BD7" w:rsidP="00D03BD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D03BD7" w:rsidRPr="00251905" w:rsidRDefault="00D03BD7" w:rsidP="00D03BD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D03BD7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D03BD7" w:rsidRPr="00070FB1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D03BD7" w:rsidRDefault="00D03BD7" w:rsidP="00D03BD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D03BD7" w:rsidRPr="00251905" w:rsidRDefault="00D03BD7" w:rsidP="00D03BD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03BD7" w:rsidTr="00D03BD7">
        <w:trPr>
          <w:trHeight w:val="421"/>
        </w:trPr>
        <w:tc>
          <w:tcPr>
            <w:tcW w:w="567" w:type="dxa"/>
            <w:vMerge/>
          </w:tcPr>
          <w:p w:rsidR="00D03BD7" w:rsidRPr="00CE59F0" w:rsidRDefault="00D03BD7" w:rsidP="00D03BD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D03BD7" w:rsidRPr="00CE59F0" w:rsidRDefault="00D03BD7" w:rsidP="00D03BD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D03BD7" w:rsidRDefault="00D03BD7" w:rsidP="00D03BD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D03BD7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D03BD7" w:rsidRDefault="00D03BD7" w:rsidP="00D03BD7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03BD7" w:rsidRPr="00251905" w:rsidRDefault="00D03BD7" w:rsidP="00D03BD7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</w:tr>
      <w:tr w:rsidR="00D03BD7" w:rsidTr="00D03BD7">
        <w:trPr>
          <w:trHeight w:val="1571"/>
        </w:trPr>
        <w:tc>
          <w:tcPr>
            <w:tcW w:w="567" w:type="dxa"/>
          </w:tcPr>
          <w:p w:rsidR="00D03BD7" w:rsidRPr="00793541" w:rsidRDefault="0058053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D03BD7"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D03BD7" w:rsidRPr="00793541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D03BD7" w:rsidRPr="00793541" w:rsidRDefault="00D03BD7" w:rsidP="00D03B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คลส./ลาดยาง สายน้ำตกหนานเตย หมู่ที่ 10</w:t>
            </w:r>
          </w:p>
        </w:tc>
        <w:tc>
          <w:tcPr>
            <w:tcW w:w="1701" w:type="dxa"/>
          </w:tcPr>
          <w:p w:rsidR="00D03BD7" w:rsidRPr="00793541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843" w:type="dxa"/>
          </w:tcPr>
          <w:p w:rsidR="00D03BD7" w:rsidRPr="00793541" w:rsidRDefault="00D03BD7" w:rsidP="00D03BD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ก่อสร้างถนนผิวจราจร กว้าง 4 เมตร ยาว 300 เมตร ตามรายละเอียดที่กำหนด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3BD7" w:rsidRPr="00524525" w:rsidRDefault="00D03BD7" w:rsidP="00D03BD7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03BD7" w:rsidRPr="00235B76" w:rsidRDefault="00D03BD7" w:rsidP="00D03BD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03BD7" w:rsidRPr="00D03BD7" w:rsidRDefault="00D03BD7" w:rsidP="00D03BD7">
            <w:pPr>
              <w:jc w:val="center"/>
              <w:rPr>
                <w:rFonts w:ascii="TH SarabunIT๙" w:hAnsi="TH SarabunIT๙" w:cs="TH SarabunIT๙"/>
              </w:rPr>
            </w:pPr>
            <w:r w:rsidRPr="00D03BD7">
              <w:rPr>
                <w:rFonts w:ascii="TH SarabunIT๙" w:hAnsi="TH SarabunIT๙" w:cs="TH SarabunIT๙" w:hint="cs"/>
                <w:cs/>
              </w:rPr>
              <w:t>550,000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D03BD7" w:rsidRPr="00D74D3F" w:rsidRDefault="00D03BD7" w:rsidP="00D03B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D03BD7" w:rsidRPr="00D74D3F" w:rsidRDefault="00D03BD7" w:rsidP="00D03B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D03BD7" w:rsidRPr="00D74D3F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03BD7" w:rsidRDefault="00D03BD7" w:rsidP="00D03BD7">
      <w:pPr>
        <w:rPr>
          <w:sz w:val="20"/>
          <w:szCs w:val="24"/>
        </w:rPr>
      </w:pPr>
    </w:p>
    <w:p w:rsidR="00D03BD7" w:rsidRPr="00AE209E" w:rsidRDefault="00D03BD7" w:rsidP="00D03BD7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88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65 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256</w:t>
      </w:r>
      <w:r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727905" w:rsidRPr="00D03BD7" w:rsidRDefault="00727905" w:rsidP="00CE1F6C">
      <w:pPr>
        <w:rPr>
          <w:rFonts w:ascii="TH SarabunIT๙" w:hAnsi="TH SarabunIT๙" w:cs="TH SarabunIT๙"/>
        </w:rPr>
      </w:pPr>
    </w:p>
    <w:sectPr w:rsidR="00727905" w:rsidRPr="00D03BD7" w:rsidSect="007A7266">
      <w:pgSz w:w="16838" w:h="11906" w:orient="landscape"/>
      <w:pgMar w:top="851" w:right="851" w:bottom="1559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64F" w:rsidRDefault="005D764F" w:rsidP="00A06BE9">
      <w:r>
        <w:separator/>
      </w:r>
    </w:p>
  </w:endnote>
  <w:endnote w:type="continuationSeparator" w:id="1">
    <w:p w:rsidR="005D764F" w:rsidRDefault="005D764F" w:rsidP="00A06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S-kaewPet Extra-NP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64F" w:rsidRDefault="005D764F" w:rsidP="00A06BE9">
      <w:r>
        <w:separator/>
      </w:r>
    </w:p>
  </w:footnote>
  <w:footnote w:type="continuationSeparator" w:id="1">
    <w:p w:rsidR="005D764F" w:rsidRDefault="005D764F" w:rsidP="00A06B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221367B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3">
    <w:nsid w:val="33F32EE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9A10BC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FC3979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6">
    <w:nsid w:val="3DF8178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4F4C4A1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56B406C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0"/>
  </w:num>
  <w:num w:numId="5">
    <w:abstractNumId w:val="8"/>
  </w:num>
  <w:num w:numId="6">
    <w:abstractNumId w:val="5"/>
  </w:num>
  <w:num w:numId="7">
    <w:abstractNumId w:val="4"/>
  </w:num>
  <w:num w:numId="8">
    <w:abstractNumId w:val="3"/>
  </w:num>
  <w:num w:numId="9">
    <w:abstractNumId w:val="9"/>
  </w:num>
  <w:num w:numId="10">
    <w:abstractNumId w:val="6"/>
  </w:num>
  <w:num w:numId="11">
    <w:abstractNumId w:val="10"/>
  </w:num>
  <w:num w:numId="12">
    <w:abstractNumId w:val="1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71207"/>
    <w:rsid w:val="00005822"/>
    <w:rsid w:val="00016076"/>
    <w:rsid w:val="00017FCC"/>
    <w:rsid w:val="000213F0"/>
    <w:rsid w:val="00023DDD"/>
    <w:rsid w:val="00024A8E"/>
    <w:rsid w:val="000326AB"/>
    <w:rsid w:val="00033EE2"/>
    <w:rsid w:val="00041107"/>
    <w:rsid w:val="00041506"/>
    <w:rsid w:val="00044438"/>
    <w:rsid w:val="00046FA5"/>
    <w:rsid w:val="000551FE"/>
    <w:rsid w:val="00057D37"/>
    <w:rsid w:val="00070369"/>
    <w:rsid w:val="00070FB1"/>
    <w:rsid w:val="00072221"/>
    <w:rsid w:val="000722F6"/>
    <w:rsid w:val="00072CA1"/>
    <w:rsid w:val="00086AD9"/>
    <w:rsid w:val="000A191E"/>
    <w:rsid w:val="000A235E"/>
    <w:rsid w:val="000A31AB"/>
    <w:rsid w:val="000A3960"/>
    <w:rsid w:val="000B61A7"/>
    <w:rsid w:val="000C3D72"/>
    <w:rsid w:val="000D4950"/>
    <w:rsid w:val="000E07FB"/>
    <w:rsid w:val="000E3CB3"/>
    <w:rsid w:val="000E47AC"/>
    <w:rsid w:val="000E4FB7"/>
    <w:rsid w:val="000E737C"/>
    <w:rsid w:val="000E7E27"/>
    <w:rsid w:val="00100DE3"/>
    <w:rsid w:val="001042FE"/>
    <w:rsid w:val="00105E1D"/>
    <w:rsid w:val="00107881"/>
    <w:rsid w:val="00111C69"/>
    <w:rsid w:val="00112012"/>
    <w:rsid w:val="00112EA8"/>
    <w:rsid w:val="00113CFF"/>
    <w:rsid w:val="001278BD"/>
    <w:rsid w:val="0013274F"/>
    <w:rsid w:val="00133705"/>
    <w:rsid w:val="0013519A"/>
    <w:rsid w:val="001410F6"/>
    <w:rsid w:val="00142DA1"/>
    <w:rsid w:val="001475EC"/>
    <w:rsid w:val="00161A2C"/>
    <w:rsid w:val="001645D3"/>
    <w:rsid w:val="00166F4B"/>
    <w:rsid w:val="00172B1D"/>
    <w:rsid w:val="00174BC3"/>
    <w:rsid w:val="00174D5B"/>
    <w:rsid w:val="0018347E"/>
    <w:rsid w:val="00186891"/>
    <w:rsid w:val="00187A39"/>
    <w:rsid w:val="00197507"/>
    <w:rsid w:val="001A3369"/>
    <w:rsid w:val="001B2239"/>
    <w:rsid w:val="001B2F79"/>
    <w:rsid w:val="001B515C"/>
    <w:rsid w:val="001B62FD"/>
    <w:rsid w:val="001C3C89"/>
    <w:rsid w:val="001C4F47"/>
    <w:rsid w:val="001D58BB"/>
    <w:rsid w:val="001D71A3"/>
    <w:rsid w:val="001E0A10"/>
    <w:rsid w:val="001E15DF"/>
    <w:rsid w:val="001E4D23"/>
    <w:rsid w:val="001F202C"/>
    <w:rsid w:val="001F32D7"/>
    <w:rsid w:val="001F4B8B"/>
    <w:rsid w:val="00204AF9"/>
    <w:rsid w:val="002162EB"/>
    <w:rsid w:val="002208F2"/>
    <w:rsid w:val="00220F56"/>
    <w:rsid w:val="002260BE"/>
    <w:rsid w:val="0022739F"/>
    <w:rsid w:val="00233D9E"/>
    <w:rsid w:val="00235B76"/>
    <w:rsid w:val="0023763E"/>
    <w:rsid w:val="00241B08"/>
    <w:rsid w:val="00247762"/>
    <w:rsid w:val="00250DEC"/>
    <w:rsid w:val="00251905"/>
    <w:rsid w:val="002546EF"/>
    <w:rsid w:val="00257264"/>
    <w:rsid w:val="002576B9"/>
    <w:rsid w:val="0026081A"/>
    <w:rsid w:val="00263F50"/>
    <w:rsid w:val="0026401F"/>
    <w:rsid w:val="0027534F"/>
    <w:rsid w:val="0028503F"/>
    <w:rsid w:val="00294EE3"/>
    <w:rsid w:val="002A4F5A"/>
    <w:rsid w:val="002A655F"/>
    <w:rsid w:val="002B03D1"/>
    <w:rsid w:val="002B2D5F"/>
    <w:rsid w:val="002B62B9"/>
    <w:rsid w:val="002C6688"/>
    <w:rsid w:val="002D40B7"/>
    <w:rsid w:val="002E0932"/>
    <w:rsid w:val="002E4766"/>
    <w:rsid w:val="002E607D"/>
    <w:rsid w:val="002E7ABE"/>
    <w:rsid w:val="002F4BC6"/>
    <w:rsid w:val="0031248B"/>
    <w:rsid w:val="00321061"/>
    <w:rsid w:val="00321A30"/>
    <w:rsid w:val="00325E43"/>
    <w:rsid w:val="003268D4"/>
    <w:rsid w:val="00331317"/>
    <w:rsid w:val="00332FEB"/>
    <w:rsid w:val="00333946"/>
    <w:rsid w:val="0033690F"/>
    <w:rsid w:val="003412AA"/>
    <w:rsid w:val="00343323"/>
    <w:rsid w:val="00343324"/>
    <w:rsid w:val="00351434"/>
    <w:rsid w:val="003545B8"/>
    <w:rsid w:val="0036000D"/>
    <w:rsid w:val="00360FA3"/>
    <w:rsid w:val="003678C7"/>
    <w:rsid w:val="00373C69"/>
    <w:rsid w:val="0037711D"/>
    <w:rsid w:val="00381215"/>
    <w:rsid w:val="00382E4B"/>
    <w:rsid w:val="0039262E"/>
    <w:rsid w:val="0039387D"/>
    <w:rsid w:val="003A3FE3"/>
    <w:rsid w:val="003A56CB"/>
    <w:rsid w:val="003A77F9"/>
    <w:rsid w:val="003B0EDA"/>
    <w:rsid w:val="003B1EC1"/>
    <w:rsid w:val="003B6326"/>
    <w:rsid w:val="003C1528"/>
    <w:rsid w:val="003D029E"/>
    <w:rsid w:val="003D59B7"/>
    <w:rsid w:val="003E0BA2"/>
    <w:rsid w:val="003E6130"/>
    <w:rsid w:val="004066B6"/>
    <w:rsid w:val="004079E6"/>
    <w:rsid w:val="00414F1C"/>
    <w:rsid w:val="00432B4C"/>
    <w:rsid w:val="00440252"/>
    <w:rsid w:val="004438D3"/>
    <w:rsid w:val="0044595D"/>
    <w:rsid w:val="00451F4A"/>
    <w:rsid w:val="00454E9C"/>
    <w:rsid w:val="004562A0"/>
    <w:rsid w:val="0046098D"/>
    <w:rsid w:val="00461F8C"/>
    <w:rsid w:val="00466B83"/>
    <w:rsid w:val="00467FF3"/>
    <w:rsid w:val="00471E8C"/>
    <w:rsid w:val="00485557"/>
    <w:rsid w:val="0049144F"/>
    <w:rsid w:val="00496DC1"/>
    <w:rsid w:val="004A4255"/>
    <w:rsid w:val="004A6A87"/>
    <w:rsid w:val="004B371D"/>
    <w:rsid w:val="004B7F84"/>
    <w:rsid w:val="004C151F"/>
    <w:rsid w:val="004C177F"/>
    <w:rsid w:val="004C17F4"/>
    <w:rsid w:val="004C191C"/>
    <w:rsid w:val="004C2B77"/>
    <w:rsid w:val="004C2ED8"/>
    <w:rsid w:val="004C4672"/>
    <w:rsid w:val="004C6432"/>
    <w:rsid w:val="004D64E1"/>
    <w:rsid w:val="004E0D9E"/>
    <w:rsid w:val="004E159C"/>
    <w:rsid w:val="004F01E3"/>
    <w:rsid w:val="004F232D"/>
    <w:rsid w:val="004F235C"/>
    <w:rsid w:val="004F39CB"/>
    <w:rsid w:val="005004D4"/>
    <w:rsid w:val="00500EF4"/>
    <w:rsid w:val="00520997"/>
    <w:rsid w:val="005217E4"/>
    <w:rsid w:val="005239CD"/>
    <w:rsid w:val="00524525"/>
    <w:rsid w:val="005271B9"/>
    <w:rsid w:val="00531711"/>
    <w:rsid w:val="00531863"/>
    <w:rsid w:val="00556B14"/>
    <w:rsid w:val="00557AA0"/>
    <w:rsid w:val="00562B91"/>
    <w:rsid w:val="0056398D"/>
    <w:rsid w:val="00570DDC"/>
    <w:rsid w:val="00573D9D"/>
    <w:rsid w:val="00576519"/>
    <w:rsid w:val="00580537"/>
    <w:rsid w:val="00582805"/>
    <w:rsid w:val="005852DD"/>
    <w:rsid w:val="005900E2"/>
    <w:rsid w:val="0059363D"/>
    <w:rsid w:val="0059523E"/>
    <w:rsid w:val="005A366F"/>
    <w:rsid w:val="005B4DDA"/>
    <w:rsid w:val="005C0968"/>
    <w:rsid w:val="005C2E67"/>
    <w:rsid w:val="005C5D8E"/>
    <w:rsid w:val="005C68C0"/>
    <w:rsid w:val="005C7DC7"/>
    <w:rsid w:val="005D0A44"/>
    <w:rsid w:val="005D1447"/>
    <w:rsid w:val="005D223F"/>
    <w:rsid w:val="005D28E0"/>
    <w:rsid w:val="005D7022"/>
    <w:rsid w:val="005D764F"/>
    <w:rsid w:val="005E28E8"/>
    <w:rsid w:val="005E35F6"/>
    <w:rsid w:val="005E5B27"/>
    <w:rsid w:val="005F4E99"/>
    <w:rsid w:val="00605B2B"/>
    <w:rsid w:val="00607664"/>
    <w:rsid w:val="00610304"/>
    <w:rsid w:val="00613168"/>
    <w:rsid w:val="0061441D"/>
    <w:rsid w:val="00615C47"/>
    <w:rsid w:val="00620208"/>
    <w:rsid w:val="006248F7"/>
    <w:rsid w:val="006249D4"/>
    <w:rsid w:val="00634AD1"/>
    <w:rsid w:val="00634E74"/>
    <w:rsid w:val="0063735A"/>
    <w:rsid w:val="00650919"/>
    <w:rsid w:val="006512E8"/>
    <w:rsid w:val="00654EE8"/>
    <w:rsid w:val="0066643F"/>
    <w:rsid w:val="00682C54"/>
    <w:rsid w:val="00684406"/>
    <w:rsid w:val="00690D1E"/>
    <w:rsid w:val="00691B13"/>
    <w:rsid w:val="00692D38"/>
    <w:rsid w:val="006A14C2"/>
    <w:rsid w:val="006A2715"/>
    <w:rsid w:val="006B126A"/>
    <w:rsid w:val="006B7B86"/>
    <w:rsid w:val="006C15A5"/>
    <w:rsid w:val="006C2124"/>
    <w:rsid w:val="006D305A"/>
    <w:rsid w:val="006D3B57"/>
    <w:rsid w:val="006D53C4"/>
    <w:rsid w:val="006E09A2"/>
    <w:rsid w:val="006E29DC"/>
    <w:rsid w:val="006E7D3D"/>
    <w:rsid w:val="006F38B2"/>
    <w:rsid w:val="006F7969"/>
    <w:rsid w:val="007014FD"/>
    <w:rsid w:val="00707C7D"/>
    <w:rsid w:val="00713965"/>
    <w:rsid w:val="007149F1"/>
    <w:rsid w:val="00715004"/>
    <w:rsid w:val="00717B98"/>
    <w:rsid w:val="00720AE9"/>
    <w:rsid w:val="00723331"/>
    <w:rsid w:val="00727905"/>
    <w:rsid w:val="00733891"/>
    <w:rsid w:val="00733C30"/>
    <w:rsid w:val="00734EB9"/>
    <w:rsid w:val="00735D21"/>
    <w:rsid w:val="00746EB4"/>
    <w:rsid w:val="00753C43"/>
    <w:rsid w:val="007542EF"/>
    <w:rsid w:val="007544B6"/>
    <w:rsid w:val="00757E6A"/>
    <w:rsid w:val="00771691"/>
    <w:rsid w:val="00771FD3"/>
    <w:rsid w:val="0077480E"/>
    <w:rsid w:val="00780087"/>
    <w:rsid w:val="00780CCB"/>
    <w:rsid w:val="00784162"/>
    <w:rsid w:val="00785CA5"/>
    <w:rsid w:val="00793541"/>
    <w:rsid w:val="00794FE0"/>
    <w:rsid w:val="007A3489"/>
    <w:rsid w:val="007A7266"/>
    <w:rsid w:val="007B2DEF"/>
    <w:rsid w:val="007B5679"/>
    <w:rsid w:val="007C227F"/>
    <w:rsid w:val="007C2960"/>
    <w:rsid w:val="00801405"/>
    <w:rsid w:val="00810F27"/>
    <w:rsid w:val="008153D1"/>
    <w:rsid w:val="00817B19"/>
    <w:rsid w:val="00817CA4"/>
    <w:rsid w:val="008221DB"/>
    <w:rsid w:val="0084035D"/>
    <w:rsid w:val="00847270"/>
    <w:rsid w:val="00855673"/>
    <w:rsid w:val="008636D0"/>
    <w:rsid w:val="0087324C"/>
    <w:rsid w:val="00881C90"/>
    <w:rsid w:val="00881D0D"/>
    <w:rsid w:val="00882E67"/>
    <w:rsid w:val="008837AF"/>
    <w:rsid w:val="00884B35"/>
    <w:rsid w:val="008A24B5"/>
    <w:rsid w:val="008A52E1"/>
    <w:rsid w:val="008B4196"/>
    <w:rsid w:val="008B5BE5"/>
    <w:rsid w:val="008C055E"/>
    <w:rsid w:val="008C0ED0"/>
    <w:rsid w:val="008D003C"/>
    <w:rsid w:val="008D5137"/>
    <w:rsid w:val="008D515F"/>
    <w:rsid w:val="008D604D"/>
    <w:rsid w:val="008D7F1E"/>
    <w:rsid w:val="008E1E8F"/>
    <w:rsid w:val="008E2208"/>
    <w:rsid w:val="008E6AD6"/>
    <w:rsid w:val="008F1D18"/>
    <w:rsid w:val="008F1ED2"/>
    <w:rsid w:val="008F4473"/>
    <w:rsid w:val="00901235"/>
    <w:rsid w:val="00931E4B"/>
    <w:rsid w:val="00932427"/>
    <w:rsid w:val="00936E33"/>
    <w:rsid w:val="00944D33"/>
    <w:rsid w:val="00946DE7"/>
    <w:rsid w:val="0095069F"/>
    <w:rsid w:val="009527D8"/>
    <w:rsid w:val="00956F6B"/>
    <w:rsid w:val="009573A8"/>
    <w:rsid w:val="009573E8"/>
    <w:rsid w:val="00967664"/>
    <w:rsid w:val="00967961"/>
    <w:rsid w:val="00971B8F"/>
    <w:rsid w:val="00971E24"/>
    <w:rsid w:val="009739FA"/>
    <w:rsid w:val="009777C1"/>
    <w:rsid w:val="0098083A"/>
    <w:rsid w:val="00980E38"/>
    <w:rsid w:val="00982AD6"/>
    <w:rsid w:val="00982DFE"/>
    <w:rsid w:val="0099629C"/>
    <w:rsid w:val="00997167"/>
    <w:rsid w:val="009973DF"/>
    <w:rsid w:val="009A399D"/>
    <w:rsid w:val="009B1D17"/>
    <w:rsid w:val="009B1F36"/>
    <w:rsid w:val="009C49D7"/>
    <w:rsid w:val="009C4E08"/>
    <w:rsid w:val="009D14C1"/>
    <w:rsid w:val="009D18EA"/>
    <w:rsid w:val="009D18EE"/>
    <w:rsid w:val="009D47E2"/>
    <w:rsid w:val="009D6713"/>
    <w:rsid w:val="009E0739"/>
    <w:rsid w:val="009E1EF5"/>
    <w:rsid w:val="009E3529"/>
    <w:rsid w:val="009E4436"/>
    <w:rsid w:val="009E6C9D"/>
    <w:rsid w:val="009F352F"/>
    <w:rsid w:val="009F65DA"/>
    <w:rsid w:val="00A06BE9"/>
    <w:rsid w:val="00A0724E"/>
    <w:rsid w:val="00A118E9"/>
    <w:rsid w:val="00A24C2A"/>
    <w:rsid w:val="00A25244"/>
    <w:rsid w:val="00A326F0"/>
    <w:rsid w:val="00A3412D"/>
    <w:rsid w:val="00A41E75"/>
    <w:rsid w:val="00A43BF2"/>
    <w:rsid w:val="00A52520"/>
    <w:rsid w:val="00A54730"/>
    <w:rsid w:val="00A55AA2"/>
    <w:rsid w:val="00A57239"/>
    <w:rsid w:val="00A6010F"/>
    <w:rsid w:val="00A65022"/>
    <w:rsid w:val="00A67E00"/>
    <w:rsid w:val="00A71029"/>
    <w:rsid w:val="00A749C7"/>
    <w:rsid w:val="00A773DD"/>
    <w:rsid w:val="00A81FE4"/>
    <w:rsid w:val="00A82C61"/>
    <w:rsid w:val="00A86A41"/>
    <w:rsid w:val="00A951BD"/>
    <w:rsid w:val="00AA34F4"/>
    <w:rsid w:val="00AA6BB5"/>
    <w:rsid w:val="00AB01A8"/>
    <w:rsid w:val="00AB135B"/>
    <w:rsid w:val="00AB1495"/>
    <w:rsid w:val="00AB1ABB"/>
    <w:rsid w:val="00AB5FCE"/>
    <w:rsid w:val="00AC06C8"/>
    <w:rsid w:val="00AC59D6"/>
    <w:rsid w:val="00AC7765"/>
    <w:rsid w:val="00AD3B52"/>
    <w:rsid w:val="00AE10F3"/>
    <w:rsid w:val="00AE209E"/>
    <w:rsid w:val="00AE7461"/>
    <w:rsid w:val="00AE7E4B"/>
    <w:rsid w:val="00AF4939"/>
    <w:rsid w:val="00AF56F6"/>
    <w:rsid w:val="00B019C2"/>
    <w:rsid w:val="00B035AA"/>
    <w:rsid w:val="00B038AB"/>
    <w:rsid w:val="00B20FC0"/>
    <w:rsid w:val="00B21302"/>
    <w:rsid w:val="00B24039"/>
    <w:rsid w:val="00B3070B"/>
    <w:rsid w:val="00B33F21"/>
    <w:rsid w:val="00B34B12"/>
    <w:rsid w:val="00B41122"/>
    <w:rsid w:val="00B5004C"/>
    <w:rsid w:val="00B6267A"/>
    <w:rsid w:val="00B64AB0"/>
    <w:rsid w:val="00B66CFA"/>
    <w:rsid w:val="00B71207"/>
    <w:rsid w:val="00B7382E"/>
    <w:rsid w:val="00B7518F"/>
    <w:rsid w:val="00B771A8"/>
    <w:rsid w:val="00B818A0"/>
    <w:rsid w:val="00B84845"/>
    <w:rsid w:val="00B84851"/>
    <w:rsid w:val="00B90BD1"/>
    <w:rsid w:val="00B96CDC"/>
    <w:rsid w:val="00BA26B3"/>
    <w:rsid w:val="00BA3E15"/>
    <w:rsid w:val="00BB1F0F"/>
    <w:rsid w:val="00BB7B32"/>
    <w:rsid w:val="00BC087D"/>
    <w:rsid w:val="00BC4A6D"/>
    <w:rsid w:val="00BD084A"/>
    <w:rsid w:val="00BD5458"/>
    <w:rsid w:val="00BE4F0B"/>
    <w:rsid w:val="00BE6ACF"/>
    <w:rsid w:val="00BF0388"/>
    <w:rsid w:val="00BF078E"/>
    <w:rsid w:val="00BF36A3"/>
    <w:rsid w:val="00C207EE"/>
    <w:rsid w:val="00C22A16"/>
    <w:rsid w:val="00C31B07"/>
    <w:rsid w:val="00C33A44"/>
    <w:rsid w:val="00C36C8C"/>
    <w:rsid w:val="00C439E4"/>
    <w:rsid w:val="00C474F5"/>
    <w:rsid w:val="00C55C54"/>
    <w:rsid w:val="00C55CFB"/>
    <w:rsid w:val="00C562B0"/>
    <w:rsid w:val="00C57FE8"/>
    <w:rsid w:val="00C636F9"/>
    <w:rsid w:val="00C644AD"/>
    <w:rsid w:val="00C65A62"/>
    <w:rsid w:val="00C72AA2"/>
    <w:rsid w:val="00C91C4A"/>
    <w:rsid w:val="00C93157"/>
    <w:rsid w:val="00C974CC"/>
    <w:rsid w:val="00CA7A99"/>
    <w:rsid w:val="00CB3C1D"/>
    <w:rsid w:val="00CC14C3"/>
    <w:rsid w:val="00CC5779"/>
    <w:rsid w:val="00CC5890"/>
    <w:rsid w:val="00CD6706"/>
    <w:rsid w:val="00CE1F6C"/>
    <w:rsid w:val="00CE59F0"/>
    <w:rsid w:val="00D003A4"/>
    <w:rsid w:val="00D0079B"/>
    <w:rsid w:val="00D02A5E"/>
    <w:rsid w:val="00D03BD7"/>
    <w:rsid w:val="00D06B85"/>
    <w:rsid w:val="00D06EFD"/>
    <w:rsid w:val="00D07437"/>
    <w:rsid w:val="00D103E5"/>
    <w:rsid w:val="00D112DC"/>
    <w:rsid w:val="00D2065E"/>
    <w:rsid w:val="00D23F4F"/>
    <w:rsid w:val="00D26D19"/>
    <w:rsid w:val="00D333F1"/>
    <w:rsid w:val="00D344EF"/>
    <w:rsid w:val="00D3694B"/>
    <w:rsid w:val="00D378E7"/>
    <w:rsid w:val="00D37BA1"/>
    <w:rsid w:val="00D54CC3"/>
    <w:rsid w:val="00D57F43"/>
    <w:rsid w:val="00D61FA2"/>
    <w:rsid w:val="00D662C0"/>
    <w:rsid w:val="00D66D2E"/>
    <w:rsid w:val="00D7228A"/>
    <w:rsid w:val="00D74D3F"/>
    <w:rsid w:val="00D75C9F"/>
    <w:rsid w:val="00D77879"/>
    <w:rsid w:val="00D85F0E"/>
    <w:rsid w:val="00D8736B"/>
    <w:rsid w:val="00D939FE"/>
    <w:rsid w:val="00D95764"/>
    <w:rsid w:val="00DA0D4C"/>
    <w:rsid w:val="00DA0EB2"/>
    <w:rsid w:val="00DA1BB5"/>
    <w:rsid w:val="00DA539B"/>
    <w:rsid w:val="00DA6543"/>
    <w:rsid w:val="00DA734B"/>
    <w:rsid w:val="00DB2801"/>
    <w:rsid w:val="00DB7A76"/>
    <w:rsid w:val="00DB7E47"/>
    <w:rsid w:val="00DC4B3F"/>
    <w:rsid w:val="00DD24BB"/>
    <w:rsid w:val="00DD53CE"/>
    <w:rsid w:val="00DD5AE6"/>
    <w:rsid w:val="00DD6160"/>
    <w:rsid w:val="00DE0995"/>
    <w:rsid w:val="00DE4EF3"/>
    <w:rsid w:val="00DE5E71"/>
    <w:rsid w:val="00DF2125"/>
    <w:rsid w:val="00DF4EF4"/>
    <w:rsid w:val="00E06DD2"/>
    <w:rsid w:val="00E0708B"/>
    <w:rsid w:val="00E144C0"/>
    <w:rsid w:val="00E15607"/>
    <w:rsid w:val="00E15EBE"/>
    <w:rsid w:val="00E24FEC"/>
    <w:rsid w:val="00E270EF"/>
    <w:rsid w:val="00E360F3"/>
    <w:rsid w:val="00E36413"/>
    <w:rsid w:val="00E408B0"/>
    <w:rsid w:val="00E4649F"/>
    <w:rsid w:val="00E52575"/>
    <w:rsid w:val="00E60330"/>
    <w:rsid w:val="00E61B6D"/>
    <w:rsid w:val="00E71ABC"/>
    <w:rsid w:val="00E73562"/>
    <w:rsid w:val="00E75271"/>
    <w:rsid w:val="00E75560"/>
    <w:rsid w:val="00EA137C"/>
    <w:rsid w:val="00EA4C18"/>
    <w:rsid w:val="00EA6FAE"/>
    <w:rsid w:val="00EC0A60"/>
    <w:rsid w:val="00ED3925"/>
    <w:rsid w:val="00ED6B37"/>
    <w:rsid w:val="00EE08AC"/>
    <w:rsid w:val="00EE321F"/>
    <w:rsid w:val="00EE64FC"/>
    <w:rsid w:val="00EE6D21"/>
    <w:rsid w:val="00EE75BA"/>
    <w:rsid w:val="00EF4BB0"/>
    <w:rsid w:val="00F03848"/>
    <w:rsid w:val="00F040BB"/>
    <w:rsid w:val="00F04277"/>
    <w:rsid w:val="00F111DB"/>
    <w:rsid w:val="00F12F34"/>
    <w:rsid w:val="00F149D6"/>
    <w:rsid w:val="00F26EB1"/>
    <w:rsid w:val="00F275F3"/>
    <w:rsid w:val="00F43AB0"/>
    <w:rsid w:val="00F45889"/>
    <w:rsid w:val="00F470FA"/>
    <w:rsid w:val="00F47852"/>
    <w:rsid w:val="00F50023"/>
    <w:rsid w:val="00F51E7E"/>
    <w:rsid w:val="00F51FC7"/>
    <w:rsid w:val="00F74E8F"/>
    <w:rsid w:val="00F75B64"/>
    <w:rsid w:val="00F764A2"/>
    <w:rsid w:val="00F77B38"/>
    <w:rsid w:val="00F8302E"/>
    <w:rsid w:val="00F8758A"/>
    <w:rsid w:val="00F91801"/>
    <w:rsid w:val="00F94A45"/>
    <w:rsid w:val="00FA2FFB"/>
    <w:rsid w:val="00FA4D73"/>
    <w:rsid w:val="00FA61DC"/>
    <w:rsid w:val="00FA7C2E"/>
    <w:rsid w:val="00FC24BC"/>
    <w:rsid w:val="00FC49BB"/>
    <w:rsid w:val="00FC4F3E"/>
    <w:rsid w:val="00FD364D"/>
    <w:rsid w:val="00FD4EF6"/>
    <w:rsid w:val="00FD7AC5"/>
    <w:rsid w:val="00FE0A94"/>
    <w:rsid w:val="00FE3072"/>
    <w:rsid w:val="00FF0C4F"/>
    <w:rsid w:val="00FF0DC6"/>
    <w:rsid w:val="00FF263F"/>
    <w:rsid w:val="00FF282B"/>
    <w:rsid w:val="00FF6262"/>
    <w:rsid w:val="00FF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2B939-793D-4641-926A-9534D975E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2439</Words>
  <Characters>13906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4</cp:revision>
  <cp:lastPrinted>2020-05-28T01:28:00Z</cp:lastPrinted>
  <dcterms:created xsi:type="dcterms:W3CDTF">2020-05-29T02:27:00Z</dcterms:created>
  <dcterms:modified xsi:type="dcterms:W3CDTF">2020-05-29T02:28:00Z</dcterms:modified>
</cp:coreProperties>
</file>