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481" w:rsidRPr="00BF5481" w:rsidRDefault="00B24650" w:rsidP="00BF5481">
      <w:pPr>
        <w:spacing w:before="360"/>
      </w:pPr>
      <w:r>
        <w:rPr>
          <w:noProof/>
        </w:rPr>
        <w:drawing>
          <wp:anchor distT="0" distB="0" distL="114300" distR="114300" simplePos="0" relativeHeight="252071936" behindDoc="0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-240030</wp:posOffset>
            </wp:positionV>
            <wp:extent cx="888508" cy="828675"/>
            <wp:effectExtent l="0" t="0" r="0" b="0"/>
            <wp:wrapNone/>
            <wp:docPr id="1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508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4650" w:rsidRPr="00911F4E" w:rsidRDefault="00B24650" w:rsidP="00F0711F">
      <w:pPr>
        <w:spacing w:before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ประกาศองค์การบริหารส่วนตำบลฉลอง</w:t>
      </w:r>
    </w:p>
    <w:p w:rsidR="00B24650" w:rsidRPr="00911F4E" w:rsidRDefault="00B24650" w:rsidP="00B2465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F0711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การใช้แผนการดำเนินงาน ประจำปีงบประมาณ</w:t>
      </w:r>
      <w:r w:rsidR="001F5A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</w:t>
      </w: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๒56</w:t>
      </w:r>
      <w:r w:rsidR="00BF5481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A002EF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เพิ่มเติมฉบับที่ </w:t>
      </w:r>
      <w:r w:rsidR="00604462"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="00A002EF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B24650" w:rsidRPr="00911F4E" w:rsidRDefault="00B24650" w:rsidP="00B2465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</w:t>
      </w:r>
    </w:p>
    <w:p w:rsidR="00B24650" w:rsidRPr="00911F4E" w:rsidRDefault="00B24650" w:rsidP="00B24650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1F4E">
        <w:rPr>
          <w:rFonts w:ascii="TH SarabunIT๙" w:hAnsi="TH SarabunIT๙" w:cs="TH SarabunIT๙"/>
          <w:b/>
          <w:bCs/>
          <w:sz w:val="32"/>
          <w:szCs w:val="32"/>
          <w:cs/>
        </w:rPr>
        <w:t>******************</w:t>
      </w:r>
    </w:p>
    <w:p w:rsidR="00B24650" w:rsidRPr="00911F4E" w:rsidRDefault="00B24650" w:rsidP="00B24650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11F4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911F4E">
        <w:rPr>
          <w:rFonts w:ascii="TH SarabunIT๙" w:hAnsi="TH SarabunIT๙" w:cs="TH SarabunIT๙"/>
          <w:sz w:val="32"/>
          <w:szCs w:val="32"/>
          <w:cs/>
        </w:rPr>
        <w:t>ด้วย</w:t>
      </w:r>
      <w:r w:rsidR="00F071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1F4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 ได้จัดทำแผนการดำเนินงาน ประจำปีงบ</w:t>
      </w:r>
      <w:r w:rsidR="002732C3" w:rsidRPr="00911F4E">
        <w:rPr>
          <w:rFonts w:ascii="TH SarabunIT๙" w:hAnsi="TH SarabunIT๙" w:cs="TH SarabunIT๙"/>
          <w:sz w:val="32"/>
          <w:szCs w:val="32"/>
          <w:cs/>
        </w:rPr>
        <w:t xml:space="preserve">-                      </w:t>
      </w:r>
      <w:r w:rsidRPr="00911F4E">
        <w:rPr>
          <w:rFonts w:ascii="TH SarabunIT๙" w:hAnsi="TH SarabunIT๙" w:cs="TH SarabunIT๙"/>
          <w:sz w:val="32"/>
          <w:szCs w:val="32"/>
          <w:cs/>
        </w:rPr>
        <w:t>ประมาณ</w:t>
      </w:r>
      <w:r w:rsidR="001F5AEC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2732C3"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1F4E">
        <w:rPr>
          <w:rFonts w:ascii="TH SarabunIT๙" w:hAnsi="TH SarabunIT๙" w:cs="TH SarabunIT๙"/>
          <w:sz w:val="32"/>
          <w:szCs w:val="32"/>
          <w:cs/>
        </w:rPr>
        <w:t>256</w:t>
      </w:r>
      <w:r w:rsidR="00BF5481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02E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เพิ่มเติมฉบับที่ </w:t>
      </w:r>
      <w:r w:rsidR="00604462">
        <w:rPr>
          <w:rFonts w:ascii="TH SarabunIT๙" w:hAnsi="TH SarabunIT๙" w:cs="TH SarabunIT๙"/>
          <w:sz w:val="32"/>
          <w:szCs w:val="32"/>
        </w:rPr>
        <w:t>2</w:t>
      </w:r>
      <w:r w:rsidR="00A002E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ขององค์การบริหารส่วนตำบลฉลอง เพื่อแสดงให้เห็นถึงรายละเอียดแผนงานโครงการ/กิจกรรม งบประมาณ และระยะเวลาดำเนินการ โดยผู้บริหารท้องถิ่นได้อนุมัติเรียบร้อยแล้ว นั้น</w:t>
      </w:r>
    </w:p>
    <w:p w:rsidR="00B24650" w:rsidRPr="00911F4E" w:rsidRDefault="00B24650" w:rsidP="00B2465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11F4E">
        <w:rPr>
          <w:rFonts w:ascii="TH SarabunIT๙" w:hAnsi="TH SarabunIT๙" w:cs="TH SarabunIT๙"/>
          <w:sz w:val="32"/>
          <w:szCs w:val="32"/>
          <w:cs/>
        </w:rPr>
        <w:tab/>
        <w:t xml:space="preserve">     อาศัยอำนาจตามระเบียบกระทรวงมหาดไทย ว่าด้วยการจัดทำแผนพัฒนาขององค์กรปกครองส่วนท้องถิ่น พ.ศ. 2548 และที่แก้ไขเพิ่มเติมถึงฉบับที่ 3 พ.ศ. 2561 ข้อ 26 จึงขอประกาศแผนการดำเนินงาน ประจำปีงบประมาณ</w:t>
      </w:r>
      <w:r w:rsidR="001F5AEC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BF5481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002EF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เพิ่มเติมฉบับที่ </w:t>
      </w:r>
      <w:r w:rsidR="0060446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002E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370D2"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เพื่อเป็นแนวทางสำหรับการพัฒนาท้องถิ่นต่อไป</w:t>
      </w:r>
    </w:p>
    <w:p w:rsidR="00B24650" w:rsidRPr="00911F4E" w:rsidRDefault="00B24650" w:rsidP="00B24650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11F4E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911F4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24650" w:rsidRPr="00911F4E" w:rsidRDefault="00B24650" w:rsidP="00B24650">
      <w:pPr>
        <w:spacing w:before="24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314C6" w:rsidRPr="00911F4E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ณ  วันที่  </w:t>
      </w:r>
      <w:r w:rsidR="00E370D2" w:rsidRPr="00911F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9550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0711F" w:rsidRPr="00F0711F">
        <w:rPr>
          <w:rFonts w:ascii="TH SarabunIT๙" w:hAnsi="TH SarabunIT๙" w:cs="TH SarabunIT๙"/>
          <w:color w:val="000000" w:themeColor="text1"/>
          <w:sz w:val="32"/>
          <w:szCs w:val="32"/>
        </w:rPr>
        <w:t>9</w:t>
      </w:r>
      <w:r w:rsidR="00C95501" w:rsidRPr="00F071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8058D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เดือน </w:t>
      </w:r>
      <w:r w:rsidR="0060446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A7C24" w:rsidRPr="008058D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0446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มิถุนายน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พ.ศ.  ๒๕๖</w:t>
      </w:r>
      <w:r w:rsidR="00BF5481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B24650" w:rsidRPr="00911F4E" w:rsidRDefault="00B24650" w:rsidP="00B2465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24650" w:rsidRPr="009705B6" w:rsidRDefault="00B24650" w:rsidP="009705B6">
      <w:pPr>
        <w:rPr>
          <w:rFonts w:ascii="TH SarabunPSK" w:hAnsi="TH SarabunPSK" w:cs="TH SarabunPSK"/>
          <w:sz w:val="32"/>
          <w:szCs w:val="32"/>
        </w:rPr>
      </w:pP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32FF1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A32FF1">
        <w:rPr>
          <w:rFonts w:ascii="TH SarabunPSK" w:hAnsi="TH SarabunPSK" w:cs="TH SarabunPSK"/>
          <w:sz w:val="32"/>
          <w:szCs w:val="32"/>
        </w:rPr>
        <w:t xml:space="preserve">     </w:t>
      </w:r>
    </w:p>
    <w:p w:rsidR="00B24650" w:rsidRPr="00A32FF1" w:rsidRDefault="00B24650" w:rsidP="00BF5481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="009705B6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BF54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705B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32FF1">
        <w:rPr>
          <w:rFonts w:ascii="TH SarabunPSK" w:hAnsi="TH SarabunPSK" w:cs="TH SarabunPSK"/>
          <w:sz w:val="32"/>
          <w:szCs w:val="32"/>
          <w:cs/>
        </w:rPr>
        <w:t>(</w:t>
      </w:r>
      <w:r w:rsidR="009705B6">
        <w:rPr>
          <w:rFonts w:ascii="TH SarabunPSK" w:hAnsi="TH SarabunPSK" w:cs="TH SarabunPSK" w:hint="cs"/>
          <w:sz w:val="32"/>
          <w:szCs w:val="32"/>
          <w:cs/>
        </w:rPr>
        <w:t>นายศุภชัย  โจมฤทธิ์</w:t>
      </w:r>
      <w:r w:rsidRPr="00A32FF1">
        <w:rPr>
          <w:rFonts w:ascii="TH SarabunPSK" w:hAnsi="TH SarabunPSK" w:cs="TH SarabunPSK"/>
          <w:sz w:val="32"/>
          <w:szCs w:val="32"/>
          <w:cs/>
        </w:rPr>
        <w:t>)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="009705B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F54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นายกองค์การบริหารส่วนตำบลฉลอง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</w:p>
    <w:p w:rsidR="00B24650" w:rsidRDefault="00B24650" w:rsidP="00B24650"/>
    <w:p w:rsidR="00B24650" w:rsidRDefault="00B24650" w:rsidP="00B2465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24650" w:rsidRDefault="00B24650" w:rsidP="00B2465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24650" w:rsidRP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11F4E" w:rsidRDefault="00911F4E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8058DD" w:rsidRDefault="008058DD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8058DD" w:rsidRDefault="008058DD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492E2E" w:rsidRPr="006314C6" w:rsidRDefault="00492E2E" w:rsidP="008058DD">
      <w:pPr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สารบัญ</w:t>
      </w:r>
    </w:p>
    <w:p w:rsidR="00492E2E" w:rsidRPr="006314C6" w:rsidRDefault="00492E2E" w:rsidP="00492E2E">
      <w:pPr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</w:p>
    <w:p w:rsidR="00492E2E" w:rsidRPr="006314C6" w:rsidRDefault="00492E2E" w:rsidP="00492E2E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   </w:t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หน้า</w:t>
      </w:r>
    </w:p>
    <w:p w:rsidR="00492E2E" w:rsidRPr="006314C6" w:rsidRDefault="00492E2E" w:rsidP="00492E2E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1  (บทนำ)</w:t>
      </w:r>
    </w:p>
    <w:p w:rsidR="00B91F6C" w:rsidRPr="006314C6" w:rsidRDefault="00B91F6C" w:rsidP="00B91F6C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คำนำ..............................................................................................</w:t>
      </w:r>
    </w:p>
    <w:p w:rsidR="00B91F6C" w:rsidRPr="006314C6" w:rsidRDefault="00B91F6C" w:rsidP="00B91F6C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D6C80"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1D6C80"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หลักการและเหตุผล.......................................................................</w:t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1</w:t>
      </w:r>
    </w:p>
    <w:p w:rsidR="00492E2E" w:rsidRPr="006314C6" w:rsidRDefault="00492E2E" w:rsidP="00492E2E">
      <w:pPr>
        <w:spacing w:before="240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บทนำ...............................................................</w:t>
      </w:r>
      <w:r w:rsidR="0022156D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</w:t>
      </w:r>
      <w:r w:rsidR="0022156D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2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วัตถุประสงค์ของแผนการดำเนินงาน...............................................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ขั้นตอนการจัดทำแผนการดำเนินงาน..............................................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ประโยชน์ของแผนการดำเนินงาน....................................................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แผนภูมิขั้นตอนการจัดทำแผนการดำเนินงาน..................................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</w:p>
    <w:p w:rsidR="00492E2E" w:rsidRPr="006314C6" w:rsidRDefault="00492E2E" w:rsidP="00492E2E">
      <w:pPr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92E2E" w:rsidRDefault="00492E2E" w:rsidP="00492E2E">
      <w:pPr>
        <w:spacing w:before="24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2  (บัญชีโครงการ / กิจกรรม)</w:t>
      </w:r>
    </w:p>
    <w:p w:rsidR="00234D95" w:rsidRPr="00234D95" w:rsidRDefault="00234D95" w:rsidP="00492E2E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บัญชีสรุป</w:t>
      </w:r>
      <w:r w:rsidRPr="00C874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จำนวนโครงการและงบประมาณ......................................</w:t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:rsidR="00234D95" w:rsidRPr="006314C6" w:rsidRDefault="00234D95" w:rsidP="00492E2E">
      <w:pPr>
        <w:spacing w:before="24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บัญชีโครงการ / กิจกรรม / งบประมาณ...............</w:t>
      </w:r>
      <w:r w:rsidR="00322AD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</w:t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..................</w:t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34D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492E2E" w:rsidRPr="006314C6" w:rsidRDefault="00492E2E" w:rsidP="00C95501">
      <w:pPr>
        <w:ind w:firstLine="720"/>
        <w:jc w:val="both"/>
        <w:rPr>
          <w:color w:val="000000" w:themeColor="text1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C95501" w:rsidRDefault="00C95501" w:rsidP="00E77795"/>
    <w:p w:rsidR="00C95501" w:rsidRDefault="00C95501" w:rsidP="00E77795"/>
    <w:p w:rsidR="00C95501" w:rsidRDefault="00C95501" w:rsidP="00E77795"/>
    <w:p w:rsidR="00C95501" w:rsidRDefault="00C95501" w:rsidP="00E77795"/>
    <w:p w:rsidR="00492E2E" w:rsidRDefault="00492E2E" w:rsidP="00E77795"/>
    <w:p w:rsidR="00492E2E" w:rsidRDefault="00492E2E" w:rsidP="00E77795"/>
    <w:p w:rsidR="00492E2E" w:rsidRDefault="00492E2E" w:rsidP="00E77795"/>
    <w:p w:rsidR="00A53763" w:rsidRPr="00A53763" w:rsidRDefault="00A53763" w:rsidP="00A53763">
      <w:pPr>
        <w:jc w:val="center"/>
        <w:rPr>
          <w:sz w:val="32"/>
          <w:szCs w:val="32"/>
        </w:rPr>
      </w:pP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  <w:r w:rsidRPr="00A53763">
        <w:rPr>
          <w:rFonts w:hint="cs"/>
          <w:sz w:val="32"/>
          <w:szCs w:val="32"/>
        </w:rPr>
        <w:sym w:font="Wingdings" w:char="F0C9"/>
      </w:r>
      <w:r w:rsidRPr="00A53763">
        <w:rPr>
          <w:sz w:val="32"/>
          <w:szCs w:val="32"/>
        </w:rPr>
        <w:t xml:space="preserve">  </w:t>
      </w:r>
    </w:p>
    <w:p w:rsidR="00A53763" w:rsidRPr="00A53763" w:rsidRDefault="00A53763" w:rsidP="00A53763">
      <w:pPr>
        <w:jc w:val="center"/>
        <w:rPr>
          <w:sz w:val="32"/>
          <w:szCs w:val="32"/>
        </w:rPr>
      </w:pPr>
    </w:p>
    <w:p w:rsidR="00492E2E" w:rsidRDefault="00492E2E" w:rsidP="00E77795"/>
    <w:p w:rsidR="0022156D" w:rsidRDefault="0022156D" w:rsidP="00E77795"/>
    <w:p w:rsidR="00587A1E" w:rsidRDefault="00587A1E" w:rsidP="00E77795"/>
    <w:p w:rsidR="00BF5481" w:rsidRDefault="00BF5481" w:rsidP="00E77795"/>
    <w:p w:rsidR="0037328D" w:rsidRDefault="0037328D" w:rsidP="00E77795"/>
    <w:p w:rsidR="00587A1E" w:rsidRDefault="00587A1E" w:rsidP="00587A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87A1E">
        <w:rPr>
          <w:rFonts w:ascii="TH SarabunPSK" w:hAnsi="TH SarabunPSK" w:cs="TH SarabunPSK" w:hint="cs"/>
          <w:b/>
          <w:bCs/>
          <w:sz w:val="40"/>
          <w:szCs w:val="40"/>
          <w:cs/>
        </w:rPr>
        <w:t>คำนำ</w:t>
      </w:r>
    </w:p>
    <w:p w:rsidR="00587A1E" w:rsidRDefault="00587A1E" w:rsidP="00587A1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87A1E" w:rsidRDefault="00587A1E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AC2995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587A1E">
        <w:rPr>
          <w:rFonts w:ascii="TH SarabunIT๙" w:hAnsi="TH SarabunIT๙" w:cs="TH SarabunIT๙"/>
          <w:sz w:val="32"/>
          <w:szCs w:val="32"/>
          <w:cs/>
        </w:rPr>
        <w:t xml:space="preserve">การจัดทำแผนการดำเนินงาน ประจำปีงบประมาณ 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587A1E">
        <w:rPr>
          <w:rFonts w:ascii="TH SarabunIT๙" w:hAnsi="TH SarabunIT๙" w:cs="TH SarabunIT๙"/>
          <w:sz w:val="32"/>
          <w:szCs w:val="32"/>
          <w:cs/>
        </w:rPr>
        <w:t>256</w:t>
      </w:r>
      <w:r w:rsidR="00BF5481">
        <w:rPr>
          <w:rFonts w:ascii="TH SarabunIT๙" w:hAnsi="TH SarabunIT๙" w:cs="TH SarabunIT๙" w:hint="cs"/>
          <w:sz w:val="32"/>
          <w:szCs w:val="32"/>
          <w:cs/>
        </w:rPr>
        <w:t>7</w:t>
      </w:r>
      <w:r w:rsidR="002D56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(</w:t>
      </w:r>
      <w:r w:rsidR="002D561D">
        <w:rPr>
          <w:rFonts w:ascii="TH SarabunIT๙" w:hAnsi="TH SarabunIT๙" w:cs="TH SarabunIT๙"/>
          <w:sz w:val="32"/>
          <w:szCs w:val="32"/>
          <w:cs/>
        </w:rPr>
        <w:t xml:space="preserve">เพิ่มเติมฉบับที่ </w:t>
      </w:r>
      <w:r w:rsidR="0060446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ได้จัด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ขึ้นตามระเบียบกระทรวงมหาดไทยว่าด้วยการจัดทำแผนพัฒนาขององค์กรปกครองส่วนท้องถิ่น พ.ศ. 2548 </w:t>
      </w:r>
      <w:r w:rsidR="00AC2995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เป็นแผนการดำเนินงานที่จัดทำขึ้นเพื่อรวบรว</w:t>
      </w:r>
      <w:r w:rsidR="007557DE">
        <w:rPr>
          <w:rFonts w:ascii="TH SarabunIT๙" w:hAnsi="TH SarabunIT๙" w:cs="TH SarabunIT๙" w:hint="cs"/>
          <w:sz w:val="32"/>
          <w:szCs w:val="32"/>
          <w:cs/>
        </w:rPr>
        <w:t xml:space="preserve">มแผนงาน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412936">
        <w:rPr>
          <w:rFonts w:ascii="TH SarabunIT๙" w:hAnsi="TH SarabunIT๙" w:cs="TH SarabunIT๙" w:hint="cs"/>
          <w:sz w:val="32"/>
          <w:szCs w:val="32"/>
          <w:cs/>
        </w:rPr>
        <w:t>พัฒนาที่ดำเนินการเพิ่มเติมในพื้น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412936">
        <w:rPr>
          <w:rFonts w:ascii="TH SarabunIT๙" w:hAnsi="TH SarabunIT๙" w:cs="TH SarabunIT๙" w:hint="cs"/>
          <w:sz w:val="32"/>
          <w:szCs w:val="32"/>
          <w:cs/>
        </w:rPr>
        <w:t>องค์การ</w:t>
      </w:r>
      <w:r w:rsidR="0062188D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บริหารส่วนตำบลฉลอง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ภายในปีงบประมาณ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BF5481">
        <w:rPr>
          <w:rFonts w:ascii="TH SarabunIT๙" w:hAnsi="TH SarabunIT๙" w:cs="TH SarabunIT๙" w:hint="cs"/>
          <w:sz w:val="32"/>
          <w:szCs w:val="32"/>
          <w:cs/>
        </w:rPr>
        <w:t>7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เพื่อให้องค์การบริหารส่วนตำบลฉลอง</w:t>
      </w:r>
      <w:r w:rsidR="008017AF">
        <w:rPr>
          <w:rFonts w:ascii="TH SarabunIT๙" w:hAnsi="TH SarabunIT๙" w:cs="TH SarabunIT๙" w:hint="cs"/>
          <w:sz w:val="32"/>
          <w:szCs w:val="32"/>
          <w:cs/>
        </w:rPr>
        <w:t xml:space="preserve"> รวมถึงหน่วยงานอื่นได้ใ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ช้เป็นแนวทางสำหรับการดำเนินงาน</w:t>
      </w:r>
      <w:r w:rsidR="006244A2">
        <w:rPr>
          <w:rFonts w:ascii="TH SarabunIT๙" w:hAnsi="TH SarabunIT๙" w:cs="TH SarabunIT๙" w:hint="cs"/>
          <w:sz w:val="32"/>
          <w:szCs w:val="32"/>
          <w:cs/>
        </w:rPr>
        <w:t>และพัฒนาท้องถิ่น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Pr="00D10C2B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งานวิเคราะห์นโยบายและแผน</w:t>
      </w:r>
    </w:p>
    <w:p w:rsidR="00E36411" w:rsidRP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องค์การบริหารส่วนตำบลฉลอง</w:t>
      </w:r>
    </w:p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982928" w:rsidRDefault="00982928" w:rsidP="00E77795"/>
    <w:p w:rsidR="00982928" w:rsidRDefault="00982928" w:rsidP="00E77795"/>
    <w:p w:rsidR="00982928" w:rsidRDefault="00982928" w:rsidP="00E77795"/>
    <w:p w:rsidR="007D0E58" w:rsidRDefault="007D0E58" w:rsidP="00C71D6A"/>
    <w:p w:rsidR="00F0711F" w:rsidRDefault="00F0711F" w:rsidP="00C71D6A"/>
    <w:p w:rsidR="007D0E58" w:rsidRDefault="0022156D" w:rsidP="00C71D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1</w:t>
      </w:r>
    </w:p>
    <w:p w:rsidR="00412936" w:rsidRPr="0022156D" w:rsidRDefault="00412936" w:rsidP="00C71D6A">
      <w:pPr>
        <w:rPr>
          <w:rFonts w:ascii="TH SarabunIT๙" w:hAnsi="TH SarabunIT๙" w:cs="TH SarabunIT๙"/>
          <w:sz w:val="32"/>
          <w:szCs w:val="32"/>
        </w:rPr>
      </w:pPr>
    </w:p>
    <w:p w:rsidR="00CA581B" w:rsidRPr="001C6C0F" w:rsidRDefault="00CA581B" w:rsidP="00CA581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กา</w:t>
      </w:r>
      <w:r w:rsidR="005243A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รจัดทำแผนการดำเนินงาน </w:t>
      </w:r>
      <w:r w:rsidR="001B15E7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="005243A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เพิ่มเติมฉบับที่ </w:t>
      </w:r>
      <w:r w:rsidR="00604462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="001B15E7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ประจำปีงบประมาณ พ.ศ. 256</w:t>
      </w:r>
      <w:r w:rsidR="00BF5481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ขององค์การบริหารส่วนตำบลฉลอง อำเภอสิชล จังหวัดนครศรีธรรมราช</w:t>
      </w:r>
    </w:p>
    <w:p w:rsidR="00CA581B" w:rsidRPr="00135C12" w:rsidRDefault="00CA581B" w:rsidP="00135C12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</w:t>
      </w:r>
    </w:p>
    <w:p w:rsidR="00CA581B" w:rsidRDefault="00CA581B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2D4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2548 และที่แก้ไขเพิ่มเติมถึง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5F75FB">
        <w:rPr>
          <w:rFonts w:ascii="TH SarabunIT๙" w:hAnsi="TH SarabunIT๙" w:cs="TH SarabunIT๙"/>
          <w:sz w:val="32"/>
          <w:szCs w:val="32"/>
        </w:rPr>
        <w:t>3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208F">
        <w:rPr>
          <w:rFonts w:ascii="TH SarabunIT๙" w:hAnsi="TH SarabunIT๙" w:cs="TH SarabunIT๙" w:hint="cs"/>
          <w:sz w:val="32"/>
          <w:szCs w:val="32"/>
          <w:cs/>
        </w:rPr>
        <w:t>ข้อ 4 ในระเบียบนี้</w:t>
      </w:r>
    </w:p>
    <w:p w:rsidR="002A208F" w:rsidRDefault="002A208F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2D4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“แผนการดำเนินงาน” หมายความว่า แผนการดำเนินงานขององค์กรปกครองส่วนท้องถิ่น ที่แสดงถึงรายละเอียดแผนงาน โครงการพัฒนา และกิจกรรมที่ดำเนินการจริงทั้งหมดในพื้นที่ขององค์กรปกครองส่วนท้องถิ่นประจำปีงบประมาณนั้น</w:t>
      </w:r>
    </w:p>
    <w:p w:rsidR="00512263" w:rsidRDefault="00762D43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512263">
        <w:rPr>
          <w:rFonts w:ascii="TH SarabunIT๙" w:hAnsi="TH SarabunIT๙" w:cs="TH SarabunIT๙" w:hint="cs"/>
          <w:sz w:val="32"/>
          <w:szCs w:val="32"/>
          <w:cs/>
        </w:rPr>
        <w:t>ข้อ 27 แผนการดำเนินงานให้จัดทำให้แล้วเสร็จภายในสามสิบวันนับแต่วันที่ประกาศใช้งบประมาณรายจ่ายประจำปี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หรือได้รับแจ้งแผนงานและโครงการจากหน่วยราชการส่วนกลาง ส่วนภูมิภาค รัฐวิสาหกิจหรือหน่วยงานอื่น</w:t>
      </w:r>
      <w:r w:rsidR="00C955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2263">
        <w:rPr>
          <w:rFonts w:ascii="TH SarabunIT๙" w:hAnsi="TH SarabunIT๙" w:cs="TH SarabunIT๙" w:hint="cs"/>
          <w:sz w:val="32"/>
          <w:szCs w:val="32"/>
          <w:cs/>
        </w:rPr>
        <w:t>ๆ ที่ต้องดำเนินการในพื้นที่องค์กรปกครองส่วนท้องถิ่นในปีงบประมาณนั้น</w:t>
      </w:r>
    </w:p>
    <w:p w:rsidR="00E00CA6" w:rsidRPr="00711A9F" w:rsidRDefault="00762D43" w:rsidP="00E00CA6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00CA6">
        <w:rPr>
          <w:rFonts w:ascii="TH SarabunIT๙" w:hAnsi="TH SarabunIT๙" w:cs="TH SarabunIT๙"/>
          <w:sz w:val="32"/>
          <w:szCs w:val="32"/>
          <w:cs/>
        </w:rPr>
        <w:tab/>
      </w:r>
      <w:r w:rsidR="00135C12" w:rsidRPr="0050693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เนื่องจาก</w:t>
      </w:r>
      <w:r w:rsidR="00BF54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00CA6" w:rsidRPr="00CC30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</w:t>
      </w:r>
      <w:r w:rsidR="00BF5481" w:rsidRPr="00CC30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</w:t>
      </w:r>
      <w:r w:rsidR="00E00CA6" w:rsidRPr="00CC30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ได้มีมติใช้จ่ายเงินสะสม</w:t>
      </w:r>
      <w:r w:rsidR="00CC303C" w:rsidRPr="00CC30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ครั้งที่ 1</w:t>
      </w:r>
      <w:r w:rsidR="00E00CA6" w:rsidRPr="00CC30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</w:t>
      </w:r>
      <w:r w:rsidR="00F0711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</w:t>
      </w:r>
      <w:r w:rsidR="00CC303C" w:rsidRPr="00CC30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</w:t>
      </w:r>
      <w:r w:rsidR="00E00CA6" w:rsidRPr="00CC30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2567 เพื่อดำเนินโครงการสำหรับการบรรเทาความเดือดร้อนให้กับประชาชนในพื้นที่ในด้านการคมนาคมและการขาดแคลนน้ำสำหรับการอุปโภคบริโภค</w:t>
      </w:r>
      <w:r w:rsidR="00CC303C" w:rsidRPr="00CC303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C303C" w:rsidRPr="00CC30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ตามมติการประชุมของสภาองค์การบริหาร</w:t>
      </w:r>
      <w:r w:rsidR="00CC303C" w:rsidRPr="00711A9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ส่วนตำบลฉลอง สมัยสามัญ สมัยที่ 2 </w:t>
      </w:r>
      <w:r w:rsidR="00CC303C" w:rsidRPr="00711A9F">
        <w:rPr>
          <w:rFonts w:ascii="TH SarabunIT๙" w:hAnsi="TH SarabunIT๙" w:cs="TH SarabunIT๙"/>
          <w:sz w:val="32"/>
          <w:szCs w:val="32"/>
          <w:cs/>
        </w:rPr>
        <w:t>เมื่</w:t>
      </w:r>
      <w:r w:rsidR="00CC303C" w:rsidRPr="00711A9F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CC303C" w:rsidRPr="00711A9F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CC303C" w:rsidRPr="00711A9F">
        <w:rPr>
          <w:rFonts w:ascii="TH SarabunIT๙" w:hAnsi="TH SarabunIT๙" w:cs="TH SarabunIT๙" w:hint="cs"/>
          <w:sz w:val="32"/>
          <w:szCs w:val="32"/>
          <w:cs/>
        </w:rPr>
        <w:t xml:space="preserve"> 27 มิถุนายน 2567</w:t>
      </w:r>
    </w:p>
    <w:p w:rsidR="00135C12" w:rsidRDefault="00762D43" w:rsidP="00E00CA6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เพื่อให้การดำเนินงานเป็นไปอย่างเหมาะสม มีประสิทธิภาพและเป็นไปตามระเบียบที่กำหนด </w:t>
      </w:r>
      <w:r w:rsidR="00911F4E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>จึงได้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 xml:space="preserve">จัดทำแผนการดำเนินงาน 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(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เพิ่มเติมฉบับที่ </w:t>
      </w:r>
      <w:r w:rsidR="0060446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B591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370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BF5481">
        <w:rPr>
          <w:rFonts w:ascii="TH SarabunIT๙" w:hAnsi="TH SarabunIT๙" w:cs="TH SarabunIT๙" w:hint="cs"/>
          <w:sz w:val="32"/>
          <w:szCs w:val="32"/>
          <w:cs/>
        </w:rPr>
        <w:t>7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เป็นเครื่องมือ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การบริหารงาน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ขององค์การบริหารส่วนตำบลฉลองต่อไป</w:t>
      </w:r>
    </w:p>
    <w:p w:rsidR="00BA5ABB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3E78" w:rsidRDefault="00DC3E78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DC3E78">
      <w:pPr>
        <w:spacing w:before="240"/>
        <w:ind w:left="50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งานวิเคราะห์นโยบายและแผน</w:t>
      </w:r>
    </w:p>
    <w:p w:rsidR="001C6C0F" w:rsidRDefault="001C6C0F" w:rsidP="001C6C0F">
      <w:pPr>
        <w:ind w:left="14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</w:p>
    <w:p w:rsidR="00BA5ABB" w:rsidRPr="00135C12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35C12" w:rsidRDefault="00135C12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303C" w:rsidRDefault="00CC303C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81B" w:rsidRDefault="00CA581B" w:rsidP="00C71D6A"/>
    <w:p w:rsidR="00F0711F" w:rsidRDefault="00F0711F" w:rsidP="00C71D6A"/>
    <w:p w:rsidR="00412936" w:rsidRDefault="004443B9" w:rsidP="005F75FB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9705B6">
        <w:rPr>
          <w:rFonts w:ascii="TH SarabunIT๙" w:hAnsi="TH SarabunIT๙" w:cs="TH SarabunIT๙"/>
          <w:sz w:val="32"/>
          <w:szCs w:val="32"/>
        </w:rPr>
        <w:t xml:space="preserve">   </w:t>
      </w:r>
      <w:r w:rsidR="0022156D">
        <w:rPr>
          <w:rFonts w:ascii="TH SarabunIT๙" w:hAnsi="TH SarabunIT๙" w:cs="TH SarabunIT๙"/>
          <w:sz w:val="32"/>
          <w:szCs w:val="32"/>
        </w:rPr>
        <w:t>2</w:t>
      </w:r>
    </w:p>
    <w:p w:rsidR="00E838A6" w:rsidRPr="0022156D" w:rsidRDefault="00E838A6" w:rsidP="005F75FB">
      <w:pPr>
        <w:rPr>
          <w:rFonts w:ascii="TH SarabunIT๙" w:hAnsi="TH SarabunIT๙" w:cs="TH SarabunIT๙"/>
          <w:sz w:val="32"/>
          <w:szCs w:val="32"/>
        </w:rPr>
      </w:pP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cr/>
        <w:t xml:space="preserve">                   </w:t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</w:p>
    <w:p w:rsidR="00CE5EEB" w:rsidRPr="00674682" w:rsidRDefault="00CE5EEB" w:rsidP="00CE5EEB">
      <w:pPr>
        <w:pStyle w:val="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74682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1</w:t>
      </w:r>
    </w:p>
    <w:p w:rsidR="00CE5EEB" w:rsidRPr="00674682" w:rsidRDefault="00CE5EEB" w:rsidP="00C71D6A">
      <w:pPr>
        <w:tabs>
          <w:tab w:val="left" w:pos="2631"/>
          <w:tab w:val="center" w:pos="4770"/>
        </w:tabs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74682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CE5EEB" w:rsidRPr="00674682" w:rsidRDefault="008F46F5" w:rsidP="000D2F1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338" style="position:absolute;left:0;text-align:left;z-index:251641856" from="591.1pt,119.4pt" to="618pt,119.4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พ.ศ. 2548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</w:t>
      </w:r>
      <w:r w:rsidR="00547CED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5F75FB">
        <w:rPr>
          <w:rFonts w:ascii="TH SarabunIT๙" w:hAnsi="TH SarabunIT๙" w:cs="TH SarabunIT๙"/>
          <w:sz w:val="32"/>
          <w:szCs w:val="32"/>
        </w:rPr>
        <w:t>3</w:t>
      </w:r>
      <w:r w:rsidR="00547CE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5F75FB">
        <w:rPr>
          <w:rFonts w:ascii="TH SarabunIT๙" w:hAnsi="TH SarabunIT๙" w:cs="TH SarabunIT๙"/>
          <w:sz w:val="32"/>
          <w:szCs w:val="32"/>
        </w:rPr>
        <w:t>61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 (หมวด 5 ข้อ 26)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</w:t>
      </w:r>
      <w:r w:rsidR="005F75FB">
        <w:rPr>
          <w:rFonts w:ascii="TH SarabunIT๙" w:hAnsi="TH SarabunIT๙" w:cs="TH SarabunIT๙"/>
          <w:sz w:val="32"/>
          <w:szCs w:val="32"/>
          <w:cs/>
        </w:rPr>
        <w:t xml:space="preserve">ผู้บริหารองค์การบริหารส่วนตำบล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เพื่อควบคุมการดำเนินงานให้เป็นไปอย่างเหมาะสมและมีประสิทธิภาพ  รวมทั้งยังเป็นเครื่องมือในการ  ติดตามการดำเนินงานและการประเมินผล  ทำให้แนวทางในการดำเนินงานในปีงบประมาณมีความชัดเจนในการปฏิบัติมากขึ้น  การติดตามประเมินผล  ณ  สิ้นปีมีความสะดวกมากขึ้นด้วย</w:t>
      </w:r>
    </w:p>
    <w:p w:rsidR="00CE5EEB" w:rsidRPr="00674682" w:rsidRDefault="00CE5EEB" w:rsidP="000D2F1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</w:r>
      <w:r w:rsidR="000D2F19" w:rsidRPr="00674682">
        <w:rPr>
          <w:rFonts w:ascii="TH SarabunIT๙" w:hAnsi="TH SarabunIT๙" w:cs="TH SarabunIT๙"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sz w:val="32"/>
          <w:szCs w:val="32"/>
          <w:cs/>
        </w:rPr>
        <w:t>แผนการดำเนินงาน  เป็นเอกสารที่รวบรวม  แผนงานโครงการพัฒนาขององค์กรปกครองส่วนท้องถิ่น  หน่วยราชการส่วนกลาง  ส่วนภูมิภาค รัฐวิสาหกิจและหน่วยงานอื่น ๆที่ดำเนินการในพื้นที่ขององค์กรปกครองส่วนท้องถิ่นในแต่ละปีงบประมาณ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674682" w:rsidRDefault="008F46F5" w:rsidP="00D71B29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39" style="position:absolute;left:0;text-align:left;z-index:251591680" from="564.55pt,32.75pt" to="726.05pt,32.75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674682" w:rsidRDefault="00CE5EEB" w:rsidP="00D71B29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674682">
        <w:rPr>
          <w:rFonts w:ascii="TH SarabunIT๙" w:hAnsi="TH SarabunIT๙" w:cs="TH SarabunIT๙"/>
          <w:sz w:val="32"/>
          <w:szCs w:val="32"/>
        </w:rPr>
        <w:t>Action Plan</w:t>
      </w:r>
      <w:r w:rsidRPr="00674682">
        <w:rPr>
          <w:rFonts w:ascii="TH SarabunIT๙" w:hAnsi="TH SarabunIT๙" w:cs="TH SarabunIT๙"/>
          <w:sz w:val="32"/>
          <w:szCs w:val="32"/>
          <w:cs/>
        </w:rPr>
        <w:t>)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8D56C0">
      <w:pPr>
        <w:spacing w:before="240"/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75713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D56C0" w:rsidRPr="00674682" w:rsidRDefault="00C75713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A5771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705B6" w:rsidRPr="00674682" w:rsidRDefault="009705B6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65772" w:rsidRPr="00674682" w:rsidRDefault="00965772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19" w:rsidRPr="00674682" w:rsidRDefault="00584137" w:rsidP="00CE5EEB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</w:t>
      </w: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547CED">
        <w:rPr>
          <w:rFonts w:ascii="TH SarabunIT๙" w:hAnsi="TH SarabunIT๙" w:cs="TH SarabunIT๙"/>
          <w:b/>
          <w:bCs/>
          <w:noProof/>
          <w:sz w:val="32"/>
          <w:szCs w:val="32"/>
        </w:rPr>
        <w:sym w:font="Wingdings" w:char="F0D8"/>
      </w:r>
      <w:r w:rsidR="00A94A9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      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</w:t>
      </w:r>
    </w:p>
    <w:p w:rsidR="00694C38" w:rsidRPr="0022156D" w:rsidRDefault="008D56C0" w:rsidP="00946C2D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t xml:space="preserve">          </w:t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22156D" w:rsidRPr="0022156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3</w:t>
      </w:r>
      <w:r w:rsidRPr="0022156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                 </w:t>
      </w:r>
      <w:r w:rsidRPr="00221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</w:t>
      </w:r>
      <w:r w:rsidR="00746655" w:rsidRPr="00221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CE5EEB" w:rsidRPr="002215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84137" w:rsidRPr="002215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</w:t>
      </w:r>
    </w:p>
    <w:p w:rsidR="00CE5EEB" w:rsidRPr="00674682" w:rsidRDefault="005243A7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674682" w:rsidRDefault="00CE5EEB" w:rsidP="004805B8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674682" w:rsidRDefault="009E3319" w:rsidP="009E3319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831831" w:rsidRPr="0067468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834637">
        <w:rPr>
          <w:rFonts w:ascii="TH SarabunIT๙" w:hAnsi="TH SarabunIT๙" w:cs="TH SarabunIT๙"/>
          <w:sz w:val="32"/>
          <w:szCs w:val="32"/>
        </w:rPr>
        <w:t>7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1.2.5.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4DA6" w:rsidRPr="00674682">
        <w:rPr>
          <w:rFonts w:ascii="TH SarabunIT๙" w:hAnsi="TH SarabunIT๙" w:cs="TH SarabunIT๙"/>
          <w:sz w:val="32"/>
          <w:szCs w:val="32"/>
          <w:cs/>
        </w:rPr>
        <w:t>เพื่อทำให้เกิดการประสาน</w:t>
      </w:r>
      <w:r w:rsidR="00C86C08" w:rsidRPr="00674682">
        <w:rPr>
          <w:rStyle w:val="a8"/>
          <w:rFonts w:ascii="TH SarabunIT๙" w:hAnsi="TH SarabunIT๙" w:cs="TH SarabunIT๙"/>
          <w:sz w:val="32"/>
          <w:szCs w:val="32"/>
          <w:cs/>
        </w:rPr>
        <w:t>แล</w:t>
      </w:r>
      <w:r w:rsidR="00412936">
        <w:rPr>
          <w:rStyle w:val="a8"/>
          <w:rFonts w:ascii="TH SarabunIT๙" w:hAnsi="TH SarabunIT๙" w:cs="TH SarabunIT๙" w:hint="cs"/>
          <w:sz w:val="32"/>
          <w:szCs w:val="32"/>
          <w:cs/>
        </w:rPr>
        <w:t>ะบูรณา</w:t>
      </w:r>
      <w:r w:rsidRPr="00674682">
        <w:rPr>
          <w:rFonts w:ascii="TH SarabunIT๙" w:hAnsi="TH SarabunIT๙" w:cs="TH SarabunIT๙"/>
          <w:sz w:val="32"/>
          <w:szCs w:val="32"/>
          <w:cs/>
        </w:rPr>
        <w:t>การการทำงานกับหน่วยงานต่าง ๆ ในเขตพื้นที่ขององค์กรปกครองส่วนท้องถิ่น ประชาชนได้รับประโยชน์เพิ่มขึ้นด้วย</w:t>
      </w:r>
    </w:p>
    <w:p w:rsidR="00CE5EEB" w:rsidRPr="00674682" w:rsidRDefault="005243A7" w:rsidP="004805B8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ขั้นตอนการจัดทำแผนการดำเนินงาน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674682">
        <w:rPr>
          <w:rFonts w:ascii="TH SarabunIT๙" w:hAnsi="TH SarabunIT๙" w:cs="TH SarabunIT๙"/>
          <w:sz w:val="32"/>
          <w:szCs w:val="32"/>
          <w:cs/>
        </w:rPr>
        <w:t>พ.ศ.</w:t>
      </w:r>
      <w:r w:rsidR="003C71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2548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และที่แก้ไขเพิ่มเติมถึงฉบับที่ 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674682">
        <w:rPr>
          <w:rFonts w:ascii="TH SarabunIT๙" w:hAnsi="TH SarabunIT๙" w:cs="TH SarabunIT๙"/>
          <w:sz w:val="32"/>
          <w:szCs w:val="32"/>
          <w:cs/>
        </w:rPr>
        <w:t>(หมวด 5 ข้อ 26)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674682" w:rsidRDefault="00CE5EEB" w:rsidP="00971AF3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</w:t>
      </w:r>
      <w:r w:rsidR="006930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674682" w:rsidRDefault="00CE5EEB" w:rsidP="00971AF3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674682" w:rsidRDefault="00CE5EEB" w:rsidP="006226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674682" w:rsidRDefault="005243A7" w:rsidP="006226D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ประโยชน์ของแผนการดำเนินงาน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1.4.1.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</w:t>
      </w:r>
      <w:r w:rsidR="005245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ๆ ที่ดำเนินการในเขตพื้นที่ตำบลหรือหน่วยงานอื่น</w:t>
      </w:r>
      <w:r w:rsidR="005245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ๆ ทำให้สามารถนำไปเป็นเครื่องมือในการบริหารงานตามกระบวนการบริหาร (4</w:t>
      </w:r>
      <w:r w:rsidRPr="00674682">
        <w:rPr>
          <w:rFonts w:ascii="TH SarabunIT๙" w:hAnsi="TH SarabunIT๙" w:cs="TH SarabunIT๙"/>
          <w:sz w:val="32"/>
          <w:szCs w:val="32"/>
        </w:rPr>
        <w:t>’M</w:t>
      </w:r>
      <w:r w:rsidRPr="00674682">
        <w:rPr>
          <w:rFonts w:ascii="TH SarabunIT๙" w:hAnsi="TH SarabunIT๙" w:cs="TH SarabunIT๙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1.4.3.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1.4.4.</w:t>
      </w:r>
      <w:r w:rsidR="0039631B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โดยเฉพาะในเขตพื้นที่ตำบลสามารถประสานงานได้อย่างบูรณาการ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674682" w:rsidRDefault="00CE5EEB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B95CFF" w:rsidRPr="00674682" w:rsidRDefault="00B95CFF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22156D" w:rsidRPr="00674682" w:rsidRDefault="0022156D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746655" w:rsidRPr="00674682" w:rsidRDefault="00746655" w:rsidP="005F75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Pr="00674682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C1647F" w:rsidRPr="003C711D" w:rsidRDefault="004443B9" w:rsidP="00746655">
      <w:pPr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2156D" w:rsidRPr="003C71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22156D" w:rsidRPr="003C711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CE5EEB" w:rsidRPr="00674682" w:rsidRDefault="008F46F5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7.25pt;width:324pt;height:41.35pt;z-index:251594752" stroked="f">
            <v:textbox style="mso-next-textbox:#_x0000_s1043">
              <w:txbxContent>
                <w:p w:rsidR="00E00CA6" w:rsidRPr="009705B6" w:rsidRDefault="00E00CA6" w:rsidP="00CE5EEB">
                  <w:pPr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จากขั้นตอนการจัดทำ</w:t>
                  </w:r>
                  <w:r w:rsidRPr="009705B6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 w:rsidRPr="009705B6">
                    <w:rPr>
                      <w:rFonts w:ascii="TH SarabunPSK" w:hAnsi="TH SarabunPSK" w:cs="TH SarabunPSK"/>
                      <w:cs/>
                    </w:rPr>
                    <w:t>ข้างต้นสามารถเขียนเป็นแผนภูมิได้ ดังนี้</w:t>
                  </w:r>
                </w:p>
                <w:p w:rsidR="00E00CA6" w:rsidRPr="009705B6" w:rsidRDefault="00E00CA6" w:rsidP="00CE5EEB">
                  <w:pPr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</w:rPr>
                    <w:t xml:space="preserve">                                          </w:t>
                  </w:r>
                  <w:r w:rsidRPr="009705B6">
                    <w:rPr>
                      <w:rFonts w:ascii="TH SarabunPSK" w:hAnsi="TH SarabunPSK" w:cs="TH SarabunPSK"/>
                      <w:cs/>
                    </w:rPr>
                    <w:t>(กรณีเพิ่มเติมแผนการดำเนินงาน)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5.8pt;width:351pt;height:89.65pt;z-index:251593728"/>
        </w:pic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จาจาก</w: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8F46F5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602944" strokeweight="3pt">
            <v:stroke linestyle="thinThin"/>
          </v:oval>
        </w:pict>
      </w:r>
    </w:p>
    <w:p w:rsidR="00CE5EEB" w:rsidRPr="00674682" w:rsidRDefault="008F46F5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2" type="#_x0000_t202" style="position:absolute;left:0;text-align:left;margin-left:-3pt;margin-top:19.05pt;width:90pt;height:42pt;z-index:251603968" stroked="f">
            <v:textbox style="mso-next-textbox:#_x0000_s1052">
              <w:txbxContent>
                <w:p w:rsidR="00E00CA6" w:rsidRPr="009705B6" w:rsidRDefault="00E00CA6" w:rsidP="00D522A0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สำนัก/กอง/ฝ่ายที่ได้รับอนุมัติงบประมาณจากผู้บริหารท้องถิ่น/สภาท้องงถิ่น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24448" strokeweight="3pt">
            <v:stroke dashstyle="1 1" linestyle="thinThin" endcap="round"/>
            <v:textbox style="mso-next-textbox:#_x0000_s1072">
              <w:txbxContent>
                <w:p w:rsidR="00E00CA6" w:rsidRPr="00716B74" w:rsidRDefault="00E00CA6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674682" w:rsidRDefault="008F46F5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44.25pt;z-index:251595776" strokeweight="3pt">
            <v:stroke linestyle="thinThin"/>
            <v:textbox style="mso-next-textbox:#_x0000_s1044">
              <w:txbxContent>
                <w:p w:rsidR="00E00CA6" w:rsidRDefault="00E00CA6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รวบรวมโครงการ/กิจกรรม</w:t>
                  </w:r>
                </w:p>
                <w:p w:rsidR="00E00CA6" w:rsidRDefault="00E00CA6" w:rsidP="00CE5EEB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ที่จะดำเนินการในเขต อปท.</w:t>
                  </w:r>
                </w:p>
                <w:p w:rsidR="00E00CA6" w:rsidRPr="009705B6" w:rsidRDefault="00E00CA6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74" style="position:absolute;left:0;text-align:left;flip:x;z-index:251626496" from="315pt,.25pt" to="342pt,9.25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19328"/>
        </w:pict>
      </w:r>
    </w:p>
    <w:p w:rsidR="00CE5EEB" w:rsidRPr="00674682" w:rsidRDefault="008F46F5" w:rsidP="00CE5EEB">
      <w:pPr>
        <w:tabs>
          <w:tab w:val="left" w:pos="676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75" style="position:absolute;flip:x y;z-index:251627520" from="315pt,5.8pt" to="342pt,23.8pt">
            <v:stroke endarrow="block"/>
          </v:line>
        </w:pict>
      </w:r>
      <w:r w:rsidR="00CE5EEB" w:rsidRPr="00674682">
        <w:rPr>
          <w:rFonts w:ascii="TH SarabunIT๙" w:hAnsi="TH SarabunIT๙" w:cs="TH SarabunIT๙"/>
          <w:sz w:val="32"/>
          <w:szCs w:val="32"/>
        </w:rPr>
        <w:tab/>
      </w:r>
    </w:p>
    <w:p w:rsidR="00CE5EEB" w:rsidRPr="00674682" w:rsidRDefault="008F46F5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25472" strokeweight="3pt">
            <v:stroke dashstyle="1 1" linestyle="thinThin"/>
            <v:textbox style="mso-next-textbox:#_x0000_s1073">
              <w:txbxContent>
                <w:p w:rsidR="00E00CA6" w:rsidRPr="009705B6" w:rsidRDefault="00E00CA6" w:rsidP="00CE5EEB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705B6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</w:p>
    <w:p w:rsidR="00CE5EEB" w:rsidRPr="00674682" w:rsidRDefault="008F46F5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left:0;text-align:left;margin-left:216.75pt;margin-top:4.5pt;width:27pt;height:35.25pt;z-index:251601920"/>
        </w:pict>
      </w:r>
    </w:p>
    <w:p w:rsidR="00CE5EEB" w:rsidRPr="00674682" w:rsidRDefault="008F46F5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608064" stroked="f">
            <v:textbox style="mso-next-textbox:#_x0000_s1056">
              <w:txbxContent>
                <w:p w:rsidR="00E00CA6" w:rsidRPr="009705B6" w:rsidRDefault="00E00CA6" w:rsidP="009705B6">
                  <w:pPr>
                    <w:ind w:right="-105"/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CE5EEB" w:rsidRPr="00674682" w:rsidRDefault="008F46F5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202" style="position:absolute;left:0;text-align:left;margin-left:150pt;margin-top:16.3pt;width:165pt;height:27pt;z-index:251596800" strokeweight="3pt">
            <v:stroke linestyle="thinThin"/>
            <v:textbox style="mso-next-textbox:#_x0000_s1045">
              <w:txbxContent>
                <w:p w:rsidR="00E00CA6" w:rsidRPr="009705B6" w:rsidRDefault="00E00CA6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จัดทำ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(</w:t>
                  </w:r>
                  <w:r w:rsidRPr="009705B6">
                    <w:rPr>
                      <w:rFonts w:ascii="TH SarabunPSK" w:hAnsi="TH SarabunPSK" w:cs="TH SarabunPSK"/>
                      <w:cs/>
                    </w:rPr>
                    <w:t>ร่าง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)</w:t>
                  </w:r>
                  <w:r w:rsidRPr="009705B6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เพิ่มเติมเพิ่มเติม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s/>
        </w:rPr>
      </w:pPr>
    </w:p>
    <w:p w:rsidR="00CE5EEB" w:rsidRPr="00674682" w:rsidRDefault="008F46F5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60" type="#_x0000_t67" style="position:absolute;left:0;text-align:left;margin-left:3in;margin-top:18.05pt;width:27pt;height:35.25pt;z-index:251612160"/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8F46F5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46" type="#_x0000_t202" style="position:absolute;left:0;text-align:left;margin-left:149.25pt;margin-top:4.35pt;width:164.25pt;height:27pt;z-index:251597824" strokeweight="3pt">
            <v:stroke linestyle="thinThin"/>
            <v:textbox style="mso-next-textbox:#_x0000_s1046">
              <w:txbxContent>
                <w:p w:rsidR="00E00CA6" w:rsidRPr="009705B6" w:rsidRDefault="00E00CA6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เสนอร่าง</w:t>
                  </w:r>
                  <w:r w:rsidRPr="009705B6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เพิ่มเติม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8F46F5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59" type="#_x0000_t67" style="position:absolute;left:0;text-align:left;margin-left:3in;margin-top:10.15pt;width:27pt;height:35.25pt;z-index:251611136"/>
        </w:pict>
      </w:r>
    </w:p>
    <w:p w:rsidR="00CE5EEB" w:rsidRPr="00674682" w:rsidRDefault="008F46F5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oval id="_x0000_s1055" style="position:absolute;left:0;text-align:left;margin-left:-25.95pt;margin-top:22.1pt;width:115.95pt;height:77.25pt;z-index:251607040" strokeweight="3pt">
            <v:stroke linestyle="thinThin"/>
          </v:oval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8F46F5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70" type="#_x0000_t93" style="position:absolute;left:0;text-align:left;margin-left:104.25pt;margin-top:12.1pt;width:36pt;height:18pt;z-index:251622400"/>
        </w:pict>
      </w:r>
      <w:r>
        <w:rPr>
          <w:rFonts w:ascii="TH SarabunIT๙" w:hAnsi="TH SarabunIT๙" w:cs="TH SarabunIT๙"/>
          <w:noProof/>
        </w:rPr>
        <w:pict>
          <v:shape id="_x0000_s1047" type="#_x0000_t202" style="position:absolute;left:0;text-align:left;margin-left:150.75pt;margin-top:6pt;width:165pt;height:27pt;z-index:251598848" strokeweight="3pt">
            <v:stroke linestyle="thinThin"/>
            <v:textbox style="mso-next-textbox:#_x0000_s1047">
              <w:txbxContent>
                <w:p w:rsidR="00E00CA6" w:rsidRPr="009705B6" w:rsidRDefault="00E00CA6" w:rsidP="00CE5EEB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พิจารณาร่าง</w:t>
                  </w:r>
                  <w:r w:rsidRPr="009705B6">
                    <w:rPr>
                      <w:rFonts w:ascii="TH SarabunPSK" w:hAnsi="TH SarabunPSK" w:cs="TH SarabunPSK"/>
                      <w:sz w:val="28"/>
                      <w:cs/>
                    </w:rPr>
                    <w:t>แผนการดำเนินงาน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เพิ่มเติม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_x0000_s1066" type="#_x0000_t202" style="position:absolute;left:0;text-align:left;margin-left:0;margin-top:6.9pt;width:61.05pt;height:33.95pt;z-index:251618304" stroked="f">
            <v:textbox style="mso-next-textbox:#_x0000_s1066">
              <w:txbxContent>
                <w:p w:rsidR="00E00CA6" w:rsidRPr="009705B6" w:rsidRDefault="00E00CA6" w:rsidP="00D522A0">
                  <w:pPr>
                    <w:spacing w:before="120"/>
                    <w:ind w:right="-105"/>
                    <w:rPr>
                      <w:rFonts w:ascii="TH SarabunPSK" w:hAnsi="TH SarabunPSK" w:cs="TH SarabunPSK"/>
                      <w:szCs w:val="24"/>
                    </w:rPr>
                  </w:pPr>
                  <w:r w:rsidRPr="009705B6">
                    <w:rPr>
                      <w:rFonts w:ascii="TH SarabunPSK" w:hAnsi="TH SarabunPSK" w:cs="TH SarabunPSK"/>
                      <w:szCs w:val="24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8F46F5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58" type="#_x0000_t67" style="position:absolute;left:0;text-align:left;margin-left:215.25pt;margin-top:17.9pt;width:27pt;height:35.25pt;z-index:251610112"/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8F46F5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49" type="#_x0000_t202" style="position:absolute;left:0;text-align:left;margin-left:153pt;margin-top:6.65pt;width:153pt;height:27pt;z-index:251600896" strokeweight="3pt">
            <v:stroke linestyle="thinThin"/>
            <v:textbox style="mso-next-textbox:#_x0000_s1049">
              <w:txbxContent>
                <w:p w:rsidR="00E00CA6" w:rsidRPr="009705B6" w:rsidRDefault="00E00CA6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8F46F5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63" type="#_x0000_t67" style="position:absolute;left:0;text-align:left;margin-left:213pt;margin-top:11.25pt;width:27pt;height:35.25pt;z-index:251615232"/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9A5771" w:rsidRPr="00674682" w:rsidRDefault="008F46F5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62" type="#_x0000_t202" style="position:absolute;left:0;text-align:left;margin-left:153pt;margin-top:.55pt;width:153pt;height:27pt;z-index:251614208" strokeweight="3pt">
            <v:stroke linestyle="thinThin"/>
            <v:textbox style="mso-next-textbox:#_x0000_s1062">
              <w:txbxContent>
                <w:p w:rsidR="00E00CA6" w:rsidRPr="009705B6" w:rsidRDefault="00E00CA6" w:rsidP="00CE5EEB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9705B6">
                    <w:rPr>
                      <w:rFonts w:ascii="TH SarabunPSK" w:hAnsi="TH SarabunPSK" w:cs="TH SarabunPS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</w:p>
    <w:p w:rsidR="00A6056C" w:rsidRPr="00674682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3536E1" w:rsidRDefault="003536E1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Pr="00674682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  <w:sectPr w:rsidR="00970019" w:rsidRPr="00674682" w:rsidSect="00F61D72">
          <w:headerReference w:type="even" r:id="rId9"/>
          <w:headerReference w:type="default" r:id="rId10"/>
          <w:pgSz w:w="11907" w:h="16840" w:code="9"/>
          <w:pgMar w:top="397" w:right="1134" w:bottom="851" w:left="1701" w:header="720" w:footer="720" w:gutter="0"/>
          <w:pgNumType w:start="1" w:chapStyle="1"/>
          <w:cols w:space="720"/>
        </w:sectPr>
      </w:pPr>
    </w:p>
    <w:p w:rsidR="00A83670" w:rsidRPr="00DA494C" w:rsidRDefault="0022156D" w:rsidP="00A83670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  <w:cs/>
        </w:rPr>
      </w:pP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lastRenderedPageBreak/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ab/>
      </w:r>
      <w:r w:rsidR="00A83670"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 xml:space="preserve"> </w:t>
      </w:r>
      <w:r w:rsidR="00834637"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 xml:space="preserve">      </w:t>
      </w:r>
      <w:r w:rsidR="00A83670"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 xml:space="preserve">  </w:t>
      </w:r>
      <w:r w:rsidR="00A83670" w:rsidRPr="001F365B">
        <w:rPr>
          <w:rFonts w:ascii="TH SarabunIT๙" w:hAnsi="TH SarabunIT๙" w:cs="TH SarabunIT๙" w:hint="cs"/>
          <w:color w:val="000000" w:themeColor="text1"/>
          <w:cs/>
        </w:rPr>
        <w:t>5</w:t>
      </w:r>
    </w:p>
    <w:p w:rsidR="00A83670" w:rsidRPr="00674682" w:rsidRDefault="008F46F5" w:rsidP="00A83670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b w:val="0"/>
          <w:bCs w:val="0"/>
          <w:noProof/>
          <w:color w:val="000000" w:themeColor="text1"/>
        </w:rPr>
        <w:pict>
          <v:rect id="_x0000_s3423" style="position:absolute;left:0;text-align:left;margin-left:695.1pt;margin-top:7.4pt;width:75.65pt;height:31pt;z-index:252138496">
            <v:textbox>
              <w:txbxContent>
                <w:p w:rsidR="00E00CA6" w:rsidRPr="00B97008" w:rsidRDefault="00E00CA6" w:rsidP="00A83670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97008">
                    <w:rPr>
                      <w:sz w:val="28"/>
                    </w:rPr>
                    <w:t xml:space="preserve">    </w:t>
                  </w:r>
                  <w:r w:rsidRPr="00B97008">
                    <w:rPr>
                      <w:rFonts w:ascii="TH SarabunIT๙" w:hAnsi="TH SarabunIT๙" w:cs="TH SarabunIT๙"/>
                      <w:sz w:val="28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A83670" w:rsidRPr="00674682">
        <w:rPr>
          <w:rFonts w:ascii="TH SarabunIT๙" w:hAnsi="TH SarabunIT๙" w:cs="TH SarabunIT๙"/>
          <w:color w:val="000000" w:themeColor="text1"/>
          <w:cs/>
        </w:rPr>
        <w:t xml:space="preserve"> </w:t>
      </w:r>
    </w:p>
    <w:p w:rsidR="00A83670" w:rsidRPr="00674682" w:rsidRDefault="00A83670" w:rsidP="00A83670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AC038D" w:rsidRPr="00AC038D" w:rsidRDefault="00AC038D" w:rsidP="00AC038D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 w:rsidRPr="00AC038D">
        <w:rPr>
          <w:rFonts w:ascii="TH SarabunIT๙" w:hAnsi="TH SarabunIT๙" w:cs="TH SarabunIT๙"/>
          <w:color w:val="000000" w:themeColor="text1"/>
          <w:cs/>
        </w:rPr>
        <w:t>สรุปโครงการพัฒนาท้องถิ่น กิจกรรมและงบประมาณ</w:t>
      </w:r>
    </w:p>
    <w:p w:rsidR="00AC038D" w:rsidRPr="00AC038D" w:rsidRDefault="00AC038D" w:rsidP="00AC0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C038D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</w:t>
      </w:r>
      <w:r w:rsidRPr="00AC038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AC038D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AC038D">
        <w:rPr>
          <w:rFonts w:ascii="TH SarabunIT๙" w:hAnsi="TH SarabunIT๙" w:cs="TH SarabunIT๙"/>
          <w:b/>
          <w:bCs/>
          <w:sz w:val="32"/>
          <w:szCs w:val="32"/>
        </w:rPr>
        <w:t xml:space="preserve">. 2567 </w:t>
      </w:r>
      <w:r w:rsidRPr="00AC03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(เพิ่มเติมฉบับที่ </w:t>
      </w:r>
      <w:r w:rsidR="001B0CD8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AC038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AC038D" w:rsidRPr="00AC038D" w:rsidRDefault="00AC038D" w:rsidP="00AC038D">
      <w:pPr>
        <w:pStyle w:val="1"/>
        <w:rPr>
          <w:rFonts w:ascii="TH SarabunIT๙" w:hAnsi="TH SarabunIT๙" w:cs="TH SarabunIT๙"/>
          <w:sz w:val="32"/>
          <w:szCs w:val="32"/>
          <w:cs/>
        </w:rPr>
      </w:pPr>
      <w:r w:rsidRPr="00AC038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</w:p>
    <w:p w:rsidR="00AC038D" w:rsidRPr="00B47252" w:rsidRDefault="00AC038D" w:rsidP="00AC038D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3119"/>
        <w:gridCol w:w="2835"/>
        <w:gridCol w:w="1559"/>
        <w:gridCol w:w="1559"/>
        <w:gridCol w:w="1701"/>
        <w:gridCol w:w="1418"/>
        <w:gridCol w:w="1417"/>
      </w:tblGrid>
      <w:tr w:rsidR="00AC038D" w:rsidRPr="00B47252" w:rsidTr="00E00CA6"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E00CA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E00C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กลยุทธ์/แนวทางพัฒนา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E00CA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E00CA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จำนวนโครงการที่ดำเนินการ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E00CA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คิดเป็นร้อยละของโครงการทั้งหมด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E00CA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  <w:p w:rsidR="00AC038D" w:rsidRPr="00A83EF1" w:rsidRDefault="00AC038D" w:rsidP="00E00C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83EF1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  <w:r w:rsidRPr="00A83EF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E00CA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AC038D" w:rsidRPr="00A83EF1" w:rsidRDefault="00AC038D" w:rsidP="00E00CA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3E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C038D" w:rsidRPr="00AC038D" w:rsidTr="00E00CA6">
        <w:trPr>
          <w:trHeight w:val="1717"/>
        </w:trPr>
        <w:tc>
          <w:tcPr>
            <w:tcW w:w="2126" w:type="dxa"/>
          </w:tcPr>
          <w:p w:rsidR="00AC038D" w:rsidRPr="00AC038D" w:rsidRDefault="00AC038D" w:rsidP="00E00CA6">
            <w:pPr>
              <w:spacing w:before="12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AC038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 xml:space="preserve">ยุทธศาสตร์ที่ </w:t>
            </w:r>
            <w:r w:rsidRPr="00AC038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u w:val="single"/>
              </w:rPr>
              <w:t>1</w:t>
            </w:r>
            <w:r w:rsidRPr="00AC038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</w:t>
            </w:r>
          </w:p>
          <w:p w:rsidR="00AC038D" w:rsidRPr="00AC038D" w:rsidRDefault="00AC038D" w:rsidP="00E00CA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AC038D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ยุทธศาสตร์ด้านเศรษฐกิจ</w:t>
            </w:r>
          </w:p>
          <w:p w:rsidR="00AC038D" w:rsidRPr="00AC038D" w:rsidRDefault="00AC038D" w:rsidP="00E00CA6">
            <w:pPr>
              <w:rPr>
                <w:rFonts w:ascii="TH SarabunIT๙" w:hAnsi="TH SarabunIT๙" w:cs="TH SarabunIT๙"/>
                <w:i/>
                <w:iCs/>
                <w:color w:val="000000" w:themeColor="text1"/>
                <w:sz w:val="28"/>
              </w:rPr>
            </w:pPr>
          </w:p>
          <w:p w:rsidR="00AC038D" w:rsidRPr="00AC038D" w:rsidRDefault="00AC038D" w:rsidP="00E00CA6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AC038D" w:rsidRPr="00AC038D" w:rsidRDefault="00AC038D" w:rsidP="00E00CA6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3119" w:type="dxa"/>
          </w:tcPr>
          <w:p w:rsidR="00AC038D" w:rsidRPr="00AC038D" w:rsidRDefault="00AC038D" w:rsidP="00E00CA6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AC038D" w:rsidRPr="00AC038D" w:rsidRDefault="00AC038D" w:rsidP="00E00CA6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C038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- ก่อสร้างและปรับปรุงเส้นทางคมนาคม</w:t>
            </w:r>
          </w:p>
          <w:p w:rsidR="00AC038D" w:rsidRPr="00AC038D" w:rsidRDefault="00AC038D" w:rsidP="00E00CA6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C038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- พัฒนาด้านสาธารณูปโภคและ</w:t>
            </w:r>
          </w:p>
          <w:p w:rsidR="00AC038D" w:rsidRPr="00AC038D" w:rsidRDefault="00AC038D" w:rsidP="00E00CA6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C038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 สาธารณูปการ</w:t>
            </w:r>
          </w:p>
          <w:p w:rsidR="00AC038D" w:rsidRDefault="00AC038D" w:rsidP="00E00CA6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AC038D" w:rsidRDefault="00AC038D" w:rsidP="00E00CA6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AC038D" w:rsidRPr="00AC038D" w:rsidRDefault="00AC038D" w:rsidP="00E00CA6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835" w:type="dxa"/>
          </w:tcPr>
          <w:p w:rsidR="00AC038D" w:rsidRPr="00AC038D" w:rsidRDefault="00AC038D" w:rsidP="00E00CA6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  <w:p w:rsidR="00AC038D" w:rsidRPr="00AC038D" w:rsidRDefault="00AC038D" w:rsidP="00E00CA6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C038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แผนงานอุตสาหกรรมและการโยธา</w:t>
            </w:r>
          </w:p>
          <w:p w:rsidR="00AC038D" w:rsidRPr="00AC038D" w:rsidRDefault="00AC038D" w:rsidP="00E00CA6">
            <w:pPr>
              <w:spacing w:before="48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559" w:type="dxa"/>
          </w:tcPr>
          <w:p w:rsidR="00AC038D" w:rsidRPr="00711A9F" w:rsidRDefault="00AC038D" w:rsidP="00E00CA6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  <w:p w:rsidR="00AC038D" w:rsidRPr="00711A9F" w:rsidRDefault="00CC303C" w:rsidP="00E00CA6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711A9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16</w:t>
            </w:r>
          </w:p>
        </w:tc>
        <w:tc>
          <w:tcPr>
            <w:tcW w:w="1559" w:type="dxa"/>
          </w:tcPr>
          <w:p w:rsidR="00AC038D" w:rsidRPr="00711A9F" w:rsidRDefault="00711A9F" w:rsidP="00E00CA6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711A9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20</w:t>
            </w:r>
          </w:p>
        </w:tc>
        <w:tc>
          <w:tcPr>
            <w:tcW w:w="1701" w:type="dxa"/>
          </w:tcPr>
          <w:p w:rsidR="00AC038D" w:rsidRPr="00711A9F" w:rsidRDefault="00711A9F" w:rsidP="00E00CA6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711A9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7,151,000</w:t>
            </w:r>
          </w:p>
        </w:tc>
        <w:tc>
          <w:tcPr>
            <w:tcW w:w="1418" w:type="dxa"/>
          </w:tcPr>
          <w:p w:rsidR="00AC038D" w:rsidRPr="00711A9F" w:rsidRDefault="00834637" w:rsidP="00E00CA6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711A9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</w:t>
            </w:r>
            <w:r w:rsidR="00711A9F" w:rsidRPr="00711A9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.47</w:t>
            </w:r>
          </w:p>
        </w:tc>
        <w:tc>
          <w:tcPr>
            <w:tcW w:w="1417" w:type="dxa"/>
          </w:tcPr>
          <w:p w:rsidR="00AC038D" w:rsidRPr="00AC038D" w:rsidRDefault="00AC038D" w:rsidP="00E00CA6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AC038D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กองช่าง</w:t>
            </w:r>
          </w:p>
        </w:tc>
      </w:tr>
      <w:tr w:rsidR="00AC038D" w:rsidRPr="00AC038D" w:rsidTr="00E00CA6">
        <w:trPr>
          <w:trHeight w:val="375"/>
        </w:trPr>
        <w:tc>
          <w:tcPr>
            <w:tcW w:w="2126" w:type="dxa"/>
            <w:shd w:val="clear" w:color="auto" w:fill="D9D9D9" w:themeFill="background1" w:themeFillShade="D9"/>
          </w:tcPr>
          <w:p w:rsidR="00AC038D" w:rsidRPr="00AC038D" w:rsidRDefault="00AC038D" w:rsidP="00E00CA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C038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AC038D" w:rsidRPr="00AC038D" w:rsidRDefault="00AC038D" w:rsidP="00E00CA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AC038D" w:rsidRPr="00AC038D" w:rsidRDefault="00AC038D" w:rsidP="00E00CA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AC038D" w:rsidRPr="00AC038D" w:rsidRDefault="00711A9F" w:rsidP="00E00CA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16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C038D" w:rsidRPr="00AC038D" w:rsidRDefault="00711A9F" w:rsidP="00E00CA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AC038D" w:rsidRPr="00711A9F" w:rsidRDefault="00711A9F" w:rsidP="00E00CA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711A9F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7,151,000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AC038D" w:rsidRPr="00834637" w:rsidRDefault="00834637" w:rsidP="00E00CA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83463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2.</w:t>
            </w:r>
            <w:r w:rsidR="00711A9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47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AC038D" w:rsidRPr="00AC038D" w:rsidRDefault="00AC038D" w:rsidP="00E00CA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</w:tr>
    </w:tbl>
    <w:p w:rsidR="00AC038D" w:rsidRPr="00AC038D" w:rsidRDefault="00AC038D" w:rsidP="00AC038D">
      <w:pPr>
        <w:pStyle w:val="a3"/>
        <w:rPr>
          <w:rFonts w:ascii="TH SarabunIT๙" w:hAnsi="TH SarabunIT๙" w:cs="TH SarabunIT๙"/>
          <w:color w:val="000000" w:themeColor="text1"/>
        </w:rPr>
      </w:pPr>
    </w:p>
    <w:p w:rsidR="00AC038D" w:rsidRPr="00B47252" w:rsidRDefault="00AC038D" w:rsidP="00AC038D">
      <w:pPr>
        <w:pStyle w:val="a3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                                                                              </w:t>
      </w:r>
    </w:p>
    <w:p w:rsidR="00B034B2" w:rsidRDefault="00B034B2" w:rsidP="00A83670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</w:p>
    <w:p w:rsidR="00B034B2" w:rsidRDefault="00B034B2" w:rsidP="00A83670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</w:p>
    <w:p w:rsidR="00B034B2" w:rsidRDefault="00B034B2" w:rsidP="00A83670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</w:p>
    <w:p w:rsidR="00B034B2" w:rsidRDefault="00B034B2" w:rsidP="00A83670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</w:p>
    <w:p w:rsidR="00A83670" w:rsidRDefault="00A83670" w:rsidP="00AC038D">
      <w:pPr>
        <w:pStyle w:val="a3"/>
        <w:jc w:val="left"/>
        <w:rPr>
          <w:rFonts w:ascii="TH SarabunIT๙" w:hAnsi="TH SarabunIT๙" w:cs="TH SarabunIT๙"/>
          <w:color w:val="000000" w:themeColor="text1"/>
        </w:rPr>
      </w:pPr>
    </w:p>
    <w:p w:rsidR="00AC038D" w:rsidRDefault="00AC038D" w:rsidP="00AC038D">
      <w:pPr>
        <w:pStyle w:val="a3"/>
        <w:jc w:val="left"/>
        <w:rPr>
          <w:rFonts w:ascii="TH SarabunIT๙" w:hAnsi="TH SarabunIT๙" w:cs="TH SarabunIT๙"/>
          <w:color w:val="000000" w:themeColor="text1"/>
        </w:rPr>
      </w:pPr>
    </w:p>
    <w:p w:rsidR="00F0711F" w:rsidRDefault="00F0711F" w:rsidP="00AC038D">
      <w:pPr>
        <w:pStyle w:val="a3"/>
        <w:jc w:val="left"/>
        <w:rPr>
          <w:rFonts w:ascii="TH SarabunIT๙" w:hAnsi="TH SarabunIT๙" w:cs="TH SarabunIT๙"/>
        </w:rPr>
      </w:pPr>
    </w:p>
    <w:p w:rsidR="00A83670" w:rsidRDefault="00A83670" w:rsidP="00A83670">
      <w:pPr>
        <w:pStyle w:val="a3"/>
        <w:ind w:left="15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      6</w:t>
      </w:r>
    </w:p>
    <w:p w:rsidR="00A83670" w:rsidRDefault="008F46F5" w:rsidP="00A83670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3424" style="position:absolute;left:0;text-align:left;margin-left:700.6pt;margin-top:14.4pt;width:85.05pt;height:30.7pt;z-index:252139520">
            <v:textbox style="mso-next-textbox:#_x0000_s3424">
              <w:txbxContent>
                <w:p w:rsidR="00E00CA6" w:rsidRPr="006255C4" w:rsidRDefault="00E00CA6" w:rsidP="00A83670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A83670" w:rsidRDefault="00A83670" w:rsidP="00A83670">
      <w:pPr>
        <w:pStyle w:val="a3"/>
        <w:rPr>
          <w:rFonts w:ascii="TH SarabunIT๙" w:hAnsi="TH SarabunIT๙" w:cs="TH SarabunIT๙"/>
        </w:rPr>
      </w:pPr>
    </w:p>
    <w:p w:rsidR="00A83670" w:rsidRPr="00F57DAC" w:rsidRDefault="00AC038D" w:rsidP="00AC038D">
      <w:pPr>
        <w:ind w:left="50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A83670"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บัญช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ีจำนวนโครงการพัฒนาท้องถิ่น กิจกรรมและงบประมาณ</w:t>
      </w:r>
      <w:r w:rsidR="00A83670" w:rsidRPr="00F57DAC">
        <w:rPr>
          <w:rFonts w:ascii="TH SarabunIT๙" w:hAnsi="TH SarabunIT๙" w:cs="TH SarabunIT๙"/>
          <w:b/>
          <w:bCs/>
        </w:rPr>
        <w:tab/>
      </w:r>
      <w:r w:rsidR="00A83670" w:rsidRPr="00F57DAC">
        <w:rPr>
          <w:rFonts w:ascii="TH SarabunIT๙" w:hAnsi="TH SarabunIT๙" w:cs="TH SarabunIT๙"/>
          <w:b/>
          <w:bCs/>
        </w:rPr>
        <w:tab/>
      </w:r>
      <w:r w:rsidR="00A83670" w:rsidRPr="00F57DA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="00A83670" w:rsidRPr="00F57DAC">
        <w:rPr>
          <w:rFonts w:ascii="TH SarabunIT๙" w:hAnsi="TH SarabunIT๙" w:cs="TH SarabunIT๙"/>
          <w:b/>
          <w:bCs/>
        </w:rPr>
        <w:tab/>
      </w:r>
      <w:r w:rsidR="00A83670" w:rsidRPr="00F57DAC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</w:p>
    <w:p w:rsidR="00A83670" w:rsidRPr="00F57DAC" w:rsidRDefault="00A83670" w:rsidP="00A83670">
      <w:pPr>
        <w:pStyle w:val="2"/>
        <w:rPr>
          <w:rFonts w:ascii="TH SarabunIT๙" w:hAnsi="TH SarabunIT๙" w:cs="TH SarabunIT๙"/>
          <w:b/>
          <w:bCs/>
          <w:cs/>
        </w:rPr>
      </w:pPr>
      <w:r w:rsidRPr="00F57DAC">
        <w:rPr>
          <w:rFonts w:ascii="TH SarabunIT๙" w:hAnsi="TH SarabunIT๙" w:cs="TH SarabunIT๙"/>
          <w:b/>
          <w:bCs/>
          <w:cs/>
        </w:rPr>
        <w:t xml:space="preserve">    แผนการดำเนินงาน ประจำปีงบประมาณ พ</w:t>
      </w:r>
      <w:r w:rsidRPr="00F57DAC">
        <w:rPr>
          <w:rFonts w:ascii="TH SarabunIT๙" w:hAnsi="TH SarabunIT๙" w:cs="TH SarabunIT๙"/>
          <w:b/>
          <w:bCs/>
        </w:rPr>
        <w:t>.</w:t>
      </w:r>
      <w:r w:rsidRPr="00F57DAC">
        <w:rPr>
          <w:rFonts w:ascii="TH SarabunIT๙" w:hAnsi="TH SarabunIT๙" w:cs="TH SarabunIT๙"/>
          <w:b/>
          <w:bCs/>
          <w:cs/>
        </w:rPr>
        <w:t>ศ</w:t>
      </w:r>
      <w:r w:rsidRPr="00F57DAC">
        <w:rPr>
          <w:rFonts w:ascii="TH SarabunIT๙" w:hAnsi="TH SarabunIT๙" w:cs="TH SarabunIT๙"/>
          <w:b/>
          <w:bCs/>
        </w:rPr>
        <w:t>. 256</w:t>
      </w:r>
      <w:r w:rsidR="006930FD">
        <w:rPr>
          <w:rFonts w:ascii="TH SarabunIT๙" w:hAnsi="TH SarabunIT๙" w:cs="TH SarabunIT๙" w:hint="cs"/>
          <w:b/>
          <w:bCs/>
          <w:cs/>
        </w:rPr>
        <w:t>7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(เพิ่มเติมฉบับที่ </w:t>
      </w:r>
      <w:r w:rsidR="001B0CD8">
        <w:rPr>
          <w:rFonts w:ascii="TH SarabunIT๙" w:hAnsi="TH SarabunIT๙" w:cs="TH SarabunIT๙"/>
          <w:b/>
          <w:bCs/>
        </w:rPr>
        <w:t>2</w:t>
      </w:r>
      <w:r>
        <w:rPr>
          <w:rFonts w:ascii="TH SarabunIT๙" w:hAnsi="TH SarabunIT๙" w:cs="TH SarabunIT๙" w:hint="cs"/>
          <w:b/>
          <w:bCs/>
          <w:cs/>
        </w:rPr>
        <w:t>)</w:t>
      </w:r>
    </w:p>
    <w:p w:rsidR="00A83670" w:rsidRPr="00F57DAC" w:rsidRDefault="00A83670" w:rsidP="00A8367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องค์การบริหารส่วนตำบลฉลอง</w:t>
      </w:r>
    </w:p>
    <w:p w:rsidR="00A83670" w:rsidRDefault="00A83670" w:rsidP="00A83670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.  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:rsidR="006930FD" w:rsidRPr="006930FD" w:rsidRDefault="006930FD" w:rsidP="006930FD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930FD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  ก่อสร้างและปรับปรุงเส้นทางคมนาคม</w:t>
      </w:r>
    </w:p>
    <w:p w:rsidR="00A83670" w:rsidRPr="00FB1C0F" w:rsidRDefault="00FB1C0F" w:rsidP="00FB1C0F">
      <w:pPr>
        <w:spacing w:after="12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(1.1) </w:t>
      </w:r>
      <w:r w:rsidR="00A83670" w:rsidRPr="00FB1C0F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แผนงานอุตสาหกรรมและการโยธา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83670" w:rsidRPr="00F57DAC" w:rsidTr="00E00CA6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83670" w:rsidRPr="00F57DAC" w:rsidRDefault="00A83670" w:rsidP="00E00CA6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A83670" w:rsidRPr="00F57DAC" w:rsidRDefault="00A83670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A83670" w:rsidRPr="00F57DAC" w:rsidRDefault="00A83670" w:rsidP="00E00CA6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A83670" w:rsidRPr="00F57DAC" w:rsidRDefault="00A83670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83670" w:rsidRPr="00F57DAC" w:rsidRDefault="00A83670" w:rsidP="00E00CA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A83670" w:rsidRPr="00F57DAC" w:rsidRDefault="00A83670" w:rsidP="00E00C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83670" w:rsidRPr="00F57DAC" w:rsidRDefault="00A83670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83670" w:rsidRPr="00F57DAC" w:rsidRDefault="00A83670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83670" w:rsidRPr="00F57DAC" w:rsidRDefault="00A83670" w:rsidP="00E00CA6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 w:rsidR="00D42BFE">
              <w:rPr>
                <w:rFonts w:ascii="TH SarabunIT๙" w:hAnsi="TH SarabunIT๙" w:cs="TH SarabunIT๙" w:hint="cs"/>
                <w:szCs w:val="24"/>
                <w:cs/>
              </w:rPr>
              <w:t>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83670" w:rsidRPr="00F57DAC" w:rsidRDefault="00A83670" w:rsidP="00E00CA6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 w:rsidR="00D42BFE">
              <w:rPr>
                <w:rFonts w:ascii="TH SarabunIT๙" w:hAnsi="TH SarabunIT๙" w:cs="TH SarabunIT๙" w:hint="cs"/>
                <w:szCs w:val="24"/>
                <w:cs/>
              </w:rPr>
              <w:t>7</w:t>
            </w:r>
          </w:p>
        </w:tc>
      </w:tr>
      <w:tr w:rsidR="00A83670" w:rsidRPr="00F57DAC" w:rsidTr="00E00CA6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83670" w:rsidRPr="00F57DAC" w:rsidRDefault="00A83670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A83670" w:rsidRPr="00F57DAC" w:rsidRDefault="00A83670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A83670" w:rsidRPr="00F57DAC" w:rsidRDefault="00A83670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83670" w:rsidRPr="00F57DAC" w:rsidRDefault="00A83670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83670" w:rsidRPr="00F57DAC" w:rsidRDefault="00A8367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83670" w:rsidRPr="00F57DAC" w:rsidRDefault="00A8367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A83670" w:rsidRPr="00F57DAC" w:rsidRDefault="00A83670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83670" w:rsidRPr="00F57DAC" w:rsidRDefault="00A83670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A83670" w:rsidRPr="00F57DAC" w:rsidRDefault="00A83670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83670" w:rsidRPr="00F57DAC" w:rsidRDefault="00A83670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A83670" w:rsidRPr="00F57DAC" w:rsidTr="00F56EF5">
        <w:trPr>
          <w:trHeight w:val="2005"/>
        </w:trPr>
        <w:tc>
          <w:tcPr>
            <w:tcW w:w="709" w:type="dxa"/>
          </w:tcPr>
          <w:p w:rsidR="00A83670" w:rsidRPr="009D2945" w:rsidRDefault="00A83670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9D2945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1.</w:t>
            </w:r>
          </w:p>
        </w:tc>
        <w:tc>
          <w:tcPr>
            <w:tcW w:w="1559" w:type="dxa"/>
          </w:tcPr>
          <w:p w:rsidR="006930FD" w:rsidRPr="009D2945" w:rsidRDefault="00604462" w:rsidP="00E00CA6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9D2945">
              <w:rPr>
                <w:rFonts w:ascii="TH SarabunIT๙" w:eastAsia="Calibri" w:hAnsi="TH SarabunIT๙" w:cs="TH SarabunIT๙"/>
                <w:color w:val="000000"/>
                <w:sz w:val="30"/>
                <w:szCs w:val="30"/>
                <w:cs/>
              </w:rPr>
              <w:t xml:space="preserve">โครงการปรับปรุงซ่อมคันคลองท่าน้อย </w:t>
            </w:r>
            <w:r w:rsidR="009D2945">
              <w:rPr>
                <w:rFonts w:ascii="TH SarabunIT๙" w:eastAsia="Calibri" w:hAnsi="TH SarabunIT๙" w:cs="TH SarabunIT๙" w:hint="cs"/>
                <w:color w:val="000000"/>
                <w:sz w:val="30"/>
                <w:szCs w:val="30"/>
                <w:cs/>
              </w:rPr>
              <w:t xml:space="preserve"> </w:t>
            </w:r>
            <w:r w:rsidRPr="009D2945">
              <w:rPr>
                <w:rFonts w:ascii="TH SarabunIT๙" w:eastAsia="Calibri" w:hAnsi="TH SarabunIT๙" w:cs="TH SarabunIT๙"/>
                <w:color w:val="000000"/>
                <w:sz w:val="30"/>
                <w:szCs w:val="30"/>
                <w:cs/>
              </w:rPr>
              <w:t xml:space="preserve">หมู่ที่ 1 </w:t>
            </w:r>
            <w:r w:rsidRPr="009D2945">
              <w:rPr>
                <w:rFonts w:ascii="TH SarabunIT๙" w:eastAsia="Calibri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9D2945">
              <w:rPr>
                <w:rFonts w:ascii="TH SarabunIT๙" w:eastAsia="Calibri" w:hAnsi="TH SarabunIT๙" w:cs="TH SarabunIT๙"/>
                <w:color w:val="000000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3260" w:type="dxa"/>
          </w:tcPr>
          <w:p w:rsidR="00AC038D" w:rsidRPr="009D2945" w:rsidRDefault="000D0DD2" w:rsidP="00F56EF5">
            <w:pPr>
              <w:ind w:right="-5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9D2945">
              <w:rPr>
                <w:rFonts w:ascii="TH SarabunIT๙" w:eastAsia="Calibri" w:hAnsi="TH SarabunIT๙" w:cs="TH SarabunIT๙"/>
                <w:color w:val="000000"/>
                <w:sz w:val="30"/>
                <w:szCs w:val="30"/>
                <w:cs/>
              </w:rPr>
              <w:t xml:space="preserve">เรียงหินกันน้ำเซาะตลิ่ง โดยปริมาณหินใหญ่ไม่น้อยกว่า </w:t>
            </w:r>
            <w:r w:rsidRPr="009D2945">
              <w:rPr>
                <w:rFonts w:ascii="TH SarabunIT๙" w:eastAsia="Calibri" w:hAnsi="TH SarabunIT๙" w:cs="TH SarabunIT๙"/>
                <w:color w:val="000000"/>
                <w:sz w:val="30"/>
                <w:szCs w:val="30"/>
              </w:rPr>
              <w:t>873</w:t>
            </w:r>
            <w:r w:rsidRPr="009D2945">
              <w:rPr>
                <w:rFonts w:ascii="TH SarabunIT๙" w:eastAsia="Calibri" w:hAnsi="TH SarabunIT๙" w:cs="TH SarabunIT๙"/>
                <w:color w:val="000000"/>
                <w:sz w:val="30"/>
                <w:szCs w:val="30"/>
                <w:cs/>
              </w:rPr>
              <w:t>.00 ลูกบาศก์เมตร รายละเอียดตามแบบรูปรายการที่กำหนด</w:t>
            </w:r>
            <w:r w:rsidRPr="009D2945">
              <w:rPr>
                <w:rFonts w:ascii="TH SarabunIT๙" w:eastAsia="Calibri" w:hAnsi="TH SarabunIT๙" w:cs="TH SarabunIT๙" w:hint="cs"/>
                <w:color w:val="000000"/>
                <w:sz w:val="30"/>
                <w:szCs w:val="30"/>
                <w:cs/>
              </w:rPr>
              <w:t xml:space="preserve">   </w:t>
            </w:r>
          </w:p>
        </w:tc>
        <w:tc>
          <w:tcPr>
            <w:tcW w:w="1276" w:type="dxa"/>
          </w:tcPr>
          <w:p w:rsidR="00A83670" w:rsidRPr="009D2945" w:rsidRDefault="000D0DD2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D2945">
              <w:rPr>
                <w:rFonts w:ascii="TH SarabunIT๙" w:eastAsia="Calibri" w:hAnsi="TH SarabunIT๙" w:cs="TH SarabunIT๙" w:hint="cs"/>
                <w:color w:val="000000"/>
                <w:sz w:val="30"/>
                <w:szCs w:val="30"/>
                <w:cs/>
              </w:rPr>
              <w:t>952</w:t>
            </w:r>
            <w:r w:rsidRPr="009D2945">
              <w:rPr>
                <w:rFonts w:ascii="TH SarabunIT๙" w:eastAsia="Calibri" w:hAnsi="TH SarabunIT๙" w:cs="TH SarabunIT๙"/>
                <w:color w:val="000000"/>
                <w:sz w:val="30"/>
                <w:szCs w:val="30"/>
              </w:rPr>
              <w:t>,</w:t>
            </w:r>
            <w:r w:rsidRPr="009D2945">
              <w:rPr>
                <w:rFonts w:ascii="TH SarabunIT๙" w:eastAsia="Calibri" w:hAnsi="TH SarabunIT๙" w:cs="TH SarabunIT๙" w:hint="cs"/>
                <w:color w:val="000000"/>
                <w:sz w:val="30"/>
                <w:szCs w:val="30"/>
                <w:cs/>
              </w:rPr>
              <w:t xml:space="preserve">000 </w:t>
            </w:r>
          </w:p>
          <w:p w:rsidR="00A83670" w:rsidRPr="00F57DAC" w:rsidRDefault="00A83670" w:rsidP="00E00CA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83670" w:rsidRPr="00F57DAC" w:rsidRDefault="00A83670" w:rsidP="00E00CA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A83670" w:rsidRPr="009D2945" w:rsidRDefault="000D0DD2" w:rsidP="000D0DD2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9D2945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หมู่ที่ 1</w:t>
            </w:r>
          </w:p>
          <w:p w:rsidR="00A83670" w:rsidRPr="00F57DAC" w:rsidRDefault="00A83670" w:rsidP="000D0DD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83670" w:rsidRPr="00F57DAC" w:rsidRDefault="00A83670" w:rsidP="000D0DD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83670" w:rsidRPr="00F56EF5" w:rsidRDefault="00F56EF5" w:rsidP="00F56EF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6EF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A83670" w:rsidRPr="00FE5E52" w:rsidRDefault="00A83670" w:rsidP="00E00CA6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A83670" w:rsidRPr="00FE5E52" w:rsidRDefault="00A83670" w:rsidP="00E00CA6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578" w:type="dxa"/>
          </w:tcPr>
          <w:p w:rsidR="00A83670" w:rsidRPr="00F57DAC" w:rsidRDefault="00A8367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A83670" w:rsidRPr="00F57DAC" w:rsidRDefault="00A8367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A83670" w:rsidRPr="00F57DAC" w:rsidRDefault="00A83670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8F46F5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27" style="position:absolute;z-index:252142592;mso-position-horizontal-relative:text;mso-position-vertical-relative:text" from=".4pt,19pt" to="76.4pt,19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83670" w:rsidRPr="00F57DAC" w:rsidRDefault="00A8367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83670" w:rsidRPr="00F57DAC" w:rsidRDefault="00A8367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4462" w:rsidRPr="00F57DAC" w:rsidTr="00E00CA6">
        <w:trPr>
          <w:trHeight w:val="900"/>
        </w:trPr>
        <w:tc>
          <w:tcPr>
            <w:tcW w:w="709" w:type="dxa"/>
          </w:tcPr>
          <w:p w:rsidR="00604462" w:rsidRPr="009D2945" w:rsidRDefault="00F56EF5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9D2945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2.</w:t>
            </w:r>
          </w:p>
        </w:tc>
        <w:tc>
          <w:tcPr>
            <w:tcW w:w="1559" w:type="dxa"/>
          </w:tcPr>
          <w:p w:rsidR="00604462" w:rsidRPr="009D2945" w:rsidRDefault="00F56EF5" w:rsidP="00E00CA6">
            <w:pPr>
              <w:rPr>
                <w:rFonts w:ascii="TH SarabunIT๙" w:eastAsia="Calibri" w:hAnsi="TH SarabunIT๙" w:cs="TH SarabunIT๙"/>
                <w:color w:val="000000"/>
                <w:sz w:val="30"/>
                <w:szCs w:val="30"/>
                <w:cs/>
              </w:rPr>
            </w:pPr>
            <w:r w:rsidRPr="009D294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โครงการ</w:t>
            </w:r>
            <w:r w:rsidRPr="009D294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ปรับปรุง/ซ่อมแซมระบบประปาหมู่บ้าน หมู่ที่ 2</w:t>
            </w:r>
          </w:p>
        </w:tc>
        <w:tc>
          <w:tcPr>
            <w:tcW w:w="3260" w:type="dxa"/>
          </w:tcPr>
          <w:p w:rsidR="00604462" w:rsidRPr="009D2945" w:rsidRDefault="00F56EF5" w:rsidP="00E00CA6">
            <w:pPr>
              <w:ind w:right="-5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D294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วางท่อส่งน้ำประปา  </w:t>
            </w:r>
            <w:r w:rsidRPr="009D2945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P.V.C ø </w:t>
            </w:r>
            <w:r w:rsidRPr="009D294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3" ชั้น 8.5 ยาว 2</w:t>
            </w:r>
            <w:r w:rsidRPr="009D2945">
              <w:rPr>
                <w:rFonts w:ascii="TH SarabunIT๙" w:eastAsia="Calibri" w:hAnsi="TH SarabunIT๙" w:cs="TH SarabunIT๙"/>
                <w:sz w:val="30"/>
                <w:szCs w:val="30"/>
              </w:rPr>
              <w:t>,</w:t>
            </w:r>
            <w:r w:rsidRPr="009D294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2</w:t>
            </w:r>
            <w:r w:rsidR="00192169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0</w:t>
            </w:r>
            <w:r w:rsidRPr="009D294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0 เมตร และวางท่อส่งน้ำประปา </w:t>
            </w:r>
            <w:r w:rsidRPr="009D2945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P.V.C ø </w:t>
            </w:r>
            <w:r w:rsidRPr="009D294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2 " ชั้น 8.5 </w:t>
            </w:r>
            <w:r w:rsidR="00192169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ระยะทาง</w:t>
            </w:r>
            <w:r w:rsidRPr="009D294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80 เมตร  รายละเอียดตามแบบรูปรายการที่กำหนด</w:t>
            </w:r>
            <w:r w:rsidRPr="009D294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</w:t>
            </w:r>
          </w:p>
          <w:p w:rsidR="00604462" w:rsidRPr="009D2945" w:rsidRDefault="00604462" w:rsidP="00E00CA6">
            <w:pPr>
              <w:ind w:right="-5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F56EF5" w:rsidRPr="00D42BFE" w:rsidRDefault="00F56EF5" w:rsidP="00E00CA6">
            <w:pPr>
              <w:ind w:right="-5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6" w:type="dxa"/>
          </w:tcPr>
          <w:p w:rsidR="00604462" w:rsidRPr="009D2945" w:rsidRDefault="00F56EF5" w:rsidP="00F56EF5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9D294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498</w:t>
            </w:r>
            <w:r w:rsidRPr="009D2945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,000</w:t>
            </w:r>
          </w:p>
        </w:tc>
        <w:tc>
          <w:tcPr>
            <w:tcW w:w="992" w:type="dxa"/>
          </w:tcPr>
          <w:p w:rsidR="00604462" w:rsidRPr="009D2945" w:rsidRDefault="00F56EF5" w:rsidP="00F56EF5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9D2945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หมู่ที่ 2</w:t>
            </w:r>
          </w:p>
        </w:tc>
        <w:tc>
          <w:tcPr>
            <w:tcW w:w="1276" w:type="dxa"/>
          </w:tcPr>
          <w:p w:rsidR="00F56EF5" w:rsidRPr="00F56EF5" w:rsidRDefault="00F56EF5" w:rsidP="00F56EF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6EF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604462" w:rsidRDefault="00604462" w:rsidP="00E00CA6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578" w:type="dxa"/>
          </w:tcPr>
          <w:p w:rsidR="00604462" w:rsidRPr="00F57DAC" w:rsidRDefault="00604462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604462" w:rsidRPr="00F57DAC" w:rsidRDefault="00604462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604462" w:rsidRPr="00F57DAC" w:rsidRDefault="00604462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04462" w:rsidRPr="00F57DAC" w:rsidRDefault="00604462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4462" w:rsidRPr="00F57DAC" w:rsidRDefault="00604462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4462" w:rsidRPr="00F57DAC" w:rsidRDefault="00604462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04462" w:rsidRDefault="00604462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04462" w:rsidRPr="00F57DAC" w:rsidRDefault="00604462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4462" w:rsidRPr="00F57DAC" w:rsidRDefault="00604462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4462" w:rsidRPr="00F57DAC" w:rsidRDefault="008F46F5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30" style="position:absolute;z-index:252145664;mso-position-horizontal-relative:text;mso-position-vertical-relative:text" from="-1.1pt,20.25pt" to="74.9pt,2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04462" w:rsidRPr="00F57DAC" w:rsidRDefault="00604462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4462" w:rsidRPr="00F57DAC" w:rsidRDefault="00604462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26019" w:rsidRDefault="00F26019" w:rsidP="00CB6F21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F26019" w:rsidRDefault="00F26019" w:rsidP="00B15506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  <w:color w:val="000000" w:themeColor="text1"/>
        </w:rPr>
      </w:pPr>
    </w:p>
    <w:p w:rsidR="00D92557" w:rsidRDefault="00D92557" w:rsidP="00B15506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  <w:color w:val="000000" w:themeColor="text1"/>
        </w:rPr>
      </w:pPr>
    </w:p>
    <w:p w:rsidR="00192169" w:rsidRDefault="00192169" w:rsidP="00B15506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 w:hint="cs"/>
          <w:color w:val="000000" w:themeColor="text1"/>
        </w:rPr>
      </w:pPr>
    </w:p>
    <w:p w:rsidR="00B15506" w:rsidRDefault="00B15506" w:rsidP="00B15506">
      <w:pPr>
        <w:pStyle w:val="a3"/>
        <w:tabs>
          <w:tab w:val="left" w:pos="10260"/>
          <w:tab w:val="left" w:pos="13960"/>
        </w:tabs>
        <w:jc w:val="right"/>
        <w:rPr>
          <w:rFonts w:ascii="TH SarabunIT๙" w:hAnsi="TH SarabunIT๙" w:cs="TH SarabunIT๙"/>
          <w:color w:val="000000" w:themeColor="text1"/>
        </w:rPr>
      </w:pPr>
    </w:p>
    <w:p w:rsidR="00B15506" w:rsidRDefault="00B15506" w:rsidP="00B15506">
      <w:pPr>
        <w:pStyle w:val="a3"/>
        <w:tabs>
          <w:tab w:val="left" w:pos="10260"/>
          <w:tab w:val="left" w:pos="13960"/>
        </w:tabs>
        <w:spacing w:after="240"/>
        <w:jc w:val="right"/>
        <w:rPr>
          <w:rFonts w:ascii="TH SarabunIT๙" w:hAnsi="TH SarabunIT๙" w:cs="TH SarabunIT๙"/>
          <w:color w:val="000000" w:themeColor="text1"/>
        </w:rPr>
      </w:pPr>
      <w:bookmarkStart w:id="0" w:name="_Hlk170984436"/>
      <w:r>
        <w:rPr>
          <w:rFonts w:ascii="TH SarabunIT๙" w:hAnsi="TH SarabunIT๙" w:cs="TH SarabunIT๙" w:hint="cs"/>
          <w:color w:val="000000" w:themeColor="text1"/>
          <w:cs/>
        </w:rPr>
        <w:lastRenderedPageBreak/>
        <w:t>7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15506" w:rsidRPr="00F57DAC" w:rsidTr="00E00CA6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B15506" w:rsidRPr="00F57DAC" w:rsidRDefault="00B15506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B15506" w:rsidRPr="00F57DAC" w:rsidRDefault="00B15506" w:rsidP="00E00CA6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B15506" w:rsidRPr="00F57DAC" w:rsidRDefault="00B15506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15506" w:rsidRPr="00F57DAC" w:rsidRDefault="00B15506" w:rsidP="00E00CA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B15506" w:rsidRPr="00F57DAC" w:rsidRDefault="00B15506" w:rsidP="00E00C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B15506" w:rsidRPr="00F57DAC" w:rsidRDefault="00B15506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15506" w:rsidRPr="00F57DAC" w:rsidRDefault="00B15506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B15506" w:rsidRPr="00F57DAC" w:rsidRDefault="00B15506" w:rsidP="00E00CA6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B15506" w:rsidRPr="00F57DAC" w:rsidRDefault="00B15506" w:rsidP="00E00CA6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7</w:t>
            </w:r>
          </w:p>
        </w:tc>
      </w:tr>
      <w:tr w:rsidR="00B15506" w:rsidRPr="00F57DAC" w:rsidTr="00E00CA6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B15506" w:rsidRPr="00F57DAC" w:rsidRDefault="00B15506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B15506" w:rsidRPr="00F57DAC" w:rsidRDefault="00B15506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B15506" w:rsidRPr="00F57DAC" w:rsidRDefault="00B15506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B15506" w:rsidRPr="00F57DAC" w:rsidRDefault="00B15506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B15506" w:rsidRPr="00F57DAC" w:rsidRDefault="00B1550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B15506" w:rsidRPr="00F57DAC" w:rsidRDefault="00B1550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B15506" w:rsidRPr="00F57DAC" w:rsidRDefault="00B1550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15506" w:rsidRPr="00F57DAC" w:rsidRDefault="00B1550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15506" w:rsidRPr="00F57DAC" w:rsidRDefault="00B1550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15506" w:rsidRPr="00F57DAC" w:rsidRDefault="00B1550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15506" w:rsidRPr="00F57DAC" w:rsidRDefault="00B1550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15506" w:rsidRPr="00F57DAC" w:rsidRDefault="00B1550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15506" w:rsidRPr="00F57DAC" w:rsidRDefault="00B1550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15506" w:rsidRPr="00F57DAC" w:rsidRDefault="00B1550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15506" w:rsidRPr="00F57DAC" w:rsidRDefault="00B1550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15506" w:rsidRPr="00F57DAC" w:rsidRDefault="00B1550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B15506" w:rsidRPr="00F57DAC" w:rsidTr="000836A0">
        <w:trPr>
          <w:trHeight w:val="1809"/>
        </w:trPr>
        <w:tc>
          <w:tcPr>
            <w:tcW w:w="709" w:type="dxa"/>
          </w:tcPr>
          <w:p w:rsidR="00B15506" w:rsidRPr="000836A0" w:rsidRDefault="00B1550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836A0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3</w:t>
            </w:r>
            <w:r w:rsidRPr="000836A0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.</w:t>
            </w:r>
          </w:p>
        </w:tc>
        <w:tc>
          <w:tcPr>
            <w:tcW w:w="1559" w:type="dxa"/>
          </w:tcPr>
          <w:p w:rsidR="00B15506" w:rsidRPr="00D92557" w:rsidRDefault="009D2945" w:rsidP="00711A9F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D92557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โครงการก่อสร้างคูส่งน้ำหรือวางท่อระบายน้ำภายในหมู่บ้าน หมู่ที่ 3</w:t>
            </w:r>
          </w:p>
        </w:tc>
        <w:tc>
          <w:tcPr>
            <w:tcW w:w="3260" w:type="dxa"/>
          </w:tcPr>
          <w:p w:rsidR="00B15506" w:rsidRPr="00192169" w:rsidRDefault="00192169" w:rsidP="00192169">
            <w:pPr>
              <w:spacing w:after="120"/>
              <w:ind w:right="-50"/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</w:pPr>
            <w:r w:rsidRPr="00192169">
              <w:rPr>
                <w:rFonts w:ascii="TH SarabunIT๙" w:eastAsia="Calibri" w:hAnsi="TH SarabunIT๙" w:cs="TH SarabunIT๙" w:hint="cs"/>
                <w:sz w:val="28"/>
                <w:cs/>
              </w:rPr>
              <w:t>ขุดลอกคูระบายน้ำปากคูกว้าง 2 เมตร ท้องคูกว้าง 1 เมตร ยาว 300 เมตร ลึกเฉลี่ย 0.50 เมตร หรือปริมาณดินขุดไม่น้อยกว่า 225 ลูกบาศก์เมตร และวางท่อระบายน้ำคอนกรีตเส</w:t>
            </w:r>
            <w:bookmarkStart w:id="1" w:name="_GoBack"/>
            <w:bookmarkEnd w:id="1"/>
            <w:r w:rsidRPr="00192169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ริมเหล็ก ขนาดเส้นผ่าศูนย์กลาง 1 </w:t>
            </w:r>
            <w:r w:rsidRPr="00192169">
              <w:rPr>
                <w:rFonts w:ascii="TH SarabunIT๙" w:eastAsia="Calibri" w:hAnsi="TH SarabunIT๙" w:cs="TH SarabunIT๙"/>
                <w:sz w:val="28"/>
              </w:rPr>
              <w:t xml:space="preserve">x 1 </w:t>
            </w:r>
            <w:r w:rsidRPr="00192169">
              <w:rPr>
                <w:rFonts w:ascii="TH SarabunIT๙" w:eastAsia="Calibri" w:hAnsi="TH SarabunIT๙" w:cs="TH SarabunIT๙" w:hint="cs"/>
                <w:sz w:val="28"/>
                <w:cs/>
              </w:rPr>
              <w:t>เมตร จำนวน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192169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45 ท่อน รายละเอียดตามแบบรูปรายการที่กำหนด</w:t>
            </w:r>
          </w:p>
        </w:tc>
        <w:tc>
          <w:tcPr>
            <w:tcW w:w="1276" w:type="dxa"/>
          </w:tcPr>
          <w:p w:rsidR="00B15506" w:rsidRPr="00D92557" w:rsidRDefault="009D2945" w:rsidP="009D2945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D92557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402</w:t>
            </w:r>
            <w:r w:rsidRPr="00D92557">
              <w:rPr>
                <w:rFonts w:ascii="TH SarabunIT๙" w:eastAsia="Calibri" w:hAnsi="TH SarabunIT๙" w:cs="TH SarabunIT๙"/>
                <w:sz w:val="30"/>
                <w:szCs w:val="30"/>
              </w:rPr>
              <w:t>,000</w:t>
            </w:r>
          </w:p>
          <w:p w:rsidR="00B15506" w:rsidRPr="00F57DAC" w:rsidRDefault="00B15506" w:rsidP="009D294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B15506" w:rsidRPr="00F56EF5" w:rsidRDefault="00B1550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6EF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="009D294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  <w:p w:rsidR="00B15506" w:rsidRPr="00F57DAC" w:rsidRDefault="00B1550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15506" w:rsidRPr="00F57DAC" w:rsidRDefault="00B1550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15506" w:rsidRPr="00D92557" w:rsidRDefault="00B1550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D9255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กองช่าง</w:t>
            </w:r>
          </w:p>
          <w:p w:rsidR="00B15506" w:rsidRPr="00D92557" w:rsidRDefault="00B15506" w:rsidP="00E00CA6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B15506" w:rsidRPr="00D92557" w:rsidRDefault="00B15506" w:rsidP="00E00CA6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578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8F46F5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29" style="position:absolute;z-index:252144640;mso-position-horizontal-relative:text;mso-position-vertical-relative:text" from=".4pt,19pt" to="76.4pt,19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5506" w:rsidRPr="00F57DAC" w:rsidTr="000836A0">
        <w:trPr>
          <w:trHeight w:val="1820"/>
        </w:trPr>
        <w:tc>
          <w:tcPr>
            <w:tcW w:w="709" w:type="dxa"/>
          </w:tcPr>
          <w:p w:rsidR="00B15506" w:rsidRPr="000836A0" w:rsidRDefault="00B1550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836A0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4.</w:t>
            </w:r>
          </w:p>
        </w:tc>
        <w:tc>
          <w:tcPr>
            <w:tcW w:w="1559" w:type="dxa"/>
          </w:tcPr>
          <w:p w:rsidR="00B15506" w:rsidRPr="00D92557" w:rsidRDefault="009D2945" w:rsidP="00711A9F">
            <w:pPr>
              <w:rPr>
                <w:rFonts w:ascii="TH SarabunIT๙" w:eastAsia="Calibri" w:hAnsi="TH SarabunIT๙" w:cs="TH SarabunIT๙"/>
                <w:color w:val="000000"/>
                <w:sz w:val="30"/>
                <w:szCs w:val="30"/>
                <w:cs/>
              </w:rPr>
            </w:pPr>
            <w:r w:rsidRPr="00D92557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โครงการก่อสร้างถนนคอนกรีตเสริมเหล็กสายซอย</w:t>
            </w:r>
            <w:r w:rsidR="00732953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ไช</w:t>
            </w:r>
            <w:r w:rsidRPr="00D92557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ยชำนาญ</w:t>
            </w:r>
            <w:r w:rsidRPr="00D92557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D92557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หมู่ที่ 4</w:t>
            </w:r>
          </w:p>
        </w:tc>
        <w:tc>
          <w:tcPr>
            <w:tcW w:w="3260" w:type="dxa"/>
          </w:tcPr>
          <w:p w:rsidR="00B15506" w:rsidRPr="00D92557" w:rsidRDefault="009D2945" w:rsidP="000836A0">
            <w:pPr>
              <w:ind w:right="-5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D92557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ขนาดผิวจราจร กว้าง 5 เมตร ยาว 120 เมตร หนา 0.15 เมตร หรือพื้นที่ผิวจราจรไม่น้อยกว่า 600 ตารางเมตร รายละเอียดตามแบบรูปรายการที่กำหนด</w:t>
            </w:r>
          </w:p>
        </w:tc>
        <w:tc>
          <w:tcPr>
            <w:tcW w:w="1276" w:type="dxa"/>
          </w:tcPr>
          <w:p w:rsidR="00B15506" w:rsidRPr="00D92557" w:rsidRDefault="009D2945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D92557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482</w:t>
            </w:r>
            <w:r w:rsidRPr="00D92557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,000</w:t>
            </w:r>
          </w:p>
        </w:tc>
        <w:tc>
          <w:tcPr>
            <w:tcW w:w="992" w:type="dxa"/>
          </w:tcPr>
          <w:p w:rsidR="00B15506" w:rsidRPr="00D92557" w:rsidRDefault="00B1550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D9255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หมู่ที่ </w:t>
            </w:r>
            <w:r w:rsidR="009D2945" w:rsidRPr="00D9255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4</w:t>
            </w:r>
          </w:p>
        </w:tc>
        <w:tc>
          <w:tcPr>
            <w:tcW w:w="1276" w:type="dxa"/>
          </w:tcPr>
          <w:p w:rsidR="00B15506" w:rsidRPr="00D92557" w:rsidRDefault="00B1550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D9255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กองช่าง</w:t>
            </w:r>
          </w:p>
          <w:p w:rsidR="00B15506" w:rsidRPr="00D92557" w:rsidRDefault="00B15506" w:rsidP="00E00CA6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578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Default="00B1550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8F46F5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31" style="position:absolute;z-index:252146688;mso-position-horizontal-relative:text;mso-position-vertical-relative:text" from="-1.1pt,18.65pt" to="74.9pt,19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5506" w:rsidRPr="00F57DAC" w:rsidTr="000836A0">
        <w:trPr>
          <w:trHeight w:val="1485"/>
        </w:trPr>
        <w:tc>
          <w:tcPr>
            <w:tcW w:w="709" w:type="dxa"/>
          </w:tcPr>
          <w:p w:rsidR="00B15506" w:rsidRPr="000836A0" w:rsidRDefault="00B1550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0836A0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5.</w:t>
            </w:r>
          </w:p>
          <w:p w:rsidR="00B15506" w:rsidRPr="000836A0" w:rsidRDefault="00B1550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B15506" w:rsidRPr="000836A0" w:rsidRDefault="00B1550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B15506" w:rsidRPr="000836A0" w:rsidRDefault="00B1550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B15506" w:rsidRPr="000836A0" w:rsidRDefault="00B1550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:rsidR="00B15506" w:rsidRPr="000836A0" w:rsidRDefault="000836A0" w:rsidP="00E00CA6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0836A0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โครงการขุดเจาะบ่อบาดาล 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0836A0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หมู่ที่ 5</w:t>
            </w:r>
          </w:p>
        </w:tc>
        <w:tc>
          <w:tcPr>
            <w:tcW w:w="3260" w:type="dxa"/>
          </w:tcPr>
          <w:p w:rsidR="00B15506" w:rsidRPr="000836A0" w:rsidRDefault="000836A0" w:rsidP="000836A0">
            <w:pPr>
              <w:spacing w:after="240"/>
              <w:ind w:right="-50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0836A0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ขุดเจาะบ่อบาดาล ขนาด</w:t>
            </w:r>
            <w:r w:rsidR="00711A9F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เส้นผ่าศูนย์-</w:t>
            </w:r>
            <w:r w:rsidRPr="000836A0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กลาง 6 นิ้ว ความลึกไม่น้อยกว่า 120 เมตร และปริมาณน้ำไม่น้อยกว่า 5 ลบ.ม./ชม.รายละเอียดตามแบบรูปรายการที่กำหนด</w:t>
            </w:r>
          </w:p>
        </w:tc>
        <w:tc>
          <w:tcPr>
            <w:tcW w:w="1276" w:type="dxa"/>
          </w:tcPr>
          <w:p w:rsidR="00B15506" w:rsidRPr="000836A0" w:rsidRDefault="000836A0" w:rsidP="00E00CA6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0836A0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406</w:t>
            </w:r>
            <w:r w:rsidRPr="000836A0">
              <w:rPr>
                <w:rFonts w:ascii="TH SarabunIT๙" w:eastAsia="Calibri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992" w:type="dxa"/>
          </w:tcPr>
          <w:p w:rsidR="00B15506" w:rsidRPr="00F56EF5" w:rsidRDefault="000836A0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9255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5</w:t>
            </w:r>
          </w:p>
        </w:tc>
        <w:tc>
          <w:tcPr>
            <w:tcW w:w="1276" w:type="dxa"/>
          </w:tcPr>
          <w:p w:rsidR="000836A0" w:rsidRPr="00D92557" w:rsidRDefault="000836A0" w:rsidP="000836A0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D9255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กองช่าง</w:t>
            </w:r>
          </w:p>
          <w:p w:rsidR="00B15506" w:rsidRPr="00F56EF5" w:rsidRDefault="00B1550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Default="00B1550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8F46F5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32" style="position:absolute;z-index:252147712;mso-position-horizontal-relative:text;mso-position-vertical-relative:text" from=".4pt,19.85pt" to="76.4pt,20.6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15506" w:rsidRPr="00F57DAC" w:rsidRDefault="00B1550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36A0" w:rsidRPr="00F57DAC" w:rsidTr="00192169">
        <w:trPr>
          <w:trHeight w:val="2170"/>
        </w:trPr>
        <w:tc>
          <w:tcPr>
            <w:tcW w:w="709" w:type="dxa"/>
          </w:tcPr>
          <w:p w:rsidR="000836A0" w:rsidRPr="000836A0" w:rsidRDefault="000836A0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0836A0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6.</w:t>
            </w:r>
          </w:p>
          <w:p w:rsidR="000836A0" w:rsidRPr="000836A0" w:rsidRDefault="000836A0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0836A0" w:rsidRPr="000836A0" w:rsidRDefault="000836A0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0836A0" w:rsidRPr="000836A0" w:rsidRDefault="000836A0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:rsidR="000836A0" w:rsidRPr="006C0761" w:rsidRDefault="006C0761" w:rsidP="00E00CA6">
            <w:pPr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6C0761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โครงการก่อสร้างถนนคอนกรีตเสริมเหล็กสายซอยสันธนะ - หมู่ที่ 2 หมู่ที่ 5</w:t>
            </w:r>
          </w:p>
        </w:tc>
        <w:tc>
          <w:tcPr>
            <w:tcW w:w="3260" w:type="dxa"/>
          </w:tcPr>
          <w:p w:rsidR="000836A0" w:rsidRPr="00854B44" w:rsidRDefault="004459F6" w:rsidP="00E00CA6">
            <w:pPr>
              <w:ind w:right="-50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854B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ขนาดผิวจราจร กว้าง 5 เมตร ยาว 130 เมตร หนา 0.15 เมตร หรือพื้นที่ผิวจราจรไม่น้อยกว่า 650 ตารางเมตร รายละเอียดตามแบบรูปรายการที่กำหนด</w:t>
            </w:r>
          </w:p>
        </w:tc>
        <w:tc>
          <w:tcPr>
            <w:tcW w:w="1276" w:type="dxa"/>
          </w:tcPr>
          <w:p w:rsidR="000836A0" w:rsidRPr="00F92842" w:rsidRDefault="004459F6" w:rsidP="00E00CA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D515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483</w:t>
            </w:r>
            <w:r w:rsidRPr="000D515B">
              <w:rPr>
                <w:rFonts w:ascii="TH SarabunIT๙" w:eastAsia="Calibri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0836A0" w:rsidRPr="00F56EF5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9255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5</w:t>
            </w:r>
          </w:p>
        </w:tc>
        <w:tc>
          <w:tcPr>
            <w:tcW w:w="1276" w:type="dxa"/>
          </w:tcPr>
          <w:p w:rsidR="004459F6" w:rsidRPr="00D92557" w:rsidRDefault="004459F6" w:rsidP="004459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D9255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กองช่าง</w:t>
            </w:r>
          </w:p>
          <w:p w:rsidR="000836A0" w:rsidRPr="00F56EF5" w:rsidRDefault="000836A0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0836A0" w:rsidRPr="00F57DAC" w:rsidRDefault="000836A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0836A0" w:rsidRPr="00F57DAC" w:rsidRDefault="000836A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0836A0" w:rsidRPr="00F57DAC" w:rsidRDefault="000836A0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836A0" w:rsidRPr="00F57DAC" w:rsidRDefault="000836A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836A0" w:rsidRPr="00F57DAC" w:rsidRDefault="000836A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836A0" w:rsidRPr="00F57DAC" w:rsidRDefault="000836A0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836A0" w:rsidRDefault="000836A0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836A0" w:rsidRPr="00F57DAC" w:rsidRDefault="000836A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836A0" w:rsidRPr="00F57DAC" w:rsidRDefault="000836A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836A0" w:rsidRPr="00F57DAC" w:rsidRDefault="008F46F5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33" style="position:absolute;z-index:252148736;mso-position-horizontal-relative:text;mso-position-vertical-relative:text" from="2.65pt,19.35pt" to="78.65pt,20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836A0" w:rsidRPr="00F57DAC" w:rsidRDefault="000836A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836A0" w:rsidRPr="00F57DAC" w:rsidRDefault="000836A0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0"/>
    </w:tbl>
    <w:p w:rsidR="00192169" w:rsidRDefault="00192169" w:rsidP="00192169">
      <w:pPr>
        <w:pStyle w:val="a3"/>
        <w:tabs>
          <w:tab w:val="left" w:pos="10260"/>
          <w:tab w:val="left" w:pos="13960"/>
        </w:tabs>
        <w:spacing w:after="240"/>
        <w:jc w:val="right"/>
        <w:rPr>
          <w:rFonts w:ascii="TH SarabunIT๙" w:hAnsi="TH SarabunIT๙" w:cs="TH SarabunIT๙"/>
          <w:color w:val="000000" w:themeColor="text1"/>
        </w:rPr>
      </w:pPr>
    </w:p>
    <w:p w:rsidR="004459F6" w:rsidRDefault="004459F6" w:rsidP="00192169">
      <w:pPr>
        <w:pStyle w:val="a3"/>
        <w:tabs>
          <w:tab w:val="left" w:pos="10260"/>
          <w:tab w:val="left" w:pos="13960"/>
        </w:tabs>
        <w:spacing w:after="240"/>
        <w:jc w:val="right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</w:rPr>
        <w:lastRenderedPageBreak/>
        <w:t>8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459F6" w:rsidRPr="00F57DAC" w:rsidTr="00E00CA6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4459F6" w:rsidRPr="00F57DAC" w:rsidRDefault="004459F6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4459F6" w:rsidRPr="00F57DAC" w:rsidRDefault="004459F6" w:rsidP="00E00CA6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4459F6" w:rsidRPr="00F57DAC" w:rsidRDefault="004459F6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4459F6" w:rsidRPr="00F57DAC" w:rsidRDefault="004459F6" w:rsidP="00E00CA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4459F6" w:rsidRPr="00F57DAC" w:rsidRDefault="004459F6" w:rsidP="00E00C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459F6" w:rsidRPr="00F57DAC" w:rsidRDefault="004459F6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4459F6" w:rsidRPr="00F57DAC" w:rsidRDefault="004459F6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4459F6" w:rsidRPr="00F57DAC" w:rsidRDefault="004459F6" w:rsidP="00E00CA6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4459F6" w:rsidRPr="00F57DAC" w:rsidRDefault="004459F6" w:rsidP="00E00CA6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7</w:t>
            </w:r>
          </w:p>
        </w:tc>
      </w:tr>
      <w:tr w:rsidR="004459F6" w:rsidRPr="00F57DAC" w:rsidTr="00E00CA6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4459F6" w:rsidRPr="00F57DAC" w:rsidRDefault="004459F6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4459F6" w:rsidRPr="00F57DAC" w:rsidRDefault="004459F6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4459F6" w:rsidRPr="00F57DAC" w:rsidRDefault="004459F6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4459F6" w:rsidRPr="00F57DAC" w:rsidRDefault="004459F6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4459F6" w:rsidRPr="00F57DAC" w:rsidRDefault="004459F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459F6" w:rsidRPr="00F57DAC" w:rsidRDefault="004459F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4459F6" w:rsidRPr="00F57DAC" w:rsidRDefault="004459F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459F6" w:rsidRPr="00F57DAC" w:rsidRDefault="004459F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459F6" w:rsidRPr="00F57DAC" w:rsidRDefault="004459F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459F6" w:rsidRPr="00F57DAC" w:rsidRDefault="004459F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459F6" w:rsidRPr="00F57DAC" w:rsidRDefault="004459F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459F6" w:rsidRPr="00F57DAC" w:rsidRDefault="004459F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459F6" w:rsidRPr="00F57DAC" w:rsidRDefault="004459F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459F6" w:rsidRPr="00F57DAC" w:rsidRDefault="004459F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459F6" w:rsidRPr="00F57DAC" w:rsidRDefault="004459F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459F6" w:rsidRPr="00F57DAC" w:rsidRDefault="004459F6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4459F6" w:rsidRPr="00F57DAC" w:rsidTr="00E00CA6">
        <w:trPr>
          <w:trHeight w:val="1809"/>
        </w:trPr>
        <w:tc>
          <w:tcPr>
            <w:tcW w:w="709" w:type="dxa"/>
          </w:tcPr>
          <w:p w:rsidR="004459F6" w:rsidRPr="000836A0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7</w:t>
            </w:r>
            <w:r w:rsidRPr="000836A0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.</w:t>
            </w:r>
          </w:p>
        </w:tc>
        <w:tc>
          <w:tcPr>
            <w:tcW w:w="1559" w:type="dxa"/>
          </w:tcPr>
          <w:p w:rsidR="004459F6" w:rsidRPr="00DF71FC" w:rsidRDefault="00DF71FC" w:rsidP="00E00CA6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F71FC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โครงการก่อสร้างถนนคอนกรีตเสริมเหล็กสายพังมัด หมู่ที่ 5</w:t>
            </w:r>
          </w:p>
        </w:tc>
        <w:tc>
          <w:tcPr>
            <w:tcW w:w="3260" w:type="dxa"/>
          </w:tcPr>
          <w:p w:rsidR="004459F6" w:rsidRPr="00854B44" w:rsidRDefault="00854B44" w:rsidP="00E00CA6">
            <w:pPr>
              <w:ind w:right="-50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854B44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ขนาดผิวจราจร กว้าง 4 เมตร ยาว 160 เมตร หนา 0.15 เมตร หรือพื้นที่ผิวจราจรไม่น้อยกว่า 640 ตารางเมตร รายละเอียดตามแบบรูปรายการที่กำหนด</w:t>
            </w:r>
          </w:p>
        </w:tc>
        <w:tc>
          <w:tcPr>
            <w:tcW w:w="1276" w:type="dxa"/>
          </w:tcPr>
          <w:p w:rsidR="004459F6" w:rsidRPr="00854B44" w:rsidRDefault="00854B44" w:rsidP="00E00CA6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854B44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459</w:t>
            </w:r>
            <w:r w:rsidRPr="00854B44">
              <w:rPr>
                <w:rFonts w:ascii="TH SarabunIT๙" w:eastAsia="Calibri" w:hAnsi="TH SarabunIT๙" w:cs="TH SarabunIT๙"/>
                <w:sz w:val="30"/>
                <w:szCs w:val="30"/>
              </w:rPr>
              <w:t>,000</w:t>
            </w:r>
            <w:r w:rsidRPr="00854B44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992" w:type="dxa"/>
          </w:tcPr>
          <w:p w:rsidR="004459F6" w:rsidRPr="00854B44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854B44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หมู่ที่ </w:t>
            </w:r>
            <w:r w:rsidR="00854B44" w:rsidRPr="00854B44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5</w:t>
            </w:r>
          </w:p>
          <w:p w:rsidR="004459F6" w:rsidRPr="00AA6901" w:rsidRDefault="004459F6" w:rsidP="00E00CA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4459F6" w:rsidRPr="00AA6901" w:rsidRDefault="004459F6" w:rsidP="00E00CA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459F6" w:rsidRPr="00D92557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D9255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กองช่าง</w:t>
            </w:r>
          </w:p>
          <w:p w:rsidR="004459F6" w:rsidRPr="00D92557" w:rsidRDefault="004459F6" w:rsidP="00E00CA6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4459F6" w:rsidRPr="00D92557" w:rsidRDefault="004459F6" w:rsidP="00E00CA6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578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8F46F5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34" style="position:absolute;z-index:252150784;mso-position-horizontal-relative:text;mso-position-vertical-relative:text" from=".4pt,19pt" to="76.4pt,19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459F6" w:rsidRPr="00F57DAC" w:rsidTr="00E00CA6">
        <w:trPr>
          <w:trHeight w:val="1820"/>
        </w:trPr>
        <w:tc>
          <w:tcPr>
            <w:tcW w:w="709" w:type="dxa"/>
          </w:tcPr>
          <w:p w:rsidR="004459F6" w:rsidRPr="000836A0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8</w:t>
            </w:r>
            <w:r w:rsidRPr="000836A0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.</w:t>
            </w:r>
          </w:p>
        </w:tc>
        <w:tc>
          <w:tcPr>
            <w:tcW w:w="1559" w:type="dxa"/>
          </w:tcPr>
          <w:p w:rsidR="004459F6" w:rsidRPr="00E33ADB" w:rsidRDefault="00E33ADB" w:rsidP="00E00CA6">
            <w:pPr>
              <w:rPr>
                <w:rFonts w:ascii="TH SarabunIT๙" w:eastAsia="Calibri" w:hAnsi="TH SarabunIT๙" w:cs="TH SarabunIT๙"/>
                <w:color w:val="FF0000"/>
                <w:sz w:val="30"/>
                <w:szCs w:val="30"/>
                <w:cs/>
              </w:rPr>
            </w:pPr>
            <w:r w:rsidRPr="00E33ADB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โครงการก่อสร้างถนนคอนกรีตเสริมเหล็กสายบ้านหมอแบบ</w:t>
            </w:r>
            <w:r w:rsidRPr="00E33ADB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 </w:t>
            </w:r>
            <w:r w:rsidRPr="00E33ADB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หมู่ที่ 6</w:t>
            </w:r>
          </w:p>
        </w:tc>
        <w:tc>
          <w:tcPr>
            <w:tcW w:w="3260" w:type="dxa"/>
          </w:tcPr>
          <w:p w:rsidR="004459F6" w:rsidRPr="00E33ADB" w:rsidRDefault="00E33ADB" w:rsidP="004459F6">
            <w:pPr>
              <w:spacing w:after="240"/>
              <w:ind w:right="-50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E33ADB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ขนาดผิวจราจร กว้าง 5 เมตร ยาว 130 เมตร หนา 0.15 เมตร หรือพื้นที่ผิวจราจรไม่น้อยกว่า 650 ตารางเมตร รายละเอียดตามแบบรูปรายการที่กำหนด </w:t>
            </w:r>
            <w:r w:rsidRPr="00E33ADB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276" w:type="dxa"/>
          </w:tcPr>
          <w:p w:rsidR="004459F6" w:rsidRPr="00E33ADB" w:rsidRDefault="00E33ADB" w:rsidP="00E00CA6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E33ADB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471</w:t>
            </w:r>
            <w:r w:rsidRPr="00E33ADB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,000</w:t>
            </w:r>
          </w:p>
        </w:tc>
        <w:tc>
          <w:tcPr>
            <w:tcW w:w="992" w:type="dxa"/>
          </w:tcPr>
          <w:p w:rsidR="004459F6" w:rsidRPr="00E33ADB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E33ADB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หมู่ที่ </w:t>
            </w:r>
            <w:r w:rsidR="00E33ADB" w:rsidRPr="00E33ADB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6</w:t>
            </w:r>
          </w:p>
        </w:tc>
        <w:tc>
          <w:tcPr>
            <w:tcW w:w="1276" w:type="dxa"/>
          </w:tcPr>
          <w:p w:rsidR="004459F6" w:rsidRPr="00D92557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D9255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กองช่าง</w:t>
            </w:r>
          </w:p>
          <w:p w:rsidR="004459F6" w:rsidRPr="00D92557" w:rsidRDefault="004459F6" w:rsidP="00E00CA6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578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Default="004459F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8F46F5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35" style="position:absolute;z-index:252151808;mso-position-horizontal-relative:text;mso-position-vertical-relative:text" from="-1.1pt,18.65pt" to="74.9pt,19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459F6" w:rsidRPr="00F57DAC" w:rsidTr="00E00CA6">
        <w:trPr>
          <w:trHeight w:val="1485"/>
        </w:trPr>
        <w:tc>
          <w:tcPr>
            <w:tcW w:w="709" w:type="dxa"/>
          </w:tcPr>
          <w:p w:rsidR="004459F6" w:rsidRPr="000836A0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9</w:t>
            </w:r>
            <w:r w:rsidRPr="000836A0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.</w:t>
            </w:r>
          </w:p>
          <w:p w:rsidR="004459F6" w:rsidRPr="000836A0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4459F6" w:rsidRPr="000836A0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4459F6" w:rsidRPr="000836A0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4459F6" w:rsidRPr="000836A0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:rsidR="004459F6" w:rsidRPr="00774A6E" w:rsidRDefault="00774A6E" w:rsidP="00774A6E">
            <w:pPr>
              <w:spacing w:after="120"/>
              <w:rPr>
                <w:rFonts w:ascii="TH SarabunIT๙" w:eastAsia="Calibri" w:hAnsi="TH SarabunIT๙" w:cs="TH SarabunIT๙"/>
                <w:color w:val="FF0000"/>
                <w:sz w:val="30"/>
                <w:szCs w:val="30"/>
                <w:cs/>
              </w:rPr>
            </w:pPr>
            <w:r w:rsidRPr="00774A6E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โครงการ</w:t>
            </w:r>
            <w:r w:rsidRPr="00774A6E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ก่อสร้างถนนคอนกรีตเสริมเหล็กสายบ้านนายประยูร - ถนนสาย 4105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774A6E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หมู่ที่ 6</w:t>
            </w:r>
          </w:p>
        </w:tc>
        <w:tc>
          <w:tcPr>
            <w:tcW w:w="3260" w:type="dxa"/>
          </w:tcPr>
          <w:p w:rsidR="004459F6" w:rsidRPr="00774A6E" w:rsidRDefault="00774A6E" w:rsidP="004459F6">
            <w:pPr>
              <w:spacing w:after="240"/>
              <w:ind w:right="-50"/>
              <w:rPr>
                <w:rFonts w:ascii="TH SarabunIT๙" w:eastAsia="Calibri" w:hAnsi="TH SarabunIT๙" w:cs="TH SarabunIT๙"/>
                <w:color w:val="FF0000"/>
                <w:sz w:val="30"/>
                <w:szCs w:val="30"/>
                <w:cs/>
              </w:rPr>
            </w:pPr>
            <w:r w:rsidRPr="00774A6E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ขนาดผิวจราจร กว้าง 5 เมตร ยาว 130 เมตร หนา 0.15 เมตร หรือพื้นที่ผิวจราจรไม่น้อยกว่า 650 ตารางเมตร รายละเอียดตามแบบรูปรายการที่กำหนด</w:t>
            </w:r>
          </w:p>
        </w:tc>
        <w:tc>
          <w:tcPr>
            <w:tcW w:w="1276" w:type="dxa"/>
          </w:tcPr>
          <w:p w:rsidR="004459F6" w:rsidRPr="00774A6E" w:rsidRDefault="00774A6E" w:rsidP="00E00CA6">
            <w:pPr>
              <w:jc w:val="center"/>
              <w:rPr>
                <w:rFonts w:ascii="TH SarabunIT๙" w:eastAsia="Calibri" w:hAnsi="TH SarabunIT๙" w:cs="TH SarabunIT๙"/>
                <w:color w:val="FF0000"/>
                <w:sz w:val="30"/>
                <w:szCs w:val="30"/>
                <w:cs/>
              </w:rPr>
            </w:pPr>
            <w:r w:rsidRPr="00774A6E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471,000</w:t>
            </w:r>
          </w:p>
        </w:tc>
        <w:tc>
          <w:tcPr>
            <w:tcW w:w="992" w:type="dxa"/>
          </w:tcPr>
          <w:p w:rsidR="004459F6" w:rsidRPr="00774A6E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74A6E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หมู่ที่ </w:t>
            </w:r>
            <w:r w:rsidR="00774A6E" w:rsidRPr="00774A6E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6</w:t>
            </w:r>
          </w:p>
        </w:tc>
        <w:tc>
          <w:tcPr>
            <w:tcW w:w="1276" w:type="dxa"/>
          </w:tcPr>
          <w:p w:rsidR="004459F6" w:rsidRPr="00D92557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D9255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กองช่าง</w:t>
            </w:r>
          </w:p>
          <w:p w:rsidR="004459F6" w:rsidRPr="00F56EF5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Default="004459F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8F46F5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36" style="position:absolute;z-index:252152832;mso-position-horizontal-relative:text;mso-position-vertical-relative:text" from=".4pt,19.85pt" to="76.4pt,20.6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459F6" w:rsidRPr="00F57DAC" w:rsidTr="00E00CA6">
        <w:trPr>
          <w:trHeight w:val="2300"/>
        </w:trPr>
        <w:tc>
          <w:tcPr>
            <w:tcW w:w="709" w:type="dxa"/>
          </w:tcPr>
          <w:p w:rsidR="004459F6" w:rsidRPr="000836A0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10</w:t>
            </w:r>
            <w:r w:rsidRPr="000836A0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.</w:t>
            </w:r>
          </w:p>
          <w:p w:rsidR="004459F6" w:rsidRPr="000836A0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4459F6" w:rsidRPr="000836A0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4459F6" w:rsidRPr="000836A0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:rsidR="004459F6" w:rsidRPr="00422378" w:rsidRDefault="00422378" w:rsidP="00E00CA6">
            <w:pPr>
              <w:rPr>
                <w:rFonts w:ascii="TH SarabunIT๙" w:eastAsia="Calibri" w:hAnsi="TH SarabunIT๙" w:cs="TH SarabunIT๙"/>
                <w:color w:val="FF0000"/>
                <w:sz w:val="30"/>
                <w:szCs w:val="30"/>
                <w:cs/>
              </w:rPr>
            </w:pPr>
            <w:r w:rsidRPr="0042237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โครงการขุดเจาะบ่อบาดาล 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 </w:t>
            </w:r>
            <w:r w:rsidRPr="0042237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หมู่ที่ 7</w:t>
            </w:r>
          </w:p>
        </w:tc>
        <w:tc>
          <w:tcPr>
            <w:tcW w:w="3260" w:type="dxa"/>
          </w:tcPr>
          <w:p w:rsidR="004459F6" w:rsidRPr="00422378" w:rsidRDefault="00422378" w:rsidP="00E00CA6">
            <w:pPr>
              <w:ind w:right="-50"/>
              <w:rPr>
                <w:rFonts w:ascii="TH SarabunIT๙" w:eastAsia="Calibri" w:hAnsi="TH SarabunIT๙" w:cs="TH SarabunIT๙"/>
                <w:color w:val="FF0000"/>
                <w:sz w:val="30"/>
                <w:szCs w:val="30"/>
                <w:cs/>
              </w:rPr>
            </w:pPr>
            <w:r w:rsidRPr="0042237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ขุดเจาะบ่อบาดาล ขนาดเส้นผ่าศูนย์กลาง 6 นิ้ว ความลึกไม่น้อยกว่า 120 เมตร และปริมาณน้ำไม่น้อยกว่า 5 ลบ.ม./ชม.รายละเอียดตามแบบรูปรายการที่กำหนด</w:t>
            </w:r>
          </w:p>
        </w:tc>
        <w:tc>
          <w:tcPr>
            <w:tcW w:w="1276" w:type="dxa"/>
          </w:tcPr>
          <w:p w:rsidR="004459F6" w:rsidRPr="00435FCB" w:rsidRDefault="00435FCB" w:rsidP="00E00CA6">
            <w:pPr>
              <w:jc w:val="center"/>
              <w:rPr>
                <w:rFonts w:ascii="TH SarabunIT๙" w:eastAsia="Calibri" w:hAnsi="TH SarabunIT๙" w:cs="TH SarabunIT๙"/>
                <w:color w:val="FF0000"/>
                <w:sz w:val="30"/>
                <w:szCs w:val="30"/>
                <w:cs/>
              </w:rPr>
            </w:pPr>
            <w:r w:rsidRPr="00435FCB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406</w:t>
            </w:r>
            <w:r w:rsidRPr="00435FCB">
              <w:rPr>
                <w:rFonts w:ascii="TH SarabunIT๙" w:eastAsia="Calibri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992" w:type="dxa"/>
          </w:tcPr>
          <w:p w:rsidR="004459F6" w:rsidRPr="00435FCB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35FCB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หมู่ที่ </w:t>
            </w:r>
            <w:r w:rsidR="00435FCB" w:rsidRPr="00435FCB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7</w:t>
            </w:r>
          </w:p>
        </w:tc>
        <w:tc>
          <w:tcPr>
            <w:tcW w:w="1276" w:type="dxa"/>
          </w:tcPr>
          <w:p w:rsidR="004459F6" w:rsidRPr="00D92557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D9255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กองช่าง</w:t>
            </w:r>
          </w:p>
          <w:p w:rsidR="004459F6" w:rsidRPr="00F56EF5" w:rsidRDefault="004459F6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Default="004459F6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8F46F5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37" style="position:absolute;z-index:252153856;mso-position-horizontal-relative:text;mso-position-vertical-relative:text" from="2.65pt,19.35pt" to="78.65pt,20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459F6" w:rsidRPr="00F57DAC" w:rsidRDefault="004459F6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459F6" w:rsidRDefault="004459F6" w:rsidP="004459F6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4459F6" w:rsidRDefault="004459F6" w:rsidP="004459F6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E8291D" w:rsidRDefault="00E8291D" w:rsidP="00E8291D">
      <w:pPr>
        <w:pStyle w:val="a3"/>
        <w:tabs>
          <w:tab w:val="left" w:pos="10260"/>
          <w:tab w:val="left" w:pos="13960"/>
        </w:tabs>
        <w:spacing w:after="240"/>
        <w:jc w:val="right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</w:rPr>
        <w:lastRenderedPageBreak/>
        <w:t>9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8291D" w:rsidRPr="00F57DAC" w:rsidTr="00E00CA6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E8291D" w:rsidRPr="00F57DAC" w:rsidRDefault="00E8291D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E8291D" w:rsidRPr="00F57DAC" w:rsidRDefault="00E8291D" w:rsidP="00E00CA6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E8291D" w:rsidRPr="00F57DAC" w:rsidRDefault="00E8291D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8291D" w:rsidRPr="00F57DAC" w:rsidRDefault="00E8291D" w:rsidP="00E00CA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E8291D" w:rsidRPr="00F57DAC" w:rsidRDefault="00E8291D" w:rsidP="00E00C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8291D" w:rsidRPr="00F57DAC" w:rsidRDefault="00E8291D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8291D" w:rsidRPr="00F57DAC" w:rsidRDefault="00E8291D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8291D" w:rsidRPr="00F57DAC" w:rsidRDefault="00E8291D" w:rsidP="00E00CA6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8291D" w:rsidRPr="00F57DAC" w:rsidRDefault="00E8291D" w:rsidP="00E00CA6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7</w:t>
            </w:r>
          </w:p>
        </w:tc>
      </w:tr>
      <w:tr w:rsidR="00E8291D" w:rsidRPr="00F57DAC" w:rsidTr="00E00CA6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8291D" w:rsidRPr="00F57DAC" w:rsidRDefault="00E8291D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E8291D" w:rsidRPr="00F57DAC" w:rsidRDefault="00E8291D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E8291D" w:rsidRPr="00F57DAC" w:rsidRDefault="00E8291D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8291D" w:rsidRPr="00F57DAC" w:rsidRDefault="00E8291D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E8291D" w:rsidRPr="00F57DAC" w:rsidRDefault="00E8291D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E8291D" w:rsidRPr="00F57DAC" w:rsidRDefault="00E8291D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E8291D" w:rsidRPr="00F57DAC" w:rsidRDefault="00E8291D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8291D" w:rsidRPr="00F57DAC" w:rsidRDefault="00E8291D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8291D" w:rsidRPr="00F57DAC" w:rsidRDefault="00E8291D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8291D" w:rsidRPr="00F57DAC" w:rsidRDefault="00E8291D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8291D" w:rsidRPr="00F57DAC" w:rsidRDefault="00E8291D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8291D" w:rsidRPr="00F57DAC" w:rsidRDefault="00E8291D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8291D" w:rsidRPr="00F57DAC" w:rsidRDefault="00E8291D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8291D" w:rsidRPr="00F57DAC" w:rsidRDefault="00E8291D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8291D" w:rsidRPr="00F57DAC" w:rsidRDefault="00E8291D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8291D" w:rsidRPr="00F57DAC" w:rsidRDefault="00E8291D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E8291D" w:rsidRPr="00F57DAC" w:rsidTr="00E00CA6">
        <w:trPr>
          <w:trHeight w:val="1809"/>
        </w:trPr>
        <w:tc>
          <w:tcPr>
            <w:tcW w:w="709" w:type="dxa"/>
          </w:tcPr>
          <w:p w:rsidR="00E8291D" w:rsidRPr="000836A0" w:rsidRDefault="00E8291D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11</w:t>
            </w:r>
            <w:r w:rsidRPr="000836A0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.</w:t>
            </w:r>
          </w:p>
        </w:tc>
        <w:tc>
          <w:tcPr>
            <w:tcW w:w="1559" w:type="dxa"/>
          </w:tcPr>
          <w:p w:rsidR="00E8291D" w:rsidRPr="00B96DD6" w:rsidRDefault="00B96DD6" w:rsidP="00E00CA6">
            <w:pPr>
              <w:rPr>
                <w:rFonts w:ascii="TH SarabunIT๙" w:hAnsi="TH SarabunIT๙" w:cs="TH SarabunIT๙"/>
                <w:color w:val="C00000"/>
                <w:sz w:val="30"/>
                <w:szCs w:val="30"/>
                <w:cs/>
              </w:rPr>
            </w:pPr>
            <w:r w:rsidRPr="00B96DD6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โครงการปรับปรุง</w:t>
            </w:r>
            <w:r w:rsidRPr="00B96DD6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/</w:t>
            </w:r>
            <w:r w:rsidRPr="00B96DD6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ซ่อมแซมระบบประปาหมู่บ้าน หมู่ที่ 8</w:t>
            </w:r>
          </w:p>
        </w:tc>
        <w:tc>
          <w:tcPr>
            <w:tcW w:w="3260" w:type="dxa"/>
          </w:tcPr>
          <w:p w:rsidR="00E8291D" w:rsidRPr="00B96DD6" w:rsidRDefault="00B96DD6" w:rsidP="00E00CA6">
            <w:pPr>
              <w:ind w:right="-5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B96DD6">
              <w:rPr>
                <w:rFonts w:ascii="TH SarabunIT๙" w:eastAsia="Calibri" w:hAnsi="TH SarabunIT๙" w:cs="TH SarabunIT๙"/>
                <w:color w:val="000000" w:themeColor="text1"/>
                <w:sz w:val="30"/>
                <w:szCs w:val="30"/>
                <w:cs/>
              </w:rPr>
              <w:t>ซ่อมเปลี่ยนเครื่องสูบน้ำไฟฟ้าแบบจุ่มใต้น้ำ พร้อมตู้ควบคุมไฟฟ้า และรายการอื่นตามแบบรูปรายการที่</w:t>
            </w:r>
            <w:r w:rsidRPr="00B96DD6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กำหนด</w:t>
            </w:r>
          </w:p>
        </w:tc>
        <w:tc>
          <w:tcPr>
            <w:tcW w:w="1276" w:type="dxa"/>
          </w:tcPr>
          <w:p w:rsidR="00E8291D" w:rsidRPr="00B96DD6" w:rsidRDefault="00B96DD6" w:rsidP="00E00CA6">
            <w:pPr>
              <w:jc w:val="center"/>
              <w:rPr>
                <w:rFonts w:ascii="TH SarabunIT๙" w:hAnsi="TH SarabunIT๙" w:cs="TH SarabunIT๙"/>
                <w:color w:val="C00000"/>
                <w:sz w:val="30"/>
                <w:szCs w:val="30"/>
                <w:cs/>
              </w:rPr>
            </w:pPr>
            <w:r w:rsidRPr="00B96DD6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128</w:t>
            </w:r>
            <w:r w:rsidRPr="00B96DD6">
              <w:rPr>
                <w:rFonts w:ascii="TH SarabunIT๙" w:eastAsia="Calibri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992" w:type="dxa"/>
          </w:tcPr>
          <w:p w:rsidR="00E8291D" w:rsidRPr="00B96DD6" w:rsidRDefault="00E8291D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B96DD6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หมู่ที่ </w:t>
            </w:r>
            <w:r w:rsidR="00B96DD6" w:rsidRPr="00B96DD6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8</w:t>
            </w:r>
          </w:p>
          <w:p w:rsidR="00E8291D" w:rsidRPr="00E8291D" w:rsidRDefault="00E8291D" w:rsidP="00E00CA6">
            <w:pPr>
              <w:jc w:val="center"/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</w:p>
          <w:p w:rsidR="00E8291D" w:rsidRPr="00E8291D" w:rsidRDefault="00E8291D" w:rsidP="00E00CA6">
            <w:pPr>
              <w:jc w:val="center"/>
              <w:rPr>
                <w:rFonts w:ascii="TH SarabunIT๙" w:hAnsi="TH SarabunIT๙" w:cs="TH SarabunIT๙"/>
                <w:color w:val="C0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8291D" w:rsidRPr="00D92557" w:rsidRDefault="00E8291D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D9255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กองช่าง</w:t>
            </w:r>
          </w:p>
          <w:p w:rsidR="00E8291D" w:rsidRPr="00D92557" w:rsidRDefault="00E8291D" w:rsidP="00E00CA6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E8291D" w:rsidRPr="00D92557" w:rsidRDefault="00E8291D" w:rsidP="00E00CA6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578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8F46F5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39" style="position:absolute;z-index:252155904;mso-position-horizontal-relative:text;mso-position-vertical-relative:text" from=".4pt,19pt" to="76.4pt,19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291D" w:rsidRPr="00F57DAC" w:rsidTr="00E00CA6">
        <w:trPr>
          <w:trHeight w:val="1820"/>
        </w:trPr>
        <w:tc>
          <w:tcPr>
            <w:tcW w:w="709" w:type="dxa"/>
          </w:tcPr>
          <w:p w:rsidR="00E8291D" w:rsidRPr="000836A0" w:rsidRDefault="00E8291D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12</w:t>
            </w:r>
            <w:r w:rsidRPr="000836A0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.</w:t>
            </w:r>
          </w:p>
        </w:tc>
        <w:tc>
          <w:tcPr>
            <w:tcW w:w="1559" w:type="dxa"/>
          </w:tcPr>
          <w:p w:rsidR="00E8291D" w:rsidRPr="00B96DD6" w:rsidRDefault="00B96DD6" w:rsidP="00B96DD6">
            <w:pPr>
              <w:spacing w:after="240"/>
              <w:rPr>
                <w:rFonts w:ascii="TH SarabunIT๙" w:eastAsia="Calibri" w:hAnsi="TH SarabunIT๙" w:cs="TH SarabunIT๙"/>
                <w:color w:val="C00000"/>
                <w:sz w:val="30"/>
                <w:szCs w:val="30"/>
                <w:cs/>
              </w:rPr>
            </w:pPr>
            <w:r w:rsidRPr="00B96DD6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โครงการซ่อมสร้างถนนแอส</w:t>
            </w:r>
            <w:proofErr w:type="spellStart"/>
            <w:r w:rsidRPr="00B96DD6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ฟัลท์</w:t>
            </w:r>
            <w:proofErr w:type="spellEnd"/>
            <w:r w:rsidRPr="00B96DD6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ติกคอนกรีต รหัสทางหลวงท้องถิ่น นศ.ถ.75-059 สายแยกวัดสระ - สระเคียน 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 </w:t>
            </w:r>
            <w:r w:rsidRPr="00B96DD6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หมู่ที่ 8</w:t>
            </w:r>
          </w:p>
        </w:tc>
        <w:tc>
          <w:tcPr>
            <w:tcW w:w="3260" w:type="dxa"/>
          </w:tcPr>
          <w:p w:rsidR="00E8291D" w:rsidRPr="00B96DD6" w:rsidRDefault="00B96DD6" w:rsidP="00E00CA6">
            <w:pPr>
              <w:spacing w:after="240"/>
              <w:ind w:right="-50"/>
              <w:rPr>
                <w:rFonts w:ascii="TH SarabunIT๙" w:hAnsi="TH SarabunIT๙" w:cs="TH SarabunIT๙"/>
                <w:color w:val="C00000"/>
                <w:sz w:val="30"/>
                <w:szCs w:val="30"/>
                <w:cs/>
              </w:rPr>
            </w:pPr>
            <w:r w:rsidRPr="00B96DD6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ขนาดผิวจราจร กว้าง 6 เมตร ยาว 180 เมตร หนา 0.05 เมตร หรือพื้นที่ผิวจราจรไม่น้อยกว่า 3</w:t>
            </w:r>
            <w:r w:rsidRPr="00B96DD6">
              <w:rPr>
                <w:rFonts w:ascii="TH SarabunIT๙" w:eastAsia="Calibri" w:hAnsi="TH SarabunIT๙" w:cs="TH SarabunIT๙"/>
                <w:sz w:val="30"/>
                <w:szCs w:val="30"/>
              </w:rPr>
              <w:t>,</w:t>
            </w:r>
            <w:r w:rsidRPr="00B96DD6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670 ตารางเมตร รายละเอียดตามแบบรูปรายการที่กำหนด</w:t>
            </w:r>
            <w:r w:rsidRPr="00B96DD6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1276" w:type="dxa"/>
          </w:tcPr>
          <w:p w:rsidR="00E8291D" w:rsidRPr="00B96DD6" w:rsidRDefault="00B96DD6" w:rsidP="00E00CA6">
            <w:pPr>
              <w:jc w:val="center"/>
              <w:rPr>
                <w:rFonts w:ascii="TH SarabunIT๙" w:hAnsi="TH SarabunIT๙" w:cs="TH SarabunIT๙"/>
                <w:color w:val="C00000"/>
                <w:sz w:val="30"/>
                <w:szCs w:val="30"/>
                <w:cs/>
              </w:rPr>
            </w:pPr>
            <w:r w:rsidRPr="00B96DD6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499</w:t>
            </w:r>
            <w:r w:rsidRPr="00B96DD6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,000</w:t>
            </w:r>
          </w:p>
        </w:tc>
        <w:tc>
          <w:tcPr>
            <w:tcW w:w="992" w:type="dxa"/>
          </w:tcPr>
          <w:p w:rsidR="00E8291D" w:rsidRPr="00B96DD6" w:rsidRDefault="00E8291D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B96DD6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หมู่ที่ </w:t>
            </w:r>
            <w:r w:rsidR="00B96DD6" w:rsidRPr="00B96DD6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8</w:t>
            </w:r>
          </w:p>
        </w:tc>
        <w:tc>
          <w:tcPr>
            <w:tcW w:w="1276" w:type="dxa"/>
          </w:tcPr>
          <w:p w:rsidR="00E8291D" w:rsidRPr="00D92557" w:rsidRDefault="00E8291D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D9255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กองช่าง</w:t>
            </w:r>
          </w:p>
          <w:p w:rsidR="00E8291D" w:rsidRPr="00D92557" w:rsidRDefault="00E8291D" w:rsidP="00E00CA6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578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Default="00E8291D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8F46F5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40" style="position:absolute;z-index:252156928;mso-position-horizontal-relative:text;mso-position-vertical-relative:text" from="-1.1pt,18.65pt" to="74.9pt,19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291D" w:rsidRPr="00F57DAC" w:rsidTr="00E00CA6">
        <w:trPr>
          <w:trHeight w:val="1485"/>
        </w:trPr>
        <w:tc>
          <w:tcPr>
            <w:tcW w:w="709" w:type="dxa"/>
          </w:tcPr>
          <w:p w:rsidR="00E8291D" w:rsidRPr="000836A0" w:rsidRDefault="00E8291D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13</w:t>
            </w:r>
            <w:r w:rsidRPr="000836A0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.</w:t>
            </w:r>
          </w:p>
          <w:p w:rsidR="00E8291D" w:rsidRPr="000836A0" w:rsidRDefault="00E8291D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E8291D" w:rsidRPr="000836A0" w:rsidRDefault="00E8291D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E8291D" w:rsidRPr="000836A0" w:rsidRDefault="00E8291D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E8291D" w:rsidRPr="000836A0" w:rsidRDefault="00E8291D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:rsidR="00E8291D" w:rsidRPr="00C13247" w:rsidRDefault="00C13247" w:rsidP="00E00CA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0"/>
                <w:szCs w:val="30"/>
                <w:cs/>
              </w:rPr>
            </w:pPr>
            <w:r w:rsidRPr="00C13247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โครงการก่อสร้างถนนคอนกรีตเสริมเหล็กสายราชปราศรัย </w:t>
            </w:r>
            <w:r w:rsidRPr="00C13247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 </w:t>
            </w:r>
            <w:r w:rsidRPr="00C13247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หมู่ที่ 9</w:t>
            </w:r>
          </w:p>
        </w:tc>
        <w:tc>
          <w:tcPr>
            <w:tcW w:w="3260" w:type="dxa"/>
          </w:tcPr>
          <w:p w:rsidR="00E8291D" w:rsidRPr="00C13247" w:rsidRDefault="00C13247" w:rsidP="00E00CA6">
            <w:pPr>
              <w:spacing w:after="240"/>
              <w:ind w:right="-50"/>
              <w:rPr>
                <w:rFonts w:ascii="TH SarabunIT๙" w:eastAsia="Calibri" w:hAnsi="TH SarabunIT๙" w:cs="TH SarabunIT๙"/>
                <w:color w:val="C00000"/>
                <w:sz w:val="30"/>
                <w:szCs w:val="30"/>
                <w:cs/>
              </w:rPr>
            </w:pPr>
            <w:r w:rsidRPr="00C13247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ขนาดผิวจราจร กว้าง 5 เมตร ยาว 21 เมตร หนา 0.15 เมตร หรือพื้นที่ผิวจราจรไม่น้อยกว่า 105 ตารางเมตร รายละเอียดตามแบบรูปรายการที่กำหนด </w:t>
            </w:r>
            <w:r w:rsidRPr="00C13247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1276" w:type="dxa"/>
          </w:tcPr>
          <w:p w:rsidR="00E8291D" w:rsidRPr="00E8291D" w:rsidRDefault="00C13247" w:rsidP="00E00CA6">
            <w:pPr>
              <w:jc w:val="center"/>
              <w:rPr>
                <w:rFonts w:ascii="TH SarabunIT๙" w:eastAsia="Calibri" w:hAnsi="TH SarabunIT๙" w:cs="TH SarabunIT๙"/>
                <w:color w:val="C00000"/>
                <w:sz w:val="30"/>
                <w:szCs w:val="30"/>
                <w:cs/>
              </w:rPr>
            </w:pPr>
            <w:r w:rsidRPr="002304C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76</w:t>
            </w:r>
            <w:r w:rsidRPr="002304C7">
              <w:rPr>
                <w:rFonts w:ascii="TH SarabunIT๙" w:eastAsia="Calibri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E8291D" w:rsidRPr="00C13247" w:rsidRDefault="00E8291D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1324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หมู่ที่ </w:t>
            </w:r>
            <w:r w:rsidR="00C13247" w:rsidRPr="00C1324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9</w:t>
            </w:r>
          </w:p>
        </w:tc>
        <w:tc>
          <w:tcPr>
            <w:tcW w:w="1276" w:type="dxa"/>
          </w:tcPr>
          <w:p w:rsidR="00E8291D" w:rsidRPr="00D92557" w:rsidRDefault="00E8291D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D9255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กองช่าง</w:t>
            </w:r>
          </w:p>
          <w:p w:rsidR="00E8291D" w:rsidRPr="00F56EF5" w:rsidRDefault="00E8291D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Default="00E8291D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8F46F5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41" style="position:absolute;z-index:252157952;mso-position-horizontal-relative:text;mso-position-vertical-relative:text" from=".4pt,19.85pt" to="76.4pt,20.6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8291D" w:rsidRPr="00F57DAC" w:rsidRDefault="00E8291D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8291D" w:rsidRDefault="00E8291D" w:rsidP="00E8291D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4459F6" w:rsidRDefault="004459F6" w:rsidP="004459F6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362AEB" w:rsidRDefault="00362AEB" w:rsidP="00D42BFE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  <w:b w:val="0"/>
          <w:bCs w:val="0"/>
        </w:rPr>
      </w:pPr>
    </w:p>
    <w:p w:rsidR="00C13247" w:rsidRDefault="00C13247" w:rsidP="00D42BFE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  <w:b w:val="0"/>
          <w:bCs w:val="0"/>
        </w:rPr>
      </w:pPr>
    </w:p>
    <w:p w:rsidR="00C13247" w:rsidRDefault="00C13247" w:rsidP="00D42BFE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  <w:b w:val="0"/>
          <w:bCs w:val="0"/>
        </w:rPr>
      </w:pPr>
    </w:p>
    <w:p w:rsidR="00EA17A7" w:rsidRDefault="00EA17A7" w:rsidP="00EA17A7">
      <w:pPr>
        <w:pStyle w:val="a3"/>
        <w:tabs>
          <w:tab w:val="left" w:pos="10260"/>
          <w:tab w:val="left" w:pos="13960"/>
        </w:tabs>
        <w:spacing w:after="240"/>
        <w:jc w:val="right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</w:rPr>
        <w:lastRenderedPageBreak/>
        <w:t>10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A17A7" w:rsidRPr="00F57DAC" w:rsidTr="00E00CA6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EA17A7" w:rsidRPr="00F57DAC" w:rsidRDefault="00EA17A7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EA17A7" w:rsidRPr="00F57DAC" w:rsidRDefault="00EA17A7" w:rsidP="00E00CA6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EA17A7" w:rsidRPr="00F57DAC" w:rsidRDefault="00EA17A7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A17A7" w:rsidRPr="00F57DAC" w:rsidRDefault="00EA17A7" w:rsidP="00E00CA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EA17A7" w:rsidRPr="00F57DAC" w:rsidRDefault="00EA17A7" w:rsidP="00E00C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A17A7" w:rsidRPr="00F57DAC" w:rsidRDefault="00EA17A7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A17A7" w:rsidRPr="00F57DAC" w:rsidRDefault="00EA17A7" w:rsidP="00E00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A17A7" w:rsidRPr="00F57DAC" w:rsidRDefault="00EA17A7" w:rsidP="00E00CA6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6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A17A7" w:rsidRPr="00F57DAC" w:rsidRDefault="00EA17A7" w:rsidP="00E00CA6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7</w:t>
            </w:r>
          </w:p>
        </w:tc>
      </w:tr>
      <w:tr w:rsidR="00EA17A7" w:rsidRPr="00F57DAC" w:rsidTr="00E00CA6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A17A7" w:rsidRPr="00F57DAC" w:rsidRDefault="00EA17A7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EA17A7" w:rsidRPr="00F57DAC" w:rsidRDefault="00EA17A7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EA17A7" w:rsidRPr="00F57DAC" w:rsidRDefault="00EA17A7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A17A7" w:rsidRPr="00F57DAC" w:rsidRDefault="00EA17A7" w:rsidP="00E00C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EA17A7" w:rsidRPr="00F57DAC" w:rsidRDefault="00EA17A7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EA17A7" w:rsidRPr="00F57DAC" w:rsidRDefault="00EA17A7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EA17A7" w:rsidRPr="00F57DAC" w:rsidRDefault="00EA17A7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17A7" w:rsidRPr="00F57DAC" w:rsidRDefault="00EA17A7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17A7" w:rsidRPr="00F57DAC" w:rsidRDefault="00EA17A7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17A7" w:rsidRPr="00F57DAC" w:rsidRDefault="00EA17A7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17A7" w:rsidRPr="00F57DAC" w:rsidRDefault="00EA17A7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17A7" w:rsidRPr="00F57DAC" w:rsidRDefault="00EA17A7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17A7" w:rsidRPr="00F57DAC" w:rsidRDefault="00EA17A7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17A7" w:rsidRPr="00F57DAC" w:rsidRDefault="00EA17A7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17A7" w:rsidRPr="00F57DAC" w:rsidRDefault="00EA17A7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A17A7" w:rsidRPr="00F57DAC" w:rsidRDefault="00EA17A7" w:rsidP="00E00CA6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EA17A7" w:rsidRPr="00F57DAC" w:rsidTr="00E00CA6">
        <w:trPr>
          <w:trHeight w:val="1809"/>
        </w:trPr>
        <w:tc>
          <w:tcPr>
            <w:tcW w:w="709" w:type="dxa"/>
          </w:tcPr>
          <w:p w:rsidR="00EA17A7" w:rsidRPr="000836A0" w:rsidRDefault="00EA17A7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14</w:t>
            </w:r>
            <w:r w:rsidRPr="000836A0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.</w:t>
            </w:r>
          </w:p>
        </w:tc>
        <w:tc>
          <w:tcPr>
            <w:tcW w:w="1559" w:type="dxa"/>
          </w:tcPr>
          <w:p w:rsidR="00EA17A7" w:rsidRPr="00EA17A7" w:rsidRDefault="00EA17A7" w:rsidP="00E00CA6">
            <w:pPr>
              <w:rPr>
                <w:rFonts w:ascii="TH SarabunIT๙" w:hAnsi="TH SarabunIT๙" w:cs="TH SarabunIT๙"/>
                <w:color w:val="C00000"/>
                <w:sz w:val="30"/>
                <w:szCs w:val="30"/>
                <w:cs/>
              </w:rPr>
            </w:pPr>
            <w:r w:rsidRPr="00EA17A7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โครงการก่อสร้างถนนคอนกรีตเสริมเหล็กสายบ้านนายโสภณ หมู่ที่ 10</w:t>
            </w:r>
          </w:p>
        </w:tc>
        <w:tc>
          <w:tcPr>
            <w:tcW w:w="3260" w:type="dxa"/>
          </w:tcPr>
          <w:p w:rsidR="00EA17A7" w:rsidRPr="00EA17A7" w:rsidRDefault="00EA17A7" w:rsidP="00E00CA6">
            <w:pPr>
              <w:ind w:right="-5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EA17A7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ขนาดผิวจราจร กว้าง 5 เมตร ยาว 130 เมตร หนา 0.15 เมตร หรือพื้นที่ผิวจราจรไม่น้อยกว่า 650 ตารางเมตร รายละเอียดตามแบบรูปรายการที่กำหนด</w:t>
            </w:r>
          </w:p>
        </w:tc>
        <w:tc>
          <w:tcPr>
            <w:tcW w:w="1276" w:type="dxa"/>
          </w:tcPr>
          <w:p w:rsidR="00EA17A7" w:rsidRPr="00EA17A7" w:rsidRDefault="00EA17A7" w:rsidP="00E00CA6">
            <w:pPr>
              <w:jc w:val="center"/>
              <w:rPr>
                <w:rFonts w:ascii="TH SarabunIT๙" w:hAnsi="TH SarabunIT๙" w:cs="TH SarabunIT๙"/>
                <w:color w:val="C00000"/>
                <w:sz w:val="30"/>
                <w:szCs w:val="30"/>
                <w:cs/>
              </w:rPr>
            </w:pPr>
            <w:r w:rsidRPr="00EA17A7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498,000</w:t>
            </w:r>
          </w:p>
        </w:tc>
        <w:tc>
          <w:tcPr>
            <w:tcW w:w="992" w:type="dxa"/>
          </w:tcPr>
          <w:p w:rsidR="00EA17A7" w:rsidRPr="00B96DD6" w:rsidRDefault="00EA17A7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B96DD6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10</w:t>
            </w:r>
          </w:p>
          <w:p w:rsidR="00EA17A7" w:rsidRPr="00E8291D" w:rsidRDefault="00EA17A7" w:rsidP="00E00CA6">
            <w:pPr>
              <w:jc w:val="center"/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</w:p>
          <w:p w:rsidR="00EA17A7" w:rsidRPr="00E8291D" w:rsidRDefault="00EA17A7" w:rsidP="00E00CA6">
            <w:pPr>
              <w:jc w:val="center"/>
              <w:rPr>
                <w:rFonts w:ascii="TH SarabunIT๙" w:hAnsi="TH SarabunIT๙" w:cs="TH SarabunIT๙"/>
                <w:color w:val="C0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A17A7" w:rsidRPr="00D92557" w:rsidRDefault="00EA17A7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D9255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กองช่าง</w:t>
            </w:r>
          </w:p>
          <w:p w:rsidR="00EA17A7" w:rsidRPr="00D92557" w:rsidRDefault="00EA17A7" w:rsidP="00E00CA6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EA17A7" w:rsidRPr="00D92557" w:rsidRDefault="00EA17A7" w:rsidP="00E00CA6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578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8F46F5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43" style="position:absolute;z-index:252160000;mso-position-horizontal-relative:text;mso-position-vertical-relative:text" from=".4pt,19pt" to="76.4pt,19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17A7" w:rsidRPr="00F57DAC" w:rsidTr="00E00CA6">
        <w:trPr>
          <w:trHeight w:val="1820"/>
        </w:trPr>
        <w:tc>
          <w:tcPr>
            <w:tcW w:w="709" w:type="dxa"/>
          </w:tcPr>
          <w:p w:rsidR="00EA17A7" w:rsidRPr="000836A0" w:rsidRDefault="00EA17A7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15</w:t>
            </w:r>
            <w:r w:rsidRPr="000836A0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.</w:t>
            </w:r>
          </w:p>
        </w:tc>
        <w:tc>
          <w:tcPr>
            <w:tcW w:w="1559" w:type="dxa"/>
          </w:tcPr>
          <w:p w:rsidR="00EA17A7" w:rsidRPr="000A7B10" w:rsidRDefault="000A7B10" w:rsidP="00E00CA6">
            <w:pPr>
              <w:spacing w:after="240"/>
              <w:rPr>
                <w:rFonts w:ascii="TH SarabunIT๙" w:eastAsia="Calibri" w:hAnsi="TH SarabunIT๙" w:cs="TH SarabunIT๙"/>
                <w:color w:val="C00000"/>
                <w:sz w:val="30"/>
                <w:szCs w:val="30"/>
                <w:cs/>
              </w:rPr>
            </w:pPr>
            <w:r w:rsidRPr="000A7B10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โครงการก่อสร้างถนนคอนกรีตเสริมเหล็กสายซอยตาถั่ว 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 </w:t>
            </w:r>
            <w:r w:rsidRPr="000A7B10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หมู่ที่ 11</w:t>
            </w:r>
          </w:p>
        </w:tc>
        <w:tc>
          <w:tcPr>
            <w:tcW w:w="3260" w:type="dxa"/>
          </w:tcPr>
          <w:p w:rsidR="00EA17A7" w:rsidRPr="00E00CA6" w:rsidRDefault="00E00CA6" w:rsidP="00E00CA6">
            <w:pPr>
              <w:spacing w:after="240"/>
              <w:ind w:right="-50"/>
              <w:rPr>
                <w:rFonts w:ascii="TH SarabunIT๙" w:hAnsi="TH SarabunIT๙" w:cs="TH SarabunIT๙"/>
                <w:color w:val="C00000"/>
                <w:sz w:val="30"/>
                <w:szCs w:val="30"/>
                <w:cs/>
              </w:rPr>
            </w:pPr>
            <w:r w:rsidRPr="00E00CA6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ขนาดผิวจราจร กว้าง 4 เมตร ยาว 150 เมตร หนา 0.15 เมตร หรือพื้นที่ผิวจราจรไม่น้อยกว่า 600 ตารางเมตร รายละเอียดตามแบบรูปรายการที่กำหนด</w:t>
            </w:r>
          </w:p>
        </w:tc>
        <w:tc>
          <w:tcPr>
            <w:tcW w:w="1276" w:type="dxa"/>
          </w:tcPr>
          <w:p w:rsidR="00EA17A7" w:rsidRPr="00E00CA6" w:rsidRDefault="00E00CA6" w:rsidP="00E00CA6">
            <w:pPr>
              <w:jc w:val="center"/>
              <w:rPr>
                <w:rFonts w:ascii="TH SarabunIT๙" w:hAnsi="TH SarabunIT๙" w:cs="TH SarabunIT๙"/>
                <w:color w:val="C00000"/>
                <w:sz w:val="30"/>
                <w:szCs w:val="30"/>
                <w:cs/>
              </w:rPr>
            </w:pPr>
            <w:r w:rsidRPr="00E00CA6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435</w:t>
            </w:r>
            <w:r w:rsidRPr="00E00CA6">
              <w:rPr>
                <w:rFonts w:ascii="TH SarabunIT๙" w:eastAsia="Calibri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992" w:type="dxa"/>
          </w:tcPr>
          <w:p w:rsidR="00EA17A7" w:rsidRPr="00B96DD6" w:rsidRDefault="00EA17A7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B96DD6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หมู่ที่ </w:t>
            </w:r>
            <w:r w:rsidR="00E00CA6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11</w:t>
            </w:r>
          </w:p>
        </w:tc>
        <w:tc>
          <w:tcPr>
            <w:tcW w:w="1276" w:type="dxa"/>
          </w:tcPr>
          <w:p w:rsidR="00EA17A7" w:rsidRPr="00D92557" w:rsidRDefault="00EA17A7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D9255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กองช่าง</w:t>
            </w:r>
          </w:p>
          <w:p w:rsidR="00EA17A7" w:rsidRPr="00D92557" w:rsidRDefault="00EA17A7" w:rsidP="00E00CA6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578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Default="00EA17A7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8F46F5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44" style="position:absolute;z-index:252161024;mso-position-horizontal-relative:text;mso-position-vertical-relative:text" from="-1.1pt,18.65pt" to="74.9pt,19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17A7" w:rsidRPr="00F57DAC" w:rsidTr="00E00CA6">
        <w:trPr>
          <w:trHeight w:val="1485"/>
        </w:trPr>
        <w:tc>
          <w:tcPr>
            <w:tcW w:w="709" w:type="dxa"/>
          </w:tcPr>
          <w:p w:rsidR="00EA17A7" w:rsidRPr="000836A0" w:rsidRDefault="00EA17A7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16</w:t>
            </w:r>
            <w:r w:rsidRPr="000836A0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.</w:t>
            </w:r>
          </w:p>
          <w:p w:rsidR="00EA17A7" w:rsidRPr="000836A0" w:rsidRDefault="00EA17A7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EA17A7" w:rsidRPr="000836A0" w:rsidRDefault="00EA17A7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EA17A7" w:rsidRPr="000836A0" w:rsidRDefault="00EA17A7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EA17A7" w:rsidRPr="000836A0" w:rsidRDefault="00EA17A7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:rsidR="00EA17A7" w:rsidRPr="00E00CA6" w:rsidRDefault="00E00CA6" w:rsidP="00E00CA6">
            <w:pPr>
              <w:spacing w:after="120"/>
              <w:rPr>
                <w:rFonts w:ascii="TH SarabunIT๙" w:eastAsia="Calibri" w:hAnsi="TH SarabunIT๙" w:cs="TH SarabunIT๙"/>
                <w:color w:val="C00000"/>
                <w:sz w:val="30"/>
                <w:szCs w:val="30"/>
                <w:cs/>
              </w:rPr>
            </w:pPr>
            <w:r w:rsidRPr="00E00CA6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โครงการก่อสร้างถนนคอนกรีตเสริมเหล็กสายซอยร่วมใจ </w:t>
            </w: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E00CA6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หมู่ที่ 11</w:t>
            </w:r>
          </w:p>
        </w:tc>
        <w:tc>
          <w:tcPr>
            <w:tcW w:w="3260" w:type="dxa"/>
          </w:tcPr>
          <w:p w:rsidR="00EA17A7" w:rsidRPr="00E00CA6" w:rsidRDefault="00E00CA6" w:rsidP="00E00CA6">
            <w:pPr>
              <w:spacing w:after="240"/>
              <w:ind w:right="-50"/>
              <w:rPr>
                <w:rFonts w:ascii="TH SarabunIT๙" w:eastAsia="Calibri" w:hAnsi="TH SarabunIT๙" w:cs="TH SarabunIT๙"/>
                <w:color w:val="C00000"/>
                <w:sz w:val="30"/>
                <w:szCs w:val="30"/>
                <w:cs/>
              </w:rPr>
            </w:pPr>
            <w:r w:rsidRPr="00E00CA6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ขนาดผิวจราจร กว้าง 4 เมตร ยาว 156 เมตร หนา 0.15 เมตร หรือพื้นที่ผิวจราจรไม่น้อยกว่า 624 ตารางเมตร รายละเอียดตามแบบรูปรายการที่กำหนด </w:t>
            </w:r>
            <w:r w:rsidRPr="00E00CA6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276" w:type="dxa"/>
          </w:tcPr>
          <w:p w:rsidR="00EA17A7" w:rsidRPr="00E00CA6" w:rsidRDefault="00E00CA6" w:rsidP="00E00CA6">
            <w:pPr>
              <w:jc w:val="center"/>
              <w:rPr>
                <w:rFonts w:ascii="TH SarabunIT๙" w:eastAsia="Calibri" w:hAnsi="TH SarabunIT๙" w:cs="TH SarabunIT๙"/>
                <w:color w:val="C00000"/>
                <w:sz w:val="30"/>
                <w:szCs w:val="30"/>
                <w:cs/>
              </w:rPr>
            </w:pPr>
            <w:r w:rsidRPr="00E00CA6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485</w:t>
            </w:r>
            <w:r w:rsidRPr="00E00CA6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,000</w:t>
            </w:r>
          </w:p>
        </w:tc>
        <w:tc>
          <w:tcPr>
            <w:tcW w:w="992" w:type="dxa"/>
          </w:tcPr>
          <w:p w:rsidR="00EA17A7" w:rsidRPr="00C13247" w:rsidRDefault="00EA17A7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1324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หมู่ที่ </w:t>
            </w:r>
            <w:r w:rsidR="00E00CA6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11</w:t>
            </w:r>
          </w:p>
        </w:tc>
        <w:tc>
          <w:tcPr>
            <w:tcW w:w="1276" w:type="dxa"/>
          </w:tcPr>
          <w:p w:rsidR="00EA17A7" w:rsidRPr="00D92557" w:rsidRDefault="00EA17A7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D9255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กองช่าง</w:t>
            </w:r>
          </w:p>
          <w:p w:rsidR="00EA17A7" w:rsidRPr="00F56EF5" w:rsidRDefault="00EA17A7" w:rsidP="00E00CA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Default="00EA17A7" w:rsidP="00E00CA6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8F46F5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3445" style="position:absolute;z-index:252162048;mso-position-horizontal-relative:text;mso-position-vertical-relative:text" from=".4pt,19.85pt" to="76.4pt,20.6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A17A7" w:rsidRPr="00F57DAC" w:rsidRDefault="00EA17A7" w:rsidP="00E00C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A17A7" w:rsidRDefault="00EA17A7" w:rsidP="00EA17A7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EA17A7" w:rsidRDefault="00EA17A7" w:rsidP="00EA17A7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C13247" w:rsidRPr="00D42BFE" w:rsidRDefault="00C13247" w:rsidP="00D42BFE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  <w:b w:val="0"/>
          <w:bCs w:val="0"/>
        </w:rPr>
      </w:pPr>
    </w:p>
    <w:sectPr w:rsidR="00C13247" w:rsidRPr="00D42BFE" w:rsidSect="00F57DAC">
      <w:pgSz w:w="16840" w:h="11907" w:orient="landscape" w:code="9"/>
      <w:pgMar w:top="1134" w:right="255" w:bottom="284" w:left="56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46F5" w:rsidRDefault="008F46F5">
      <w:r>
        <w:separator/>
      </w:r>
    </w:p>
  </w:endnote>
  <w:endnote w:type="continuationSeparator" w:id="0">
    <w:p w:rsidR="008F46F5" w:rsidRDefault="008F4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46F5" w:rsidRDefault="008F46F5">
      <w:r>
        <w:separator/>
      </w:r>
    </w:p>
  </w:footnote>
  <w:footnote w:type="continuationSeparator" w:id="0">
    <w:p w:rsidR="008F46F5" w:rsidRDefault="008F4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0CA6" w:rsidRDefault="00E00CA6" w:rsidP="00374F40">
    <w:pPr>
      <w:pStyle w:val="a6"/>
      <w:framePr w:wrap="around" w:vAnchor="text" w:hAnchor="margin" w:xAlign="right" w:y="1"/>
      <w:rPr>
        <w:rStyle w:val="a8"/>
      </w:rPr>
    </w:pPr>
    <w:r>
      <w:rPr>
        <w:rStyle w:val="a8"/>
        <w:cs/>
      </w:rPr>
      <w:fldChar w:fldCharType="begin"/>
    </w:r>
    <w:r>
      <w:rPr>
        <w:rStyle w:val="a8"/>
      </w:rPr>
      <w:instrText xml:space="preserve">PAGE  </w:instrText>
    </w:r>
    <w:r>
      <w:rPr>
        <w:rStyle w:val="a8"/>
        <w:cs/>
      </w:rPr>
      <w:fldChar w:fldCharType="end"/>
    </w:r>
  </w:p>
  <w:p w:rsidR="00E00CA6" w:rsidRDefault="00E00CA6" w:rsidP="00374F40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0CA6" w:rsidRDefault="00E00CA6" w:rsidP="00374F40">
    <w:pPr>
      <w:pStyle w:val="a6"/>
      <w:ind w:right="360"/>
      <w:rPr>
        <w:cs/>
      </w:rPr>
    </w:pPr>
    <w:r>
      <w:rPr>
        <w:rFonts w:hint="cs"/>
        <w:cs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 w15:restartNumberingAfterBreak="0">
    <w:nsid w:val="03810F3B"/>
    <w:multiLevelType w:val="hybridMultilevel"/>
    <w:tmpl w:val="C5723EF4"/>
    <w:lvl w:ilvl="0" w:tplc="A5E6E138">
      <w:start w:val="1"/>
      <w:numFmt w:val="bullet"/>
      <w:lvlText w:val="-"/>
      <w:lvlJc w:val="left"/>
      <w:pPr>
        <w:ind w:left="1815" w:hanging="360"/>
      </w:pPr>
      <w:rPr>
        <w:rFonts w:ascii="TH SarabunIT๙" w:eastAsia="Times New Roman" w:hAnsi="TH SarabunIT๙" w:cs="TH SarabunIT๙" w:hint="default"/>
        <w:i/>
      </w:rPr>
    </w:lvl>
    <w:lvl w:ilvl="1" w:tplc="040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" w15:restartNumberingAfterBreak="0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3" w15:restartNumberingAfterBreak="0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 w15:restartNumberingAfterBreak="0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6" w15:restartNumberingAfterBreak="0">
    <w:nsid w:val="1076232D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7" w15:restartNumberingAfterBreak="0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9" w15:restartNumberingAfterBreak="0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10" w15:restartNumberingAfterBreak="0">
    <w:nsid w:val="22403B6D"/>
    <w:multiLevelType w:val="multilevel"/>
    <w:tmpl w:val="18B2C66E"/>
    <w:lvl w:ilvl="0">
      <w:start w:val="1"/>
      <w:numFmt w:val="decimal"/>
      <w:lvlText w:val="(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8640" w:hanging="144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2600" w:hanging="180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6560" w:hanging="2160"/>
      </w:pPr>
      <w:rPr>
        <w:rFonts w:hint="default"/>
      </w:rPr>
    </w:lvl>
  </w:abstractNum>
  <w:abstractNum w:abstractNumId="11" w15:restartNumberingAfterBreak="0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2" w15:restartNumberingAfterBreak="0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3" w15:restartNumberingAfterBreak="0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40BE7067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16" w15:restartNumberingAfterBreak="0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7" w15:restartNumberingAfterBreak="0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8" w15:restartNumberingAfterBreak="0">
    <w:nsid w:val="50BB6BC9"/>
    <w:multiLevelType w:val="multilevel"/>
    <w:tmpl w:val="34CCE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28"/>
      </w:rPr>
    </w:lvl>
    <w:lvl w:ilvl="1">
      <w:start w:val="1"/>
      <w:numFmt w:val="decimal"/>
      <w:isLgl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3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80" w:hanging="1800"/>
      </w:pPr>
      <w:rPr>
        <w:rFonts w:hint="default"/>
      </w:rPr>
    </w:lvl>
  </w:abstractNum>
  <w:abstractNum w:abstractNumId="19" w15:restartNumberingAfterBreak="0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40515D3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1" w15:restartNumberingAfterBreak="0">
    <w:nsid w:val="59D871DF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2" w15:restartNumberingAfterBreak="0">
    <w:nsid w:val="61FA1248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3" w15:restartNumberingAfterBreak="0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24" w15:restartNumberingAfterBreak="0">
    <w:nsid w:val="69941BDB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5" w15:restartNumberingAfterBreak="0">
    <w:nsid w:val="6F100E1A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num w:numId="1">
    <w:abstractNumId w:val="16"/>
  </w:num>
  <w:num w:numId="2">
    <w:abstractNumId w:val="11"/>
  </w:num>
  <w:num w:numId="3">
    <w:abstractNumId w:val="2"/>
  </w:num>
  <w:num w:numId="4">
    <w:abstractNumId w:val="8"/>
  </w:num>
  <w:num w:numId="5">
    <w:abstractNumId w:val="0"/>
  </w:num>
  <w:num w:numId="6">
    <w:abstractNumId w:val="23"/>
  </w:num>
  <w:num w:numId="7">
    <w:abstractNumId w:val="9"/>
  </w:num>
  <w:num w:numId="8">
    <w:abstractNumId w:val="18"/>
  </w:num>
  <w:num w:numId="9">
    <w:abstractNumId w:val="19"/>
  </w:num>
  <w:num w:numId="10">
    <w:abstractNumId w:val="5"/>
  </w:num>
  <w:num w:numId="11">
    <w:abstractNumId w:val="7"/>
  </w:num>
  <w:num w:numId="12">
    <w:abstractNumId w:val="13"/>
  </w:num>
  <w:num w:numId="13">
    <w:abstractNumId w:val="4"/>
  </w:num>
  <w:num w:numId="14">
    <w:abstractNumId w:val="17"/>
  </w:num>
  <w:num w:numId="15">
    <w:abstractNumId w:val="14"/>
  </w:num>
  <w:num w:numId="16">
    <w:abstractNumId w:val="3"/>
  </w:num>
  <w:num w:numId="17">
    <w:abstractNumId w:val="12"/>
  </w:num>
  <w:num w:numId="18">
    <w:abstractNumId w:val="6"/>
  </w:num>
  <w:num w:numId="19">
    <w:abstractNumId w:val="25"/>
  </w:num>
  <w:num w:numId="20">
    <w:abstractNumId w:val="15"/>
  </w:num>
  <w:num w:numId="21">
    <w:abstractNumId w:val="24"/>
  </w:num>
  <w:num w:numId="22">
    <w:abstractNumId w:val="21"/>
  </w:num>
  <w:num w:numId="23">
    <w:abstractNumId w:val="20"/>
  </w:num>
  <w:num w:numId="24">
    <w:abstractNumId w:val="22"/>
  </w:num>
  <w:num w:numId="25">
    <w:abstractNumId w:val="1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3446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EEB"/>
    <w:rsid w:val="00001B4D"/>
    <w:rsid w:val="00002834"/>
    <w:rsid w:val="000031E6"/>
    <w:rsid w:val="00004074"/>
    <w:rsid w:val="00005C6E"/>
    <w:rsid w:val="0000602C"/>
    <w:rsid w:val="00006A94"/>
    <w:rsid w:val="00006C71"/>
    <w:rsid w:val="00007072"/>
    <w:rsid w:val="00007CC5"/>
    <w:rsid w:val="00007E80"/>
    <w:rsid w:val="00007EA4"/>
    <w:rsid w:val="00007FEB"/>
    <w:rsid w:val="000102D7"/>
    <w:rsid w:val="00010B09"/>
    <w:rsid w:val="00012472"/>
    <w:rsid w:val="00012E22"/>
    <w:rsid w:val="000138F8"/>
    <w:rsid w:val="00013960"/>
    <w:rsid w:val="00013AB0"/>
    <w:rsid w:val="00014192"/>
    <w:rsid w:val="00014401"/>
    <w:rsid w:val="000168B5"/>
    <w:rsid w:val="00017488"/>
    <w:rsid w:val="00017792"/>
    <w:rsid w:val="00022FB8"/>
    <w:rsid w:val="000239A1"/>
    <w:rsid w:val="00023C32"/>
    <w:rsid w:val="00023D56"/>
    <w:rsid w:val="00026E37"/>
    <w:rsid w:val="0002780E"/>
    <w:rsid w:val="00032A17"/>
    <w:rsid w:val="00033330"/>
    <w:rsid w:val="000337DD"/>
    <w:rsid w:val="000337E3"/>
    <w:rsid w:val="000341E7"/>
    <w:rsid w:val="00034530"/>
    <w:rsid w:val="0003505F"/>
    <w:rsid w:val="0003573E"/>
    <w:rsid w:val="00036FB1"/>
    <w:rsid w:val="00040946"/>
    <w:rsid w:val="00041457"/>
    <w:rsid w:val="000416BA"/>
    <w:rsid w:val="00041DBE"/>
    <w:rsid w:val="000434D9"/>
    <w:rsid w:val="000436F6"/>
    <w:rsid w:val="000444F7"/>
    <w:rsid w:val="00044C07"/>
    <w:rsid w:val="000456A2"/>
    <w:rsid w:val="00046632"/>
    <w:rsid w:val="000471BC"/>
    <w:rsid w:val="00047731"/>
    <w:rsid w:val="000515FB"/>
    <w:rsid w:val="00051FEF"/>
    <w:rsid w:val="00052206"/>
    <w:rsid w:val="0005487B"/>
    <w:rsid w:val="000549B6"/>
    <w:rsid w:val="0005573C"/>
    <w:rsid w:val="00055815"/>
    <w:rsid w:val="000566CA"/>
    <w:rsid w:val="00056C9F"/>
    <w:rsid w:val="00056DF4"/>
    <w:rsid w:val="00056DF9"/>
    <w:rsid w:val="00056E09"/>
    <w:rsid w:val="000610C3"/>
    <w:rsid w:val="00061158"/>
    <w:rsid w:val="000614E7"/>
    <w:rsid w:val="00063F30"/>
    <w:rsid w:val="000641E2"/>
    <w:rsid w:val="0006432B"/>
    <w:rsid w:val="00064BFA"/>
    <w:rsid w:val="00066BD6"/>
    <w:rsid w:val="000670BA"/>
    <w:rsid w:val="00070893"/>
    <w:rsid w:val="00070DB3"/>
    <w:rsid w:val="000711EE"/>
    <w:rsid w:val="00071851"/>
    <w:rsid w:val="000719AD"/>
    <w:rsid w:val="00072B44"/>
    <w:rsid w:val="000736F8"/>
    <w:rsid w:val="00073F68"/>
    <w:rsid w:val="00074312"/>
    <w:rsid w:val="00074445"/>
    <w:rsid w:val="00074E9F"/>
    <w:rsid w:val="00075003"/>
    <w:rsid w:val="000752A4"/>
    <w:rsid w:val="00075B24"/>
    <w:rsid w:val="00076BBE"/>
    <w:rsid w:val="00077D5C"/>
    <w:rsid w:val="000808E6"/>
    <w:rsid w:val="00081493"/>
    <w:rsid w:val="000815E7"/>
    <w:rsid w:val="00081A3F"/>
    <w:rsid w:val="00082187"/>
    <w:rsid w:val="00083262"/>
    <w:rsid w:val="000836A0"/>
    <w:rsid w:val="000841B6"/>
    <w:rsid w:val="0008547A"/>
    <w:rsid w:val="0008573E"/>
    <w:rsid w:val="00086485"/>
    <w:rsid w:val="000871F9"/>
    <w:rsid w:val="0008774F"/>
    <w:rsid w:val="00087F89"/>
    <w:rsid w:val="0009142E"/>
    <w:rsid w:val="0009192F"/>
    <w:rsid w:val="00091E13"/>
    <w:rsid w:val="00091ECF"/>
    <w:rsid w:val="00092773"/>
    <w:rsid w:val="00093098"/>
    <w:rsid w:val="0009461F"/>
    <w:rsid w:val="000947FD"/>
    <w:rsid w:val="00094A8D"/>
    <w:rsid w:val="000953C2"/>
    <w:rsid w:val="00095852"/>
    <w:rsid w:val="00095A4A"/>
    <w:rsid w:val="00096122"/>
    <w:rsid w:val="00096486"/>
    <w:rsid w:val="000966C7"/>
    <w:rsid w:val="00096A16"/>
    <w:rsid w:val="00096D94"/>
    <w:rsid w:val="000970C7"/>
    <w:rsid w:val="0009743D"/>
    <w:rsid w:val="00097636"/>
    <w:rsid w:val="00097800"/>
    <w:rsid w:val="00097B69"/>
    <w:rsid w:val="00097BA0"/>
    <w:rsid w:val="000A05AD"/>
    <w:rsid w:val="000A0987"/>
    <w:rsid w:val="000A21AC"/>
    <w:rsid w:val="000A2F74"/>
    <w:rsid w:val="000A409F"/>
    <w:rsid w:val="000A4F87"/>
    <w:rsid w:val="000A5FDF"/>
    <w:rsid w:val="000A668F"/>
    <w:rsid w:val="000A67CB"/>
    <w:rsid w:val="000A71B8"/>
    <w:rsid w:val="000A7B10"/>
    <w:rsid w:val="000B043D"/>
    <w:rsid w:val="000B17C4"/>
    <w:rsid w:val="000B197B"/>
    <w:rsid w:val="000B3977"/>
    <w:rsid w:val="000B44C3"/>
    <w:rsid w:val="000B5333"/>
    <w:rsid w:val="000B5842"/>
    <w:rsid w:val="000B5934"/>
    <w:rsid w:val="000B6B27"/>
    <w:rsid w:val="000B79CA"/>
    <w:rsid w:val="000B7AF5"/>
    <w:rsid w:val="000B7B0E"/>
    <w:rsid w:val="000B7DDC"/>
    <w:rsid w:val="000B7F7E"/>
    <w:rsid w:val="000C1CD8"/>
    <w:rsid w:val="000C21E9"/>
    <w:rsid w:val="000C2392"/>
    <w:rsid w:val="000C2797"/>
    <w:rsid w:val="000C2D0E"/>
    <w:rsid w:val="000C391B"/>
    <w:rsid w:val="000C54C0"/>
    <w:rsid w:val="000C59BE"/>
    <w:rsid w:val="000C6C5A"/>
    <w:rsid w:val="000C76DD"/>
    <w:rsid w:val="000D0AD1"/>
    <w:rsid w:val="000D0C57"/>
    <w:rsid w:val="000D0DD2"/>
    <w:rsid w:val="000D0EF7"/>
    <w:rsid w:val="000D15C1"/>
    <w:rsid w:val="000D2434"/>
    <w:rsid w:val="000D2D99"/>
    <w:rsid w:val="000D2F19"/>
    <w:rsid w:val="000D460E"/>
    <w:rsid w:val="000D5968"/>
    <w:rsid w:val="000D6BD2"/>
    <w:rsid w:val="000D737B"/>
    <w:rsid w:val="000D7762"/>
    <w:rsid w:val="000E0CBD"/>
    <w:rsid w:val="000E1135"/>
    <w:rsid w:val="000E24E7"/>
    <w:rsid w:val="000E3A00"/>
    <w:rsid w:val="000E4A50"/>
    <w:rsid w:val="000E6779"/>
    <w:rsid w:val="000E69E1"/>
    <w:rsid w:val="000E70BD"/>
    <w:rsid w:val="000F0A43"/>
    <w:rsid w:val="000F2B89"/>
    <w:rsid w:val="000F38AB"/>
    <w:rsid w:val="000F4A69"/>
    <w:rsid w:val="000F5359"/>
    <w:rsid w:val="000F7979"/>
    <w:rsid w:val="00101638"/>
    <w:rsid w:val="0010215C"/>
    <w:rsid w:val="001029F5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524"/>
    <w:rsid w:val="001074B8"/>
    <w:rsid w:val="00107957"/>
    <w:rsid w:val="001110D3"/>
    <w:rsid w:val="00112F6C"/>
    <w:rsid w:val="00113E53"/>
    <w:rsid w:val="00115954"/>
    <w:rsid w:val="0011767C"/>
    <w:rsid w:val="0012154F"/>
    <w:rsid w:val="0012174B"/>
    <w:rsid w:val="00121AE8"/>
    <w:rsid w:val="00121EDD"/>
    <w:rsid w:val="001237B2"/>
    <w:rsid w:val="00123B1A"/>
    <w:rsid w:val="001255EC"/>
    <w:rsid w:val="00126028"/>
    <w:rsid w:val="00126090"/>
    <w:rsid w:val="00126A3B"/>
    <w:rsid w:val="001304C5"/>
    <w:rsid w:val="00131149"/>
    <w:rsid w:val="00131753"/>
    <w:rsid w:val="00132080"/>
    <w:rsid w:val="00133110"/>
    <w:rsid w:val="001339B2"/>
    <w:rsid w:val="001340DD"/>
    <w:rsid w:val="00135B0F"/>
    <w:rsid w:val="00135BB8"/>
    <w:rsid w:val="00135C12"/>
    <w:rsid w:val="001363A1"/>
    <w:rsid w:val="0013656D"/>
    <w:rsid w:val="00136851"/>
    <w:rsid w:val="00137121"/>
    <w:rsid w:val="00140813"/>
    <w:rsid w:val="0014081E"/>
    <w:rsid w:val="00141764"/>
    <w:rsid w:val="00142ACF"/>
    <w:rsid w:val="0014337D"/>
    <w:rsid w:val="001436A7"/>
    <w:rsid w:val="00145804"/>
    <w:rsid w:val="00150BB5"/>
    <w:rsid w:val="00152510"/>
    <w:rsid w:val="00153F5D"/>
    <w:rsid w:val="00154052"/>
    <w:rsid w:val="001543B8"/>
    <w:rsid w:val="00154A10"/>
    <w:rsid w:val="00155C3B"/>
    <w:rsid w:val="00155F92"/>
    <w:rsid w:val="0015645E"/>
    <w:rsid w:val="001575AD"/>
    <w:rsid w:val="001616D6"/>
    <w:rsid w:val="001616EA"/>
    <w:rsid w:val="00162B77"/>
    <w:rsid w:val="001640FA"/>
    <w:rsid w:val="0016484C"/>
    <w:rsid w:val="00164D14"/>
    <w:rsid w:val="0016657C"/>
    <w:rsid w:val="00167ED1"/>
    <w:rsid w:val="00170CBC"/>
    <w:rsid w:val="0017154F"/>
    <w:rsid w:val="0017197D"/>
    <w:rsid w:val="00171C09"/>
    <w:rsid w:val="00173DBF"/>
    <w:rsid w:val="00173DDA"/>
    <w:rsid w:val="001753BD"/>
    <w:rsid w:val="001755B8"/>
    <w:rsid w:val="00175EC6"/>
    <w:rsid w:val="00177B1B"/>
    <w:rsid w:val="00180E2D"/>
    <w:rsid w:val="001818D3"/>
    <w:rsid w:val="00182070"/>
    <w:rsid w:val="00182747"/>
    <w:rsid w:val="00183206"/>
    <w:rsid w:val="001833DA"/>
    <w:rsid w:val="00184179"/>
    <w:rsid w:val="00184D15"/>
    <w:rsid w:val="00185B5A"/>
    <w:rsid w:val="00186797"/>
    <w:rsid w:val="0018688C"/>
    <w:rsid w:val="0018789C"/>
    <w:rsid w:val="001904F1"/>
    <w:rsid w:val="00190508"/>
    <w:rsid w:val="00192169"/>
    <w:rsid w:val="001928FE"/>
    <w:rsid w:val="00192F20"/>
    <w:rsid w:val="00197C61"/>
    <w:rsid w:val="001A22E4"/>
    <w:rsid w:val="001A4EE6"/>
    <w:rsid w:val="001A58E7"/>
    <w:rsid w:val="001A6C6B"/>
    <w:rsid w:val="001B03A0"/>
    <w:rsid w:val="001B062B"/>
    <w:rsid w:val="001B0CD8"/>
    <w:rsid w:val="001B15D0"/>
    <w:rsid w:val="001B15E7"/>
    <w:rsid w:val="001B3625"/>
    <w:rsid w:val="001B3AD9"/>
    <w:rsid w:val="001B3E1F"/>
    <w:rsid w:val="001B441F"/>
    <w:rsid w:val="001B564B"/>
    <w:rsid w:val="001B6CA8"/>
    <w:rsid w:val="001C0079"/>
    <w:rsid w:val="001C00EF"/>
    <w:rsid w:val="001C06E6"/>
    <w:rsid w:val="001C194F"/>
    <w:rsid w:val="001C21DF"/>
    <w:rsid w:val="001C2AA4"/>
    <w:rsid w:val="001C2B6A"/>
    <w:rsid w:val="001C3872"/>
    <w:rsid w:val="001C46E4"/>
    <w:rsid w:val="001C5BEB"/>
    <w:rsid w:val="001C6420"/>
    <w:rsid w:val="001C6C0F"/>
    <w:rsid w:val="001C6E02"/>
    <w:rsid w:val="001C7989"/>
    <w:rsid w:val="001D13EB"/>
    <w:rsid w:val="001D223F"/>
    <w:rsid w:val="001D295B"/>
    <w:rsid w:val="001D2B1C"/>
    <w:rsid w:val="001D5B24"/>
    <w:rsid w:val="001D5E07"/>
    <w:rsid w:val="001D6976"/>
    <w:rsid w:val="001D6C80"/>
    <w:rsid w:val="001D7193"/>
    <w:rsid w:val="001D7F43"/>
    <w:rsid w:val="001E0597"/>
    <w:rsid w:val="001E0CFE"/>
    <w:rsid w:val="001E22CC"/>
    <w:rsid w:val="001E2C39"/>
    <w:rsid w:val="001E394C"/>
    <w:rsid w:val="001E62A1"/>
    <w:rsid w:val="001E6DDA"/>
    <w:rsid w:val="001F021F"/>
    <w:rsid w:val="001F027A"/>
    <w:rsid w:val="001F0297"/>
    <w:rsid w:val="001F0692"/>
    <w:rsid w:val="001F0C1F"/>
    <w:rsid w:val="001F365B"/>
    <w:rsid w:val="001F3D1D"/>
    <w:rsid w:val="001F425B"/>
    <w:rsid w:val="001F4946"/>
    <w:rsid w:val="001F5AEC"/>
    <w:rsid w:val="001F5B56"/>
    <w:rsid w:val="001F71D4"/>
    <w:rsid w:val="001F7C65"/>
    <w:rsid w:val="001F7F03"/>
    <w:rsid w:val="00200204"/>
    <w:rsid w:val="00201815"/>
    <w:rsid w:val="0020227F"/>
    <w:rsid w:val="002024B6"/>
    <w:rsid w:val="00202675"/>
    <w:rsid w:val="00202F58"/>
    <w:rsid w:val="002038C2"/>
    <w:rsid w:val="00205B8D"/>
    <w:rsid w:val="00207562"/>
    <w:rsid w:val="0021097E"/>
    <w:rsid w:val="002117FD"/>
    <w:rsid w:val="00211B29"/>
    <w:rsid w:val="00213637"/>
    <w:rsid w:val="00213891"/>
    <w:rsid w:val="002138D6"/>
    <w:rsid w:val="00215890"/>
    <w:rsid w:val="002167D1"/>
    <w:rsid w:val="002210D5"/>
    <w:rsid w:val="0022156D"/>
    <w:rsid w:val="00221D51"/>
    <w:rsid w:val="00222482"/>
    <w:rsid w:val="00223A42"/>
    <w:rsid w:val="00223B6F"/>
    <w:rsid w:val="00224655"/>
    <w:rsid w:val="00224DA5"/>
    <w:rsid w:val="00224E1A"/>
    <w:rsid w:val="0022523C"/>
    <w:rsid w:val="00226E25"/>
    <w:rsid w:val="0022714E"/>
    <w:rsid w:val="00227163"/>
    <w:rsid w:val="00231BE6"/>
    <w:rsid w:val="00233060"/>
    <w:rsid w:val="002330D3"/>
    <w:rsid w:val="00234D95"/>
    <w:rsid w:val="00236D02"/>
    <w:rsid w:val="0024071A"/>
    <w:rsid w:val="002407DF"/>
    <w:rsid w:val="00240808"/>
    <w:rsid w:val="00240E11"/>
    <w:rsid w:val="00241117"/>
    <w:rsid w:val="00243D1F"/>
    <w:rsid w:val="0024418D"/>
    <w:rsid w:val="0024744A"/>
    <w:rsid w:val="00247916"/>
    <w:rsid w:val="002503EE"/>
    <w:rsid w:val="00250A2F"/>
    <w:rsid w:val="002550C9"/>
    <w:rsid w:val="0025670D"/>
    <w:rsid w:val="00256C15"/>
    <w:rsid w:val="00257748"/>
    <w:rsid w:val="00261265"/>
    <w:rsid w:val="00261567"/>
    <w:rsid w:val="00262001"/>
    <w:rsid w:val="002628B6"/>
    <w:rsid w:val="00263123"/>
    <w:rsid w:val="00264389"/>
    <w:rsid w:val="0026465F"/>
    <w:rsid w:val="002648A2"/>
    <w:rsid w:val="00264936"/>
    <w:rsid w:val="00264BF7"/>
    <w:rsid w:val="00266141"/>
    <w:rsid w:val="00270C9B"/>
    <w:rsid w:val="00270E2D"/>
    <w:rsid w:val="00272260"/>
    <w:rsid w:val="002724C4"/>
    <w:rsid w:val="00272C62"/>
    <w:rsid w:val="002732C3"/>
    <w:rsid w:val="002737AF"/>
    <w:rsid w:val="00273BD8"/>
    <w:rsid w:val="002748BA"/>
    <w:rsid w:val="00275053"/>
    <w:rsid w:val="00275290"/>
    <w:rsid w:val="0027540E"/>
    <w:rsid w:val="002756EF"/>
    <w:rsid w:val="00275955"/>
    <w:rsid w:val="002762D2"/>
    <w:rsid w:val="00276EF7"/>
    <w:rsid w:val="00276F3A"/>
    <w:rsid w:val="00280324"/>
    <w:rsid w:val="00280B03"/>
    <w:rsid w:val="00280D52"/>
    <w:rsid w:val="00281E05"/>
    <w:rsid w:val="00282048"/>
    <w:rsid w:val="0028247A"/>
    <w:rsid w:val="002827BA"/>
    <w:rsid w:val="00283248"/>
    <w:rsid w:val="0028358F"/>
    <w:rsid w:val="002853BA"/>
    <w:rsid w:val="00285AFC"/>
    <w:rsid w:val="00285E36"/>
    <w:rsid w:val="00286272"/>
    <w:rsid w:val="00287246"/>
    <w:rsid w:val="00287E8B"/>
    <w:rsid w:val="00287FDF"/>
    <w:rsid w:val="0029097D"/>
    <w:rsid w:val="002931C0"/>
    <w:rsid w:val="002949B7"/>
    <w:rsid w:val="002955E3"/>
    <w:rsid w:val="00295B2E"/>
    <w:rsid w:val="00296101"/>
    <w:rsid w:val="00296A18"/>
    <w:rsid w:val="00297676"/>
    <w:rsid w:val="002A154B"/>
    <w:rsid w:val="002A208F"/>
    <w:rsid w:val="002A32DB"/>
    <w:rsid w:val="002A3D2D"/>
    <w:rsid w:val="002A4456"/>
    <w:rsid w:val="002A4C2C"/>
    <w:rsid w:val="002A4CE9"/>
    <w:rsid w:val="002A78F8"/>
    <w:rsid w:val="002A7B2B"/>
    <w:rsid w:val="002B0549"/>
    <w:rsid w:val="002B1509"/>
    <w:rsid w:val="002B16F3"/>
    <w:rsid w:val="002B24BD"/>
    <w:rsid w:val="002B3D5C"/>
    <w:rsid w:val="002B42F8"/>
    <w:rsid w:val="002B49AB"/>
    <w:rsid w:val="002B5A4E"/>
    <w:rsid w:val="002B5AB9"/>
    <w:rsid w:val="002B5FD3"/>
    <w:rsid w:val="002B6640"/>
    <w:rsid w:val="002C03DF"/>
    <w:rsid w:val="002C112C"/>
    <w:rsid w:val="002C17BA"/>
    <w:rsid w:val="002C2522"/>
    <w:rsid w:val="002C300C"/>
    <w:rsid w:val="002C411D"/>
    <w:rsid w:val="002C4551"/>
    <w:rsid w:val="002C5D86"/>
    <w:rsid w:val="002C6A77"/>
    <w:rsid w:val="002C72F4"/>
    <w:rsid w:val="002D0384"/>
    <w:rsid w:val="002D06BF"/>
    <w:rsid w:val="002D0D9E"/>
    <w:rsid w:val="002D1CFF"/>
    <w:rsid w:val="002D23E5"/>
    <w:rsid w:val="002D3828"/>
    <w:rsid w:val="002D3C2D"/>
    <w:rsid w:val="002D3D91"/>
    <w:rsid w:val="002D43E3"/>
    <w:rsid w:val="002D4893"/>
    <w:rsid w:val="002D496D"/>
    <w:rsid w:val="002D4DEB"/>
    <w:rsid w:val="002D561D"/>
    <w:rsid w:val="002D6200"/>
    <w:rsid w:val="002D63DA"/>
    <w:rsid w:val="002D71B2"/>
    <w:rsid w:val="002D79E2"/>
    <w:rsid w:val="002E1476"/>
    <w:rsid w:val="002E17A1"/>
    <w:rsid w:val="002E20C1"/>
    <w:rsid w:val="002E34E7"/>
    <w:rsid w:val="002E5637"/>
    <w:rsid w:val="002E6120"/>
    <w:rsid w:val="002E69AC"/>
    <w:rsid w:val="002E714E"/>
    <w:rsid w:val="002F0DBA"/>
    <w:rsid w:val="002F2F2A"/>
    <w:rsid w:val="002F41AF"/>
    <w:rsid w:val="002F4EB3"/>
    <w:rsid w:val="002F510C"/>
    <w:rsid w:val="002F5A29"/>
    <w:rsid w:val="002F5C7C"/>
    <w:rsid w:val="002F62AA"/>
    <w:rsid w:val="002F7348"/>
    <w:rsid w:val="002F749F"/>
    <w:rsid w:val="002F7B47"/>
    <w:rsid w:val="002F7E76"/>
    <w:rsid w:val="00301369"/>
    <w:rsid w:val="0030211E"/>
    <w:rsid w:val="00302AB1"/>
    <w:rsid w:val="00303247"/>
    <w:rsid w:val="003038D3"/>
    <w:rsid w:val="003042B1"/>
    <w:rsid w:val="00304AA8"/>
    <w:rsid w:val="0031101A"/>
    <w:rsid w:val="00311800"/>
    <w:rsid w:val="003132B9"/>
    <w:rsid w:val="00313699"/>
    <w:rsid w:val="00314789"/>
    <w:rsid w:val="00315D34"/>
    <w:rsid w:val="00317468"/>
    <w:rsid w:val="00317BBD"/>
    <w:rsid w:val="0032107A"/>
    <w:rsid w:val="0032116F"/>
    <w:rsid w:val="00321F07"/>
    <w:rsid w:val="00322110"/>
    <w:rsid w:val="0032228A"/>
    <w:rsid w:val="00322AD6"/>
    <w:rsid w:val="00323092"/>
    <w:rsid w:val="00323423"/>
    <w:rsid w:val="00323453"/>
    <w:rsid w:val="003239B4"/>
    <w:rsid w:val="00324160"/>
    <w:rsid w:val="0032488A"/>
    <w:rsid w:val="00325DFD"/>
    <w:rsid w:val="00326654"/>
    <w:rsid w:val="003271AF"/>
    <w:rsid w:val="00327601"/>
    <w:rsid w:val="003306A0"/>
    <w:rsid w:val="00330C65"/>
    <w:rsid w:val="003314A3"/>
    <w:rsid w:val="00332018"/>
    <w:rsid w:val="00335D65"/>
    <w:rsid w:val="00336B4F"/>
    <w:rsid w:val="00340F94"/>
    <w:rsid w:val="003429CD"/>
    <w:rsid w:val="00343D44"/>
    <w:rsid w:val="00343F58"/>
    <w:rsid w:val="00345487"/>
    <w:rsid w:val="003457A8"/>
    <w:rsid w:val="00346BC2"/>
    <w:rsid w:val="003473CA"/>
    <w:rsid w:val="00347B3D"/>
    <w:rsid w:val="00350784"/>
    <w:rsid w:val="00351DF1"/>
    <w:rsid w:val="003536E1"/>
    <w:rsid w:val="00353934"/>
    <w:rsid w:val="00354225"/>
    <w:rsid w:val="0035466E"/>
    <w:rsid w:val="0035494E"/>
    <w:rsid w:val="00354E93"/>
    <w:rsid w:val="0035530D"/>
    <w:rsid w:val="00355351"/>
    <w:rsid w:val="003557BC"/>
    <w:rsid w:val="00357277"/>
    <w:rsid w:val="00357A1E"/>
    <w:rsid w:val="00360244"/>
    <w:rsid w:val="00360819"/>
    <w:rsid w:val="00361A10"/>
    <w:rsid w:val="00361AD3"/>
    <w:rsid w:val="0036231B"/>
    <w:rsid w:val="00362AEB"/>
    <w:rsid w:val="0036367B"/>
    <w:rsid w:val="00363A54"/>
    <w:rsid w:val="003644E8"/>
    <w:rsid w:val="00364F67"/>
    <w:rsid w:val="003651AF"/>
    <w:rsid w:val="00366859"/>
    <w:rsid w:val="00366C49"/>
    <w:rsid w:val="003673EB"/>
    <w:rsid w:val="0036789F"/>
    <w:rsid w:val="00370014"/>
    <w:rsid w:val="0037139F"/>
    <w:rsid w:val="003725F2"/>
    <w:rsid w:val="00372A81"/>
    <w:rsid w:val="0037328D"/>
    <w:rsid w:val="0037349E"/>
    <w:rsid w:val="003734D2"/>
    <w:rsid w:val="00374F40"/>
    <w:rsid w:val="00375872"/>
    <w:rsid w:val="00376237"/>
    <w:rsid w:val="00381970"/>
    <w:rsid w:val="00381A72"/>
    <w:rsid w:val="00381DAC"/>
    <w:rsid w:val="003829A6"/>
    <w:rsid w:val="00383417"/>
    <w:rsid w:val="0038378D"/>
    <w:rsid w:val="00383FDC"/>
    <w:rsid w:val="0038594C"/>
    <w:rsid w:val="0039036B"/>
    <w:rsid w:val="003905B2"/>
    <w:rsid w:val="00391232"/>
    <w:rsid w:val="00391C6D"/>
    <w:rsid w:val="00391CE1"/>
    <w:rsid w:val="00391F67"/>
    <w:rsid w:val="00392416"/>
    <w:rsid w:val="0039352B"/>
    <w:rsid w:val="0039376B"/>
    <w:rsid w:val="00395E4A"/>
    <w:rsid w:val="0039631B"/>
    <w:rsid w:val="003A05C1"/>
    <w:rsid w:val="003A05FC"/>
    <w:rsid w:val="003A0D18"/>
    <w:rsid w:val="003A23E5"/>
    <w:rsid w:val="003A2C22"/>
    <w:rsid w:val="003A3C22"/>
    <w:rsid w:val="003A424B"/>
    <w:rsid w:val="003A4AC9"/>
    <w:rsid w:val="003A5083"/>
    <w:rsid w:val="003A59C4"/>
    <w:rsid w:val="003A6138"/>
    <w:rsid w:val="003A7B3F"/>
    <w:rsid w:val="003B000A"/>
    <w:rsid w:val="003B0F72"/>
    <w:rsid w:val="003B2312"/>
    <w:rsid w:val="003B356B"/>
    <w:rsid w:val="003B3E1D"/>
    <w:rsid w:val="003B4322"/>
    <w:rsid w:val="003B477F"/>
    <w:rsid w:val="003C11C3"/>
    <w:rsid w:val="003C15FB"/>
    <w:rsid w:val="003C384E"/>
    <w:rsid w:val="003C3A43"/>
    <w:rsid w:val="003C3F1C"/>
    <w:rsid w:val="003C4D23"/>
    <w:rsid w:val="003C4DA6"/>
    <w:rsid w:val="003C711D"/>
    <w:rsid w:val="003C715F"/>
    <w:rsid w:val="003C786C"/>
    <w:rsid w:val="003C788D"/>
    <w:rsid w:val="003D1B50"/>
    <w:rsid w:val="003D20E1"/>
    <w:rsid w:val="003D36D9"/>
    <w:rsid w:val="003D3D54"/>
    <w:rsid w:val="003D51A2"/>
    <w:rsid w:val="003D5FD0"/>
    <w:rsid w:val="003D6918"/>
    <w:rsid w:val="003D6D33"/>
    <w:rsid w:val="003D79EA"/>
    <w:rsid w:val="003E018B"/>
    <w:rsid w:val="003E02DB"/>
    <w:rsid w:val="003E1263"/>
    <w:rsid w:val="003E1B3C"/>
    <w:rsid w:val="003E4F0D"/>
    <w:rsid w:val="003E590C"/>
    <w:rsid w:val="003E5BD7"/>
    <w:rsid w:val="003E69DC"/>
    <w:rsid w:val="003F0DFA"/>
    <w:rsid w:val="003F126A"/>
    <w:rsid w:val="003F40C1"/>
    <w:rsid w:val="003F5946"/>
    <w:rsid w:val="003F60A1"/>
    <w:rsid w:val="003F79C3"/>
    <w:rsid w:val="0040163B"/>
    <w:rsid w:val="00401C10"/>
    <w:rsid w:val="00401CED"/>
    <w:rsid w:val="00402ACD"/>
    <w:rsid w:val="00403822"/>
    <w:rsid w:val="00403DBA"/>
    <w:rsid w:val="004043C6"/>
    <w:rsid w:val="00405672"/>
    <w:rsid w:val="004057E3"/>
    <w:rsid w:val="00405B05"/>
    <w:rsid w:val="00405F8E"/>
    <w:rsid w:val="0040677D"/>
    <w:rsid w:val="00406D30"/>
    <w:rsid w:val="004075D3"/>
    <w:rsid w:val="00410766"/>
    <w:rsid w:val="00410A36"/>
    <w:rsid w:val="00410A44"/>
    <w:rsid w:val="00411290"/>
    <w:rsid w:val="0041190A"/>
    <w:rsid w:val="00411FCC"/>
    <w:rsid w:val="00412936"/>
    <w:rsid w:val="00413DAB"/>
    <w:rsid w:val="00414A31"/>
    <w:rsid w:val="00415245"/>
    <w:rsid w:val="004169CD"/>
    <w:rsid w:val="00416B10"/>
    <w:rsid w:val="00416C65"/>
    <w:rsid w:val="004171C9"/>
    <w:rsid w:val="004204A6"/>
    <w:rsid w:val="004210CA"/>
    <w:rsid w:val="00422378"/>
    <w:rsid w:val="00422879"/>
    <w:rsid w:val="0042305A"/>
    <w:rsid w:val="00424056"/>
    <w:rsid w:val="004248D0"/>
    <w:rsid w:val="00426C3B"/>
    <w:rsid w:val="004271CF"/>
    <w:rsid w:val="00427D44"/>
    <w:rsid w:val="0043186D"/>
    <w:rsid w:val="0043259E"/>
    <w:rsid w:val="00432688"/>
    <w:rsid w:val="00432B9F"/>
    <w:rsid w:val="0043332F"/>
    <w:rsid w:val="00433A76"/>
    <w:rsid w:val="00434230"/>
    <w:rsid w:val="00434622"/>
    <w:rsid w:val="004346EB"/>
    <w:rsid w:val="00435015"/>
    <w:rsid w:val="00435249"/>
    <w:rsid w:val="00435FCB"/>
    <w:rsid w:val="0044167D"/>
    <w:rsid w:val="0044180A"/>
    <w:rsid w:val="00441CCC"/>
    <w:rsid w:val="004437ED"/>
    <w:rsid w:val="004443B9"/>
    <w:rsid w:val="00444507"/>
    <w:rsid w:val="004446DC"/>
    <w:rsid w:val="00444C88"/>
    <w:rsid w:val="00444D5E"/>
    <w:rsid w:val="00444E92"/>
    <w:rsid w:val="00445868"/>
    <w:rsid w:val="004459F6"/>
    <w:rsid w:val="00445A3D"/>
    <w:rsid w:val="00445B2C"/>
    <w:rsid w:val="00447992"/>
    <w:rsid w:val="0045072F"/>
    <w:rsid w:val="004509D4"/>
    <w:rsid w:val="00450A80"/>
    <w:rsid w:val="00451103"/>
    <w:rsid w:val="00453DD0"/>
    <w:rsid w:val="00454C21"/>
    <w:rsid w:val="004557B6"/>
    <w:rsid w:val="00457097"/>
    <w:rsid w:val="004575B8"/>
    <w:rsid w:val="004607AA"/>
    <w:rsid w:val="004627FB"/>
    <w:rsid w:val="00463829"/>
    <w:rsid w:val="004641A5"/>
    <w:rsid w:val="00464FDD"/>
    <w:rsid w:val="004652E0"/>
    <w:rsid w:val="00465D53"/>
    <w:rsid w:val="00467291"/>
    <w:rsid w:val="00467744"/>
    <w:rsid w:val="00470274"/>
    <w:rsid w:val="00470A57"/>
    <w:rsid w:val="00470B5F"/>
    <w:rsid w:val="00470CCD"/>
    <w:rsid w:val="00470D2F"/>
    <w:rsid w:val="00470D7E"/>
    <w:rsid w:val="00472428"/>
    <w:rsid w:val="004730AC"/>
    <w:rsid w:val="0047401C"/>
    <w:rsid w:val="00474399"/>
    <w:rsid w:val="00475424"/>
    <w:rsid w:val="00476054"/>
    <w:rsid w:val="0047712F"/>
    <w:rsid w:val="004805B8"/>
    <w:rsid w:val="00480870"/>
    <w:rsid w:val="00480DBA"/>
    <w:rsid w:val="00481B6E"/>
    <w:rsid w:val="004826B8"/>
    <w:rsid w:val="00483383"/>
    <w:rsid w:val="0048513E"/>
    <w:rsid w:val="00485541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2761"/>
    <w:rsid w:val="00492E2E"/>
    <w:rsid w:val="00493171"/>
    <w:rsid w:val="00493431"/>
    <w:rsid w:val="00495CA3"/>
    <w:rsid w:val="00495F69"/>
    <w:rsid w:val="0049624E"/>
    <w:rsid w:val="00496300"/>
    <w:rsid w:val="00496E30"/>
    <w:rsid w:val="00497199"/>
    <w:rsid w:val="004A02CE"/>
    <w:rsid w:val="004A1659"/>
    <w:rsid w:val="004A181E"/>
    <w:rsid w:val="004A2082"/>
    <w:rsid w:val="004A22CF"/>
    <w:rsid w:val="004A25E5"/>
    <w:rsid w:val="004A452F"/>
    <w:rsid w:val="004A45F9"/>
    <w:rsid w:val="004A4E05"/>
    <w:rsid w:val="004A5FF0"/>
    <w:rsid w:val="004A60AC"/>
    <w:rsid w:val="004A7E7C"/>
    <w:rsid w:val="004B00FC"/>
    <w:rsid w:val="004B3548"/>
    <w:rsid w:val="004B4267"/>
    <w:rsid w:val="004B4EC9"/>
    <w:rsid w:val="004B524D"/>
    <w:rsid w:val="004C21FA"/>
    <w:rsid w:val="004C4687"/>
    <w:rsid w:val="004C5273"/>
    <w:rsid w:val="004C5515"/>
    <w:rsid w:val="004C67C7"/>
    <w:rsid w:val="004C6FA7"/>
    <w:rsid w:val="004D025B"/>
    <w:rsid w:val="004D05F2"/>
    <w:rsid w:val="004D0EA7"/>
    <w:rsid w:val="004D12EC"/>
    <w:rsid w:val="004D1899"/>
    <w:rsid w:val="004D20AA"/>
    <w:rsid w:val="004D3042"/>
    <w:rsid w:val="004D326C"/>
    <w:rsid w:val="004D4A25"/>
    <w:rsid w:val="004D4C11"/>
    <w:rsid w:val="004D5614"/>
    <w:rsid w:val="004D5B43"/>
    <w:rsid w:val="004D6BAB"/>
    <w:rsid w:val="004E1057"/>
    <w:rsid w:val="004E112B"/>
    <w:rsid w:val="004E17E6"/>
    <w:rsid w:val="004E2286"/>
    <w:rsid w:val="004E36D6"/>
    <w:rsid w:val="004E3937"/>
    <w:rsid w:val="004E39E2"/>
    <w:rsid w:val="004E69CB"/>
    <w:rsid w:val="004E71FD"/>
    <w:rsid w:val="004F004B"/>
    <w:rsid w:val="004F0828"/>
    <w:rsid w:val="004F1E8A"/>
    <w:rsid w:val="004F2E2D"/>
    <w:rsid w:val="004F31EC"/>
    <w:rsid w:val="004F491B"/>
    <w:rsid w:val="004F4A80"/>
    <w:rsid w:val="004F4D98"/>
    <w:rsid w:val="004F569C"/>
    <w:rsid w:val="004F56C1"/>
    <w:rsid w:val="004F5A0F"/>
    <w:rsid w:val="004F5C46"/>
    <w:rsid w:val="00500A9B"/>
    <w:rsid w:val="005019FB"/>
    <w:rsid w:val="00501BB6"/>
    <w:rsid w:val="005023A7"/>
    <w:rsid w:val="005039C6"/>
    <w:rsid w:val="005048F5"/>
    <w:rsid w:val="00504AF6"/>
    <w:rsid w:val="00504D14"/>
    <w:rsid w:val="00505790"/>
    <w:rsid w:val="00505FC2"/>
    <w:rsid w:val="00506936"/>
    <w:rsid w:val="00510543"/>
    <w:rsid w:val="0051093A"/>
    <w:rsid w:val="00512263"/>
    <w:rsid w:val="00513072"/>
    <w:rsid w:val="0051550B"/>
    <w:rsid w:val="00515FE2"/>
    <w:rsid w:val="0051696B"/>
    <w:rsid w:val="005172E6"/>
    <w:rsid w:val="005205EF"/>
    <w:rsid w:val="005207B3"/>
    <w:rsid w:val="00521670"/>
    <w:rsid w:val="00521BB6"/>
    <w:rsid w:val="00522B60"/>
    <w:rsid w:val="00523358"/>
    <w:rsid w:val="005235E6"/>
    <w:rsid w:val="0052369B"/>
    <w:rsid w:val="00523C93"/>
    <w:rsid w:val="005243A7"/>
    <w:rsid w:val="00524574"/>
    <w:rsid w:val="00525563"/>
    <w:rsid w:val="00526108"/>
    <w:rsid w:val="00526AFA"/>
    <w:rsid w:val="00531603"/>
    <w:rsid w:val="005325A2"/>
    <w:rsid w:val="00532C5D"/>
    <w:rsid w:val="00533706"/>
    <w:rsid w:val="005337A3"/>
    <w:rsid w:val="0053410D"/>
    <w:rsid w:val="00534170"/>
    <w:rsid w:val="0053420C"/>
    <w:rsid w:val="00534371"/>
    <w:rsid w:val="005356A4"/>
    <w:rsid w:val="00535D23"/>
    <w:rsid w:val="00541ADE"/>
    <w:rsid w:val="00545B72"/>
    <w:rsid w:val="00545C06"/>
    <w:rsid w:val="0054628C"/>
    <w:rsid w:val="00547CED"/>
    <w:rsid w:val="005504F0"/>
    <w:rsid w:val="00550FC4"/>
    <w:rsid w:val="0055238D"/>
    <w:rsid w:val="00553492"/>
    <w:rsid w:val="005536D6"/>
    <w:rsid w:val="005544C8"/>
    <w:rsid w:val="00555513"/>
    <w:rsid w:val="005556F3"/>
    <w:rsid w:val="00555FB9"/>
    <w:rsid w:val="005579D6"/>
    <w:rsid w:val="00560727"/>
    <w:rsid w:val="005607E9"/>
    <w:rsid w:val="0056153F"/>
    <w:rsid w:val="005615CD"/>
    <w:rsid w:val="0056213B"/>
    <w:rsid w:val="00562746"/>
    <w:rsid w:val="0056294D"/>
    <w:rsid w:val="0056313B"/>
    <w:rsid w:val="005631C2"/>
    <w:rsid w:val="005648C8"/>
    <w:rsid w:val="00564BD4"/>
    <w:rsid w:val="0056578F"/>
    <w:rsid w:val="00566226"/>
    <w:rsid w:val="00566ADB"/>
    <w:rsid w:val="00567CA1"/>
    <w:rsid w:val="005707A1"/>
    <w:rsid w:val="005709CF"/>
    <w:rsid w:val="00571E85"/>
    <w:rsid w:val="00571F43"/>
    <w:rsid w:val="00572F38"/>
    <w:rsid w:val="005733AC"/>
    <w:rsid w:val="00573744"/>
    <w:rsid w:val="0057457A"/>
    <w:rsid w:val="005759AA"/>
    <w:rsid w:val="005770D3"/>
    <w:rsid w:val="0057769B"/>
    <w:rsid w:val="0058014E"/>
    <w:rsid w:val="00580B06"/>
    <w:rsid w:val="00581215"/>
    <w:rsid w:val="00582991"/>
    <w:rsid w:val="005838CD"/>
    <w:rsid w:val="00583D6F"/>
    <w:rsid w:val="00584137"/>
    <w:rsid w:val="005846F5"/>
    <w:rsid w:val="0058583A"/>
    <w:rsid w:val="00585D8A"/>
    <w:rsid w:val="00585DAC"/>
    <w:rsid w:val="00586B6E"/>
    <w:rsid w:val="00586D05"/>
    <w:rsid w:val="00587A1E"/>
    <w:rsid w:val="00587AC7"/>
    <w:rsid w:val="00590798"/>
    <w:rsid w:val="0059165F"/>
    <w:rsid w:val="00591D93"/>
    <w:rsid w:val="00591DE0"/>
    <w:rsid w:val="005938A6"/>
    <w:rsid w:val="00593924"/>
    <w:rsid w:val="00593A16"/>
    <w:rsid w:val="0059439C"/>
    <w:rsid w:val="0059508A"/>
    <w:rsid w:val="005952B6"/>
    <w:rsid w:val="00595A5F"/>
    <w:rsid w:val="00596327"/>
    <w:rsid w:val="0059636A"/>
    <w:rsid w:val="005976E7"/>
    <w:rsid w:val="005A0018"/>
    <w:rsid w:val="005A0CAD"/>
    <w:rsid w:val="005A0E19"/>
    <w:rsid w:val="005A1013"/>
    <w:rsid w:val="005A1EB6"/>
    <w:rsid w:val="005A2C76"/>
    <w:rsid w:val="005A3330"/>
    <w:rsid w:val="005A4E3E"/>
    <w:rsid w:val="005A5063"/>
    <w:rsid w:val="005A510B"/>
    <w:rsid w:val="005A5E83"/>
    <w:rsid w:val="005A61BD"/>
    <w:rsid w:val="005A72C6"/>
    <w:rsid w:val="005A73BE"/>
    <w:rsid w:val="005A79CC"/>
    <w:rsid w:val="005A7BCD"/>
    <w:rsid w:val="005A7C24"/>
    <w:rsid w:val="005A7DEA"/>
    <w:rsid w:val="005B04D1"/>
    <w:rsid w:val="005B0EAD"/>
    <w:rsid w:val="005B1632"/>
    <w:rsid w:val="005B1C5E"/>
    <w:rsid w:val="005B2C82"/>
    <w:rsid w:val="005B2E04"/>
    <w:rsid w:val="005B3F79"/>
    <w:rsid w:val="005B71DE"/>
    <w:rsid w:val="005C1009"/>
    <w:rsid w:val="005C100F"/>
    <w:rsid w:val="005C2A8E"/>
    <w:rsid w:val="005C4E56"/>
    <w:rsid w:val="005C535E"/>
    <w:rsid w:val="005C53B1"/>
    <w:rsid w:val="005C6534"/>
    <w:rsid w:val="005C66A8"/>
    <w:rsid w:val="005C6CF8"/>
    <w:rsid w:val="005C7F5F"/>
    <w:rsid w:val="005D0636"/>
    <w:rsid w:val="005D283C"/>
    <w:rsid w:val="005D2CF4"/>
    <w:rsid w:val="005D2F8E"/>
    <w:rsid w:val="005D3EA4"/>
    <w:rsid w:val="005D562A"/>
    <w:rsid w:val="005D6190"/>
    <w:rsid w:val="005E0753"/>
    <w:rsid w:val="005E275B"/>
    <w:rsid w:val="005E4071"/>
    <w:rsid w:val="005E58CB"/>
    <w:rsid w:val="005E7463"/>
    <w:rsid w:val="005E7499"/>
    <w:rsid w:val="005E7585"/>
    <w:rsid w:val="005E7642"/>
    <w:rsid w:val="005E7FF5"/>
    <w:rsid w:val="005F08B7"/>
    <w:rsid w:val="005F0D80"/>
    <w:rsid w:val="005F3A98"/>
    <w:rsid w:val="005F3EA6"/>
    <w:rsid w:val="005F4C04"/>
    <w:rsid w:val="005F56F0"/>
    <w:rsid w:val="005F5746"/>
    <w:rsid w:val="005F5A58"/>
    <w:rsid w:val="005F5D14"/>
    <w:rsid w:val="005F62DF"/>
    <w:rsid w:val="005F6386"/>
    <w:rsid w:val="005F669F"/>
    <w:rsid w:val="005F75FB"/>
    <w:rsid w:val="005F7B44"/>
    <w:rsid w:val="005F7CB7"/>
    <w:rsid w:val="00600185"/>
    <w:rsid w:val="00600A32"/>
    <w:rsid w:val="00601384"/>
    <w:rsid w:val="00602A03"/>
    <w:rsid w:val="00603951"/>
    <w:rsid w:val="00604150"/>
    <w:rsid w:val="00604462"/>
    <w:rsid w:val="00604F9F"/>
    <w:rsid w:val="00605482"/>
    <w:rsid w:val="006065AF"/>
    <w:rsid w:val="00606C32"/>
    <w:rsid w:val="00607354"/>
    <w:rsid w:val="006106F6"/>
    <w:rsid w:val="0061197D"/>
    <w:rsid w:val="00611B98"/>
    <w:rsid w:val="00612633"/>
    <w:rsid w:val="00612C52"/>
    <w:rsid w:val="00613222"/>
    <w:rsid w:val="00614D7A"/>
    <w:rsid w:val="00615217"/>
    <w:rsid w:val="00615E43"/>
    <w:rsid w:val="0061644A"/>
    <w:rsid w:val="006166BE"/>
    <w:rsid w:val="00616866"/>
    <w:rsid w:val="00616992"/>
    <w:rsid w:val="0061709A"/>
    <w:rsid w:val="0062115C"/>
    <w:rsid w:val="006217E1"/>
    <w:rsid w:val="0062188D"/>
    <w:rsid w:val="00622163"/>
    <w:rsid w:val="00622650"/>
    <w:rsid w:val="006226D0"/>
    <w:rsid w:val="00623199"/>
    <w:rsid w:val="0062342A"/>
    <w:rsid w:val="006244A2"/>
    <w:rsid w:val="00625250"/>
    <w:rsid w:val="00625313"/>
    <w:rsid w:val="006255C4"/>
    <w:rsid w:val="006270F3"/>
    <w:rsid w:val="0062727E"/>
    <w:rsid w:val="00630C25"/>
    <w:rsid w:val="006314C6"/>
    <w:rsid w:val="00631B0D"/>
    <w:rsid w:val="00632442"/>
    <w:rsid w:val="00632A45"/>
    <w:rsid w:val="00633DA9"/>
    <w:rsid w:val="006355ED"/>
    <w:rsid w:val="00635DB9"/>
    <w:rsid w:val="00636668"/>
    <w:rsid w:val="00637202"/>
    <w:rsid w:val="0063756D"/>
    <w:rsid w:val="00637CEF"/>
    <w:rsid w:val="00641FFD"/>
    <w:rsid w:val="006425E7"/>
    <w:rsid w:val="0064337B"/>
    <w:rsid w:val="00643A9B"/>
    <w:rsid w:val="00643F3B"/>
    <w:rsid w:val="00644687"/>
    <w:rsid w:val="00644946"/>
    <w:rsid w:val="00645F6B"/>
    <w:rsid w:val="00646798"/>
    <w:rsid w:val="00646805"/>
    <w:rsid w:val="00647278"/>
    <w:rsid w:val="006477F6"/>
    <w:rsid w:val="0065034C"/>
    <w:rsid w:val="006505A7"/>
    <w:rsid w:val="006506C8"/>
    <w:rsid w:val="00650BFA"/>
    <w:rsid w:val="00651110"/>
    <w:rsid w:val="00652A90"/>
    <w:rsid w:val="00654622"/>
    <w:rsid w:val="00656D59"/>
    <w:rsid w:val="00657870"/>
    <w:rsid w:val="00657971"/>
    <w:rsid w:val="00660000"/>
    <w:rsid w:val="00660021"/>
    <w:rsid w:val="00661522"/>
    <w:rsid w:val="0066160E"/>
    <w:rsid w:val="00661690"/>
    <w:rsid w:val="006616A6"/>
    <w:rsid w:val="00662837"/>
    <w:rsid w:val="00662B03"/>
    <w:rsid w:val="006634AA"/>
    <w:rsid w:val="006665E7"/>
    <w:rsid w:val="006669AF"/>
    <w:rsid w:val="00666EB0"/>
    <w:rsid w:val="00667125"/>
    <w:rsid w:val="006708E3"/>
    <w:rsid w:val="00670EFE"/>
    <w:rsid w:val="006710FD"/>
    <w:rsid w:val="00674682"/>
    <w:rsid w:val="006755DF"/>
    <w:rsid w:val="00675E15"/>
    <w:rsid w:val="00676DBC"/>
    <w:rsid w:val="0067769D"/>
    <w:rsid w:val="0068057E"/>
    <w:rsid w:val="00681DDC"/>
    <w:rsid w:val="00681F0C"/>
    <w:rsid w:val="00683F83"/>
    <w:rsid w:val="006847F3"/>
    <w:rsid w:val="00684C0D"/>
    <w:rsid w:val="00686B14"/>
    <w:rsid w:val="00691C8A"/>
    <w:rsid w:val="00692BB2"/>
    <w:rsid w:val="006930FD"/>
    <w:rsid w:val="006940A0"/>
    <w:rsid w:val="006943A3"/>
    <w:rsid w:val="00694C38"/>
    <w:rsid w:val="00696FEB"/>
    <w:rsid w:val="00697626"/>
    <w:rsid w:val="00697F90"/>
    <w:rsid w:val="006A11A3"/>
    <w:rsid w:val="006A5052"/>
    <w:rsid w:val="006A561A"/>
    <w:rsid w:val="006A67D3"/>
    <w:rsid w:val="006A6C31"/>
    <w:rsid w:val="006A6D38"/>
    <w:rsid w:val="006A7AE1"/>
    <w:rsid w:val="006A7B21"/>
    <w:rsid w:val="006B0CEA"/>
    <w:rsid w:val="006B17D8"/>
    <w:rsid w:val="006B1D58"/>
    <w:rsid w:val="006B2862"/>
    <w:rsid w:val="006B2DCF"/>
    <w:rsid w:val="006B3CAC"/>
    <w:rsid w:val="006B3EB7"/>
    <w:rsid w:val="006B3FE6"/>
    <w:rsid w:val="006B49A1"/>
    <w:rsid w:val="006B6522"/>
    <w:rsid w:val="006B694C"/>
    <w:rsid w:val="006B7626"/>
    <w:rsid w:val="006C0761"/>
    <w:rsid w:val="006D1766"/>
    <w:rsid w:val="006D1E52"/>
    <w:rsid w:val="006D2A02"/>
    <w:rsid w:val="006D2A34"/>
    <w:rsid w:val="006D33D8"/>
    <w:rsid w:val="006D3B2D"/>
    <w:rsid w:val="006D4041"/>
    <w:rsid w:val="006D457C"/>
    <w:rsid w:val="006D651C"/>
    <w:rsid w:val="006D69CB"/>
    <w:rsid w:val="006D7085"/>
    <w:rsid w:val="006E079C"/>
    <w:rsid w:val="006E0B6B"/>
    <w:rsid w:val="006E0CA0"/>
    <w:rsid w:val="006E1440"/>
    <w:rsid w:val="006E1AAF"/>
    <w:rsid w:val="006E1D13"/>
    <w:rsid w:val="006E487A"/>
    <w:rsid w:val="006E5CAE"/>
    <w:rsid w:val="006E5D58"/>
    <w:rsid w:val="006E5FDE"/>
    <w:rsid w:val="006E634B"/>
    <w:rsid w:val="006E693E"/>
    <w:rsid w:val="006E73D6"/>
    <w:rsid w:val="006E78D3"/>
    <w:rsid w:val="006E7D41"/>
    <w:rsid w:val="006E7DC5"/>
    <w:rsid w:val="006F09FF"/>
    <w:rsid w:val="006F1362"/>
    <w:rsid w:val="006F23FC"/>
    <w:rsid w:val="006F48F6"/>
    <w:rsid w:val="006F5E97"/>
    <w:rsid w:val="006F646F"/>
    <w:rsid w:val="006F6E52"/>
    <w:rsid w:val="006F6FC0"/>
    <w:rsid w:val="006F742C"/>
    <w:rsid w:val="00701660"/>
    <w:rsid w:val="00701A4A"/>
    <w:rsid w:val="00702DC9"/>
    <w:rsid w:val="00703C0F"/>
    <w:rsid w:val="00704017"/>
    <w:rsid w:val="0070440E"/>
    <w:rsid w:val="007063B0"/>
    <w:rsid w:val="00706557"/>
    <w:rsid w:val="007074BF"/>
    <w:rsid w:val="00707790"/>
    <w:rsid w:val="007108E6"/>
    <w:rsid w:val="00711A9F"/>
    <w:rsid w:val="00712326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95D"/>
    <w:rsid w:val="007234F7"/>
    <w:rsid w:val="00723A41"/>
    <w:rsid w:val="0072427A"/>
    <w:rsid w:val="00724B89"/>
    <w:rsid w:val="007273CC"/>
    <w:rsid w:val="00727A25"/>
    <w:rsid w:val="00727DCB"/>
    <w:rsid w:val="00730B7E"/>
    <w:rsid w:val="00731760"/>
    <w:rsid w:val="00731DFE"/>
    <w:rsid w:val="00732953"/>
    <w:rsid w:val="00733946"/>
    <w:rsid w:val="0073507D"/>
    <w:rsid w:val="007356E2"/>
    <w:rsid w:val="00735BF4"/>
    <w:rsid w:val="00735F45"/>
    <w:rsid w:val="0073663C"/>
    <w:rsid w:val="00736EEC"/>
    <w:rsid w:val="00737A0A"/>
    <w:rsid w:val="00737DB1"/>
    <w:rsid w:val="00740CB8"/>
    <w:rsid w:val="00741CD6"/>
    <w:rsid w:val="00742EC7"/>
    <w:rsid w:val="00743787"/>
    <w:rsid w:val="00746330"/>
    <w:rsid w:val="00746655"/>
    <w:rsid w:val="00750AC1"/>
    <w:rsid w:val="00750FE2"/>
    <w:rsid w:val="007514EF"/>
    <w:rsid w:val="0075446D"/>
    <w:rsid w:val="007557DE"/>
    <w:rsid w:val="0075624A"/>
    <w:rsid w:val="0075778F"/>
    <w:rsid w:val="00760F25"/>
    <w:rsid w:val="0076183E"/>
    <w:rsid w:val="00762C6F"/>
    <w:rsid w:val="00762D43"/>
    <w:rsid w:val="00763955"/>
    <w:rsid w:val="007643F7"/>
    <w:rsid w:val="007654A0"/>
    <w:rsid w:val="007659A6"/>
    <w:rsid w:val="00767B7A"/>
    <w:rsid w:val="00767BA4"/>
    <w:rsid w:val="00771BCE"/>
    <w:rsid w:val="00772926"/>
    <w:rsid w:val="00773187"/>
    <w:rsid w:val="00773401"/>
    <w:rsid w:val="00774A6E"/>
    <w:rsid w:val="00774C7C"/>
    <w:rsid w:val="00775157"/>
    <w:rsid w:val="007756F2"/>
    <w:rsid w:val="00776005"/>
    <w:rsid w:val="007769E7"/>
    <w:rsid w:val="00777B49"/>
    <w:rsid w:val="00780553"/>
    <w:rsid w:val="0078081E"/>
    <w:rsid w:val="0078216F"/>
    <w:rsid w:val="00782CB9"/>
    <w:rsid w:val="00784627"/>
    <w:rsid w:val="0078612F"/>
    <w:rsid w:val="007861A6"/>
    <w:rsid w:val="00786799"/>
    <w:rsid w:val="00790D06"/>
    <w:rsid w:val="00790D5E"/>
    <w:rsid w:val="007911CC"/>
    <w:rsid w:val="0079155B"/>
    <w:rsid w:val="00791E81"/>
    <w:rsid w:val="00791F2D"/>
    <w:rsid w:val="00792D57"/>
    <w:rsid w:val="00793201"/>
    <w:rsid w:val="007949CE"/>
    <w:rsid w:val="00794E9F"/>
    <w:rsid w:val="0079548D"/>
    <w:rsid w:val="00797075"/>
    <w:rsid w:val="007A0308"/>
    <w:rsid w:val="007A046A"/>
    <w:rsid w:val="007A07F3"/>
    <w:rsid w:val="007A08CB"/>
    <w:rsid w:val="007A0A3B"/>
    <w:rsid w:val="007A1188"/>
    <w:rsid w:val="007A136D"/>
    <w:rsid w:val="007A19CE"/>
    <w:rsid w:val="007A1DDD"/>
    <w:rsid w:val="007A3681"/>
    <w:rsid w:val="007A3CA7"/>
    <w:rsid w:val="007A3CA8"/>
    <w:rsid w:val="007A41D7"/>
    <w:rsid w:val="007A42FA"/>
    <w:rsid w:val="007A44BB"/>
    <w:rsid w:val="007A4EAA"/>
    <w:rsid w:val="007A63B5"/>
    <w:rsid w:val="007A75F2"/>
    <w:rsid w:val="007B0874"/>
    <w:rsid w:val="007B219D"/>
    <w:rsid w:val="007B35C2"/>
    <w:rsid w:val="007B3B41"/>
    <w:rsid w:val="007B4BAD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5F4A"/>
    <w:rsid w:val="007C64D7"/>
    <w:rsid w:val="007C6A0D"/>
    <w:rsid w:val="007C6BD3"/>
    <w:rsid w:val="007C7839"/>
    <w:rsid w:val="007C7C51"/>
    <w:rsid w:val="007D0E58"/>
    <w:rsid w:val="007D0FAC"/>
    <w:rsid w:val="007D1AEE"/>
    <w:rsid w:val="007D35B5"/>
    <w:rsid w:val="007D5825"/>
    <w:rsid w:val="007D5973"/>
    <w:rsid w:val="007D5F48"/>
    <w:rsid w:val="007D6CBA"/>
    <w:rsid w:val="007D7614"/>
    <w:rsid w:val="007D7F0A"/>
    <w:rsid w:val="007E0238"/>
    <w:rsid w:val="007E1831"/>
    <w:rsid w:val="007E29E4"/>
    <w:rsid w:val="007E3553"/>
    <w:rsid w:val="007E430E"/>
    <w:rsid w:val="007E47BD"/>
    <w:rsid w:val="007E4923"/>
    <w:rsid w:val="007E74FC"/>
    <w:rsid w:val="007F0B76"/>
    <w:rsid w:val="007F141D"/>
    <w:rsid w:val="007F1E20"/>
    <w:rsid w:val="007F1EAD"/>
    <w:rsid w:val="007F2F52"/>
    <w:rsid w:val="007F3E89"/>
    <w:rsid w:val="007F4611"/>
    <w:rsid w:val="007F67D7"/>
    <w:rsid w:val="007F6FDA"/>
    <w:rsid w:val="00800861"/>
    <w:rsid w:val="00800D69"/>
    <w:rsid w:val="00800E71"/>
    <w:rsid w:val="008011B0"/>
    <w:rsid w:val="008017AF"/>
    <w:rsid w:val="008018A8"/>
    <w:rsid w:val="00802D2C"/>
    <w:rsid w:val="00803627"/>
    <w:rsid w:val="00803F90"/>
    <w:rsid w:val="008046C7"/>
    <w:rsid w:val="008058DD"/>
    <w:rsid w:val="00805E9B"/>
    <w:rsid w:val="0080638C"/>
    <w:rsid w:val="00807291"/>
    <w:rsid w:val="008101DC"/>
    <w:rsid w:val="00812CB4"/>
    <w:rsid w:val="00812E92"/>
    <w:rsid w:val="00813507"/>
    <w:rsid w:val="00813641"/>
    <w:rsid w:val="00814551"/>
    <w:rsid w:val="008168E2"/>
    <w:rsid w:val="0081696D"/>
    <w:rsid w:val="008171C2"/>
    <w:rsid w:val="00817950"/>
    <w:rsid w:val="00817DD5"/>
    <w:rsid w:val="008210E2"/>
    <w:rsid w:val="00822887"/>
    <w:rsid w:val="00823044"/>
    <w:rsid w:val="00823303"/>
    <w:rsid w:val="00823DD7"/>
    <w:rsid w:val="0082420C"/>
    <w:rsid w:val="008244A8"/>
    <w:rsid w:val="00824689"/>
    <w:rsid w:val="00824D9D"/>
    <w:rsid w:val="00826CA1"/>
    <w:rsid w:val="00826DC3"/>
    <w:rsid w:val="008303D3"/>
    <w:rsid w:val="008303F8"/>
    <w:rsid w:val="008306C8"/>
    <w:rsid w:val="00830EDB"/>
    <w:rsid w:val="008311B7"/>
    <w:rsid w:val="00831831"/>
    <w:rsid w:val="00831B92"/>
    <w:rsid w:val="0083267C"/>
    <w:rsid w:val="00833338"/>
    <w:rsid w:val="008343D7"/>
    <w:rsid w:val="00834637"/>
    <w:rsid w:val="00834D69"/>
    <w:rsid w:val="00834E64"/>
    <w:rsid w:val="00836DDE"/>
    <w:rsid w:val="00837308"/>
    <w:rsid w:val="00840F64"/>
    <w:rsid w:val="008412F1"/>
    <w:rsid w:val="00841552"/>
    <w:rsid w:val="00841E45"/>
    <w:rsid w:val="00844BD0"/>
    <w:rsid w:val="00845E74"/>
    <w:rsid w:val="0084608A"/>
    <w:rsid w:val="00846174"/>
    <w:rsid w:val="00847AFB"/>
    <w:rsid w:val="008500BD"/>
    <w:rsid w:val="00851285"/>
    <w:rsid w:val="008533D4"/>
    <w:rsid w:val="008541AB"/>
    <w:rsid w:val="00854342"/>
    <w:rsid w:val="0085494B"/>
    <w:rsid w:val="00854B44"/>
    <w:rsid w:val="008558F9"/>
    <w:rsid w:val="00856AFA"/>
    <w:rsid w:val="00856B50"/>
    <w:rsid w:val="008576B8"/>
    <w:rsid w:val="008611E1"/>
    <w:rsid w:val="00861A0A"/>
    <w:rsid w:val="00861E19"/>
    <w:rsid w:val="008639E9"/>
    <w:rsid w:val="00865150"/>
    <w:rsid w:val="00865CDB"/>
    <w:rsid w:val="00867931"/>
    <w:rsid w:val="00867952"/>
    <w:rsid w:val="00871BF9"/>
    <w:rsid w:val="008724DE"/>
    <w:rsid w:val="008725D1"/>
    <w:rsid w:val="008739F4"/>
    <w:rsid w:val="0087411A"/>
    <w:rsid w:val="008756B8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51C1"/>
    <w:rsid w:val="00885B3F"/>
    <w:rsid w:val="0088780A"/>
    <w:rsid w:val="00890107"/>
    <w:rsid w:val="008903D8"/>
    <w:rsid w:val="00891D30"/>
    <w:rsid w:val="00892C0F"/>
    <w:rsid w:val="00895291"/>
    <w:rsid w:val="008966B0"/>
    <w:rsid w:val="008A1B0E"/>
    <w:rsid w:val="008A2A3A"/>
    <w:rsid w:val="008A2C9D"/>
    <w:rsid w:val="008A345E"/>
    <w:rsid w:val="008A358E"/>
    <w:rsid w:val="008A49E8"/>
    <w:rsid w:val="008A56FF"/>
    <w:rsid w:val="008A5B71"/>
    <w:rsid w:val="008A5C8F"/>
    <w:rsid w:val="008A635A"/>
    <w:rsid w:val="008A6E3B"/>
    <w:rsid w:val="008A7A9C"/>
    <w:rsid w:val="008B0BB7"/>
    <w:rsid w:val="008B1553"/>
    <w:rsid w:val="008B1635"/>
    <w:rsid w:val="008B1799"/>
    <w:rsid w:val="008B25ED"/>
    <w:rsid w:val="008B339E"/>
    <w:rsid w:val="008B35EA"/>
    <w:rsid w:val="008B60A4"/>
    <w:rsid w:val="008C0057"/>
    <w:rsid w:val="008C2133"/>
    <w:rsid w:val="008C2E72"/>
    <w:rsid w:val="008C457E"/>
    <w:rsid w:val="008C4692"/>
    <w:rsid w:val="008C5945"/>
    <w:rsid w:val="008C68EF"/>
    <w:rsid w:val="008C6B5F"/>
    <w:rsid w:val="008D0028"/>
    <w:rsid w:val="008D097D"/>
    <w:rsid w:val="008D1B6B"/>
    <w:rsid w:val="008D2233"/>
    <w:rsid w:val="008D2898"/>
    <w:rsid w:val="008D3620"/>
    <w:rsid w:val="008D56C0"/>
    <w:rsid w:val="008D5C82"/>
    <w:rsid w:val="008D5C87"/>
    <w:rsid w:val="008D68C3"/>
    <w:rsid w:val="008D7258"/>
    <w:rsid w:val="008D74F2"/>
    <w:rsid w:val="008D7826"/>
    <w:rsid w:val="008E0C48"/>
    <w:rsid w:val="008E0F85"/>
    <w:rsid w:val="008E21CC"/>
    <w:rsid w:val="008E29B1"/>
    <w:rsid w:val="008E2E70"/>
    <w:rsid w:val="008E5F0D"/>
    <w:rsid w:val="008F0D8F"/>
    <w:rsid w:val="008F1E2D"/>
    <w:rsid w:val="008F30F4"/>
    <w:rsid w:val="008F3672"/>
    <w:rsid w:val="008F46F5"/>
    <w:rsid w:val="008F5173"/>
    <w:rsid w:val="008F5AB8"/>
    <w:rsid w:val="008F6234"/>
    <w:rsid w:val="008F6E83"/>
    <w:rsid w:val="008F716A"/>
    <w:rsid w:val="00900C9D"/>
    <w:rsid w:val="009023CB"/>
    <w:rsid w:val="0090321C"/>
    <w:rsid w:val="0090426E"/>
    <w:rsid w:val="00904785"/>
    <w:rsid w:val="009049A4"/>
    <w:rsid w:val="00904A16"/>
    <w:rsid w:val="00905EBA"/>
    <w:rsid w:val="00906BBD"/>
    <w:rsid w:val="00906E25"/>
    <w:rsid w:val="00907261"/>
    <w:rsid w:val="0090793C"/>
    <w:rsid w:val="00907A1A"/>
    <w:rsid w:val="00907B10"/>
    <w:rsid w:val="00910173"/>
    <w:rsid w:val="00910683"/>
    <w:rsid w:val="009110D1"/>
    <w:rsid w:val="00911549"/>
    <w:rsid w:val="00911F4E"/>
    <w:rsid w:val="00912624"/>
    <w:rsid w:val="00916DD6"/>
    <w:rsid w:val="009205D1"/>
    <w:rsid w:val="00922300"/>
    <w:rsid w:val="0092266F"/>
    <w:rsid w:val="00923A5D"/>
    <w:rsid w:val="00923EF1"/>
    <w:rsid w:val="0092456D"/>
    <w:rsid w:val="009249BD"/>
    <w:rsid w:val="00925681"/>
    <w:rsid w:val="00925877"/>
    <w:rsid w:val="00925A74"/>
    <w:rsid w:val="009268D8"/>
    <w:rsid w:val="0092755E"/>
    <w:rsid w:val="00930079"/>
    <w:rsid w:val="00930AA6"/>
    <w:rsid w:val="0093135C"/>
    <w:rsid w:val="00931375"/>
    <w:rsid w:val="00934AE6"/>
    <w:rsid w:val="00934F31"/>
    <w:rsid w:val="00936320"/>
    <w:rsid w:val="00937519"/>
    <w:rsid w:val="009375E4"/>
    <w:rsid w:val="00937DFD"/>
    <w:rsid w:val="00942811"/>
    <w:rsid w:val="009431D3"/>
    <w:rsid w:val="009431D9"/>
    <w:rsid w:val="00943EB4"/>
    <w:rsid w:val="00944046"/>
    <w:rsid w:val="00944106"/>
    <w:rsid w:val="00944549"/>
    <w:rsid w:val="00945880"/>
    <w:rsid w:val="00945DD9"/>
    <w:rsid w:val="00946C2D"/>
    <w:rsid w:val="0094796C"/>
    <w:rsid w:val="00951634"/>
    <w:rsid w:val="00952D73"/>
    <w:rsid w:val="00953138"/>
    <w:rsid w:val="00953B62"/>
    <w:rsid w:val="009548DD"/>
    <w:rsid w:val="00954E61"/>
    <w:rsid w:val="009557A7"/>
    <w:rsid w:val="0095668B"/>
    <w:rsid w:val="00956F05"/>
    <w:rsid w:val="00957E99"/>
    <w:rsid w:val="00962171"/>
    <w:rsid w:val="009651B5"/>
    <w:rsid w:val="00965772"/>
    <w:rsid w:val="00965FF5"/>
    <w:rsid w:val="009676F8"/>
    <w:rsid w:val="00970019"/>
    <w:rsid w:val="009705B6"/>
    <w:rsid w:val="00970BA1"/>
    <w:rsid w:val="00970CBC"/>
    <w:rsid w:val="00971AC2"/>
    <w:rsid w:val="00971AF3"/>
    <w:rsid w:val="00971FBF"/>
    <w:rsid w:val="00972446"/>
    <w:rsid w:val="00972F4A"/>
    <w:rsid w:val="00973217"/>
    <w:rsid w:val="00973B30"/>
    <w:rsid w:val="00973CF1"/>
    <w:rsid w:val="009756C9"/>
    <w:rsid w:val="0097576D"/>
    <w:rsid w:val="00975EC7"/>
    <w:rsid w:val="00975FEE"/>
    <w:rsid w:val="009762AD"/>
    <w:rsid w:val="009764AC"/>
    <w:rsid w:val="00980C64"/>
    <w:rsid w:val="00980FBD"/>
    <w:rsid w:val="0098204A"/>
    <w:rsid w:val="009824B5"/>
    <w:rsid w:val="00982928"/>
    <w:rsid w:val="009834C2"/>
    <w:rsid w:val="00984051"/>
    <w:rsid w:val="009858FC"/>
    <w:rsid w:val="00985C2F"/>
    <w:rsid w:val="00985DA2"/>
    <w:rsid w:val="00985EB0"/>
    <w:rsid w:val="0098653F"/>
    <w:rsid w:val="0098654B"/>
    <w:rsid w:val="009878C4"/>
    <w:rsid w:val="00987F29"/>
    <w:rsid w:val="00990A54"/>
    <w:rsid w:val="00991ABC"/>
    <w:rsid w:val="0099284B"/>
    <w:rsid w:val="00992E56"/>
    <w:rsid w:val="009933D1"/>
    <w:rsid w:val="0099426E"/>
    <w:rsid w:val="00994562"/>
    <w:rsid w:val="0099595B"/>
    <w:rsid w:val="009965B2"/>
    <w:rsid w:val="00996EA1"/>
    <w:rsid w:val="009A2C9D"/>
    <w:rsid w:val="009A34C4"/>
    <w:rsid w:val="009A4899"/>
    <w:rsid w:val="009A4BC7"/>
    <w:rsid w:val="009A53C8"/>
    <w:rsid w:val="009A5771"/>
    <w:rsid w:val="009A5A8D"/>
    <w:rsid w:val="009A656C"/>
    <w:rsid w:val="009A72F6"/>
    <w:rsid w:val="009A7474"/>
    <w:rsid w:val="009A7A91"/>
    <w:rsid w:val="009A7C15"/>
    <w:rsid w:val="009B04AD"/>
    <w:rsid w:val="009B1E02"/>
    <w:rsid w:val="009B29C9"/>
    <w:rsid w:val="009B3827"/>
    <w:rsid w:val="009B389E"/>
    <w:rsid w:val="009B42B9"/>
    <w:rsid w:val="009B48D5"/>
    <w:rsid w:val="009B51C3"/>
    <w:rsid w:val="009B5D3C"/>
    <w:rsid w:val="009B5E5F"/>
    <w:rsid w:val="009B6069"/>
    <w:rsid w:val="009B64E3"/>
    <w:rsid w:val="009B67E7"/>
    <w:rsid w:val="009B6A35"/>
    <w:rsid w:val="009C26ED"/>
    <w:rsid w:val="009C4236"/>
    <w:rsid w:val="009C46DE"/>
    <w:rsid w:val="009C5E8A"/>
    <w:rsid w:val="009C629C"/>
    <w:rsid w:val="009C6AEF"/>
    <w:rsid w:val="009C749C"/>
    <w:rsid w:val="009C7592"/>
    <w:rsid w:val="009D0D08"/>
    <w:rsid w:val="009D1C92"/>
    <w:rsid w:val="009D2945"/>
    <w:rsid w:val="009D5803"/>
    <w:rsid w:val="009D668D"/>
    <w:rsid w:val="009D7939"/>
    <w:rsid w:val="009E00BD"/>
    <w:rsid w:val="009E074F"/>
    <w:rsid w:val="009E16F0"/>
    <w:rsid w:val="009E1DB3"/>
    <w:rsid w:val="009E1ED6"/>
    <w:rsid w:val="009E2FD2"/>
    <w:rsid w:val="009E3319"/>
    <w:rsid w:val="009E4178"/>
    <w:rsid w:val="009E489E"/>
    <w:rsid w:val="009E566D"/>
    <w:rsid w:val="009E6879"/>
    <w:rsid w:val="009E79E7"/>
    <w:rsid w:val="009F0411"/>
    <w:rsid w:val="009F18E0"/>
    <w:rsid w:val="009F1A66"/>
    <w:rsid w:val="009F2374"/>
    <w:rsid w:val="009F2CE3"/>
    <w:rsid w:val="009F355B"/>
    <w:rsid w:val="009F4613"/>
    <w:rsid w:val="009F611B"/>
    <w:rsid w:val="00A002EF"/>
    <w:rsid w:val="00A00309"/>
    <w:rsid w:val="00A0053C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54B5"/>
    <w:rsid w:val="00A062A4"/>
    <w:rsid w:val="00A07D7D"/>
    <w:rsid w:val="00A10F1B"/>
    <w:rsid w:val="00A11B4A"/>
    <w:rsid w:val="00A125BE"/>
    <w:rsid w:val="00A12E62"/>
    <w:rsid w:val="00A143EB"/>
    <w:rsid w:val="00A14740"/>
    <w:rsid w:val="00A1545F"/>
    <w:rsid w:val="00A15A41"/>
    <w:rsid w:val="00A16B74"/>
    <w:rsid w:val="00A16E90"/>
    <w:rsid w:val="00A17CAD"/>
    <w:rsid w:val="00A20DBE"/>
    <w:rsid w:val="00A2132E"/>
    <w:rsid w:val="00A21C56"/>
    <w:rsid w:val="00A21D9E"/>
    <w:rsid w:val="00A21EB7"/>
    <w:rsid w:val="00A21F01"/>
    <w:rsid w:val="00A2376E"/>
    <w:rsid w:val="00A23B4F"/>
    <w:rsid w:val="00A24458"/>
    <w:rsid w:val="00A2456E"/>
    <w:rsid w:val="00A24A8E"/>
    <w:rsid w:val="00A2558E"/>
    <w:rsid w:val="00A25718"/>
    <w:rsid w:val="00A260D6"/>
    <w:rsid w:val="00A2635B"/>
    <w:rsid w:val="00A2729F"/>
    <w:rsid w:val="00A30E08"/>
    <w:rsid w:val="00A31679"/>
    <w:rsid w:val="00A31D88"/>
    <w:rsid w:val="00A32822"/>
    <w:rsid w:val="00A32B97"/>
    <w:rsid w:val="00A32D7F"/>
    <w:rsid w:val="00A332B3"/>
    <w:rsid w:val="00A340EC"/>
    <w:rsid w:val="00A35174"/>
    <w:rsid w:val="00A3519F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439B"/>
    <w:rsid w:val="00A45F20"/>
    <w:rsid w:val="00A47852"/>
    <w:rsid w:val="00A51632"/>
    <w:rsid w:val="00A5204D"/>
    <w:rsid w:val="00A521B9"/>
    <w:rsid w:val="00A5284A"/>
    <w:rsid w:val="00A53763"/>
    <w:rsid w:val="00A53B70"/>
    <w:rsid w:val="00A53C0B"/>
    <w:rsid w:val="00A53FFB"/>
    <w:rsid w:val="00A54CF4"/>
    <w:rsid w:val="00A553B2"/>
    <w:rsid w:val="00A5586A"/>
    <w:rsid w:val="00A55AE1"/>
    <w:rsid w:val="00A57144"/>
    <w:rsid w:val="00A575EB"/>
    <w:rsid w:val="00A576E5"/>
    <w:rsid w:val="00A6056C"/>
    <w:rsid w:val="00A64BBC"/>
    <w:rsid w:val="00A65639"/>
    <w:rsid w:val="00A65643"/>
    <w:rsid w:val="00A71F52"/>
    <w:rsid w:val="00A73C46"/>
    <w:rsid w:val="00A740DF"/>
    <w:rsid w:val="00A74452"/>
    <w:rsid w:val="00A7618B"/>
    <w:rsid w:val="00A76752"/>
    <w:rsid w:val="00A76C32"/>
    <w:rsid w:val="00A8039B"/>
    <w:rsid w:val="00A815D0"/>
    <w:rsid w:val="00A83670"/>
    <w:rsid w:val="00A83B06"/>
    <w:rsid w:val="00A840A4"/>
    <w:rsid w:val="00A84737"/>
    <w:rsid w:val="00A8585C"/>
    <w:rsid w:val="00A8697D"/>
    <w:rsid w:val="00A90DE5"/>
    <w:rsid w:val="00A92742"/>
    <w:rsid w:val="00A936DC"/>
    <w:rsid w:val="00A93B2B"/>
    <w:rsid w:val="00A93D2A"/>
    <w:rsid w:val="00A94A98"/>
    <w:rsid w:val="00A95340"/>
    <w:rsid w:val="00A95393"/>
    <w:rsid w:val="00A9590B"/>
    <w:rsid w:val="00A96C91"/>
    <w:rsid w:val="00A97C8A"/>
    <w:rsid w:val="00AA04DF"/>
    <w:rsid w:val="00AA08A1"/>
    <w:rsid w:val="00AA0E5A"/>
    <w:rsid w:val="00AA1429"/>
    <w:rsid w:val="00AA1439"/>
    <w:rsid w:val="00AA1744"/>
    <w:rsid w:val="00AA1D99"/>
    <w:rsid w:val="00AA23A4"/>
    <w:rsid w:val="00AA2C9A"/>
    <w:rsid w:val="00AA33BF"/>
    <w:rsid w:val="00AA428B"/>
    <w:rsid w:val="00AA541A"/>
    <w:rsid w:val="00AA66F2"/>
    <w:rsid w:val="00AA6901"/>
    <w:rsid w:val="00AA79AF"/>
    <w:rsid w:val="00AB0AD1"/>
    <w:rsid w:val="00AB0EE9"/>
    <w:rsid w:val="00AB27F5"/>
    <w:rsid w:val="00AB441D"/>
    <w:rsid w:val="00AB591A"/>
    <w:rsid w:val="00AB6098"/>
    <w:rsid w:val="00AB68BF"/>
    <w:rsid w:val="00AB714B"/>
    <w:rsid w:val="00AB7424"/>
    <w:rsid w:val="00AB7536"/>
    <w:rsid w:val="00AC038D"/>
    <w:rsid w:val="00AC1270"/>
    <w:rsid w:val="00AC134C"/>
    <w:rsid w:val="00AC1740"/>
    <w:rsid w:val="00AC21FE"/>
    <w:rsid w:val="00AC2995"/>
    <w:rsid w:val="00AC3098"/>
    <w:rsid w:val="00AC3369"/>
    <w:rsid w:val="00AC4D11"/>
    <w:rsid w:val="00AC5065"/>
    <w:rsid w:val="00AC5A48"/>
    <w:rsid w:val="00AC62F0"/>
    <w:rsid w:val="00AC7863"/>
    <w:rsid w:val="00AC7B3D"/>
    <w:rsid w:val="00AD0BF9"/>
    <w:rsid w:val="00AD1697"/>
    <w:rsid w:val="00AD1E6D"/>
    <w:rsid w:val="00AD1FA2"/>
    <w:rsid w:val="00AD30AA"/>
    <w:rsid w:val="00AD4624"/>
    <w:rsid w:val="00AD5232"/>
    <w:rsid w:val="00AD64A2"/>
    <w:rsid w:val="00AD6618"/>
    <w:rsid w:val="00AE0BBF"/>
    <w:rsid w:val="00AE184B"/>
    <w:rsid w:val="00AE1E3E"/>
    <w:rsid w:val="00AE2710"/>
    <w:rsid w:val="00AE2D8A"/>
    <w:rsid w:val="00AE3945"/>
    <w:rsid w:val="00AE3A96"/>
    <w:rsid w:val="00AE5156"/>
    <w:rsid w:val="00AE5441"/>
    <w:rsid w:val="00AE565F"/>
    <w:rsid w:val="00AE5B77"/>
    <w:rsid w:val="00AE5DE7"/>
    <w:rsid w:val="00AE68BC"/>
    <w:rsid w:val="00AE69A3"/>
    <w:rsid w:val="00AF0536"/>
    <w:rsid w:val="00AF082D"/>
    <w:rsid w:val="00AF0860"/>
    <w:rsid w:val="00AF139C"/>
    <w:rsid w:val="00AF19D0"/>
    <w:rsid w:val="00AF1ABB"/>
    <w:rsid w:val="00AF2361"/>
    <w:rsid w:val="00AF2A74"/>
    <w:rsid w:val="00AF2E2E"/>
    <w:rsid w:val="00AF3EA0"/>
    <w:rsid w:val="00AF4061"/>
    <w:rsid w:val="00AF6DBE"/>
    <w:rsid w:val="00AF7A2F"/>
    <w:rsid w:val="00B00549"/>
    <w:rsid w:val="00B020CE"/>
    <w:rsid w:val="00B02924"/>
    <w:rsid w:val="00B034B2"/>
    <w:rsid w:val="00B04291"/>
    <w:rsid w:val="00B075C4"/>
    <w:rsid w:val="00B102AE"/>
    <w:rsid w:val="00B106A7"/>
    <w:rsid w:val="00B10FA7"/>
    <w:rsid w:val="00B114F7"/>
    <w:rsid w:val="00B11B4F"/>
    <w:rsid w:val="00B12687"/>
    <w:rsid w:val="00B12B2C"/>
    <w:rsid w:val="00B13184"/>
    <w:rsid w:val="00B13254"/>
    <w:rsid w:val="00B1513F"/>
    <w:rsid w:val="00B15506"/>
    <w:rsid w:val="00B1550A"/>
    <w:rsid w:val="00B15D56"/>
    <w:rsid w:val="00B16E70"/>
    <w:rsid w:val="00B203F3"/>
    <w:rsid w:val="00B20F22"/>
    <w:rsid w:val="00B2211D"/>
    <w:rsid w:val="00B2362A"/>
    <w:rsid w:val="00B23978"/>
    <w:rsid w:val="00B2409B"/>
    <w:rsid w:val="00B24650"/>
    <w:rsid w:val="00B2633B"/>
    <w:rsid w:val="00B26367"/>
    <w:rsid w:val="00B264CE"/>
    <w:rsid w:val="00B2711B"/>
    <w:rsid w:val="00B30AAE"/>
    <w:rsid w:val="00B32E1A"/>
    <w:rsid w:val="00B32F78"/>
    <w:rsid w:val="00B340F9"/>
    <w:rsid w:val="00B34897"/>
    <w:rsid w:val="00B36B2A"/>
    <w:rsid w:val="00B36CD8"/>
    <w:rsid w:val="00B37700"/>
    <w:rsid w:val="00B413C9"/>
    <w:rsid w:val="00B457DD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416"/>
    <w:rsid w:val="00B51830"/>
    <w:rsid w:val="00B5204E"/>
    <w:rsid w:val="00B5279C"/>
    <w:rsid w:val="00B5295B"/>
    <w:rsid w:val="00B52A49"/>
    <w:rsid w:val="00B53094"/>
    <w:rsid w:val="00B535D4"/>
    <w:rsid w:val="00B54CBE"/>
    <w:rsid w:val="00B54EA1"/>
    <w:rsid w:val="00B54EE4"/>
    <w:rsid w:val="00B553F7"/>
    <w:rsid w:val="00B55411"/>
    <w:rsid w:val="00B5574D"/>
    <w:rsid w:val="00B55AF2"/>
    <w:rsid w:val="00B561B0"/>
    <w:rsid w:val="00B568CE"/>
    <w:rsid w:val="00B57956"/>
    <w:rsid w:val="00B601D2"/>
    <w:rsid w:val="00B60EB4"/>
    <w:rsid w:val="00B6174B"/>
    <w:rsid w:val="00B628DB"/>
    <w:rsid w:val="00B62FE2"/>
    <w:rsid w:val="00B643EE"/>
    <w:rsid w:val="00B65BA7"/>
    <w:rsid w:val="00B66259"/>
    <w:rsid w:val="00B66B76"/>
    <w:rsid w:val="00B66D19"/>
    <w:rsid w:val="00B67430"/>
    <w:rsid w:val="00B7018F"/>
    <w:rsid w:val="00B7255C"/>
    <w:rsid w:val="00B72B41"/>
    <w:rsid w:val="00B74242"/>
    <w:rsid w:val="00B74727"/>
    <w:rsid w:val="00B760EA"/>
    <w:rsid w:val="00B76360"/>
    <w:rsid w:val="00B76650"/>
    <w:rsid w:val="00B77BD8"/>
    <w:rsid w:val="00B77D59"/>
    <w:rsid w:val="00B77EA8"/>
    <w:rsid w:val="00B810A1"/>
    <w:rsid w:val="00B815B1"/>
    <w:rsid w:val="00B82D56"/>
    <w:rsid w:val="00B83FC7"/>
    <w:rsid w:val="00B848BE"/>
    <w:rsid w:val="00B84D29"/>
    <w:rsid w:val="00B85208"/>
    <w:rsid w:val="00B857F5"/>
    <w:rsid w:val="00B871CF"/>
    <w:rsid w:val="00B87740"/>
    <w:rsid w:val="00B91258"/>
    <w:rsid w:val="00B9127A"/>
    <w:rsid w:val="00B91F6C"/>
    <w:rsid w:val="00B9205B"/>
    <w:rsid w:val="00B92299"/>
    <w:rsid w:val="00B9355F"/>
    <w:rsid w:val="00B94184"/>
    <w:rsid w:val="00B941D8"/>
    <w:rsid w:val="00B9513A"/>
    <w:rsid w:val="00B95895"/>
    <w:rsid w:val="00B95CFF"/>
    <w:rsid w:val="00B95F13"/>
    <w:rsid w:val="00B95F92"/>
    <w:rsid w:val="00B9668E"/>
    <w:rsid w:val="00B96DD6"/>
    <w:rsid w:val="00B97008"/>
    <w:rsid w:val="00BA0678"/>
    <w:rsid w:val="00BA07BA"/>
    <w:rsid w:val="00BA0D89"/>
    <w:rsid w:val="00BA17D7"/>
    <w:rsid w:val="00BA1E38"/>
    <w:rsid w:val="00BA5ABB"/>
    <w:rsid w:val="00BA5D87"/>
    <w:rsid w:val="00BA75AD"/>
    <w:rsid w:val="00BA7610"/>
    <w:rsid w:val="00BB09EE"/>
    <w:rsid w:val="00BB1037"/>
    <w:rsid w:val="00BB1A2A"/>
    <w:rsid w:val="00BB2289"/>
    <w:rsid w:val="00BB33A4"/>
    <w:rsid w:val="00BB38EF"/>
    <w:rsid w:val="00BB3944"/>
    <w:rsid w:val="00BB5AFD"/>
    <w:rsid w:val="00BC06B1"/>
    <w:rsid w:val="00BC0823"/>
    <w:rsid w:val="00BC0AC4"/>
    <w:rsid w:val="00BC1957"/>
    <w:rsid w:val="00BC5940"/>
    <w:rsid w:val="00BC61DA"/>
    <w:rsid w:val="00BC6359"/>
    <w:rsid w:val="00BC7C7E"/>
    <w:rsid w:val="00BD029D"/>
    <w:rsid w:val="00BD1BC3"/>
    <w:rsid w:val="00BD37EA"/>
    <w:rsid w:val="00BD509E"/>
    <w:rsid w:val="00BD576F"/>
    <w:rsid w:val="00BD6C68"/>
    <w:rsid w:val="00BD7E22"/>
    <w:rsid w:val="00BD7EA2"/>
    <w:rsid w:val="00BE17EB"/>
    <w:rsid w:val="00BE1FE2"/>
    <w:rsid w:val="00BE296D"/>
    <w:rsid w:val="00BE31DB"/>
    <w:rsid w:val="00BE4098"/>
    <w:rsid w:val="00BE4E1D"/>
    <w:rsid w:val="00BE57EC"/>
    <w:rsid w:val="00BE5DFC"/>
    <w:rsid w:val="00BE7619"/>
    <w:rsid w:val="00BE767C"/>
    <w:rsid w:val="00BE769D"/>
    <w:rsid w:val="00BE76BA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3303"/>
    <w:rsid w:val="00BF3731"/>
    <w:rsid w:val="00BF3C43"/>
    <w:rsid w:val="00BF3E49"/>
    <w:rsid w:val="00BF3ED8"/>
    <w:rsid w:val="00BF4D19"/>
    <w:rsid w:val="00BF5481"/>
    <w:rsid w:val="00BF5908"/>
    <w:rsid w:val="00BF597B"/>
    <w:rsid w:val="00BF7B84"/>
    <w:rsid w:val="00C000DE"/>
    <w:rsid w:val="00C01800"/>
    <w:rsid w:val="00C01AD0"/>
    <w:rsid w:val="00C02853"/>
    <w:rsid w:val="00C035AF"/>
    <w:rsid w:val="00C03C0F"/>
    <w:rsid w:val="00C04021"/>
    <w:rsid w:val="00C05C67"/>
    <w:rsid w:val="00C07406"/>
    <w:rsid w:val="00C101CF"/>
    <w:rsid w:val="00C1111A"/>
    <w:rsid w:val="00C116B7"/>
    <w:rsid w:val="00C119CB"/>
    <w:rsid w:val="00C12123"/>
    <w:rsid w:val="00C1269B"/>
    <w:rsid w:val="00C13247"/>
    <w:rsid w:val="00C13FD8"/>
    <w:rsid w:val="00C15103"/>
    <w:rsid w:val="00C15DB0"/>
    <w:rsid w:val="00C160F5"/>
    <w:rsid w:val="00C1647F"/>
    <w:rsid w:val="00C16528"/>
    <w:rsid w:val="00C16DC1"/>
    <w:rsid w:val="00C17822"/>
    <w:rsid w:val="00C17CA2"/>
    <w:rsid w:val="00C2087C"/>
    <w:rsid w:val="00C217D4"/>
    <w:rsid w:val="00C22633"/>
    <w:rsid w:val="00C22974"/>
    <w:rsid w:val="00C234A3"/>
    <w:rsid w:val="00C23BB0"/>
    <w:rsid w:val="00C23E03"/>
    <w:rsid w:val="00C25703"/>
    <w:rsid w:val="00C2599A"/>
    <w:rsid w:val="00C25EC6"/>
    <w:rsid w:val="00C26270"/>
    <w:rsid w:val="00C26789"/>
    <w:rsid w:val="00C26BAF"/>
    <w:rsid w:val="00C26EED"/>
    <w:rsid w:val="00C276CB"/>
    <w:rsid w:val="00C3045E"/>
    <w:rsid w:val="00C30DD8"/>
    <w:rsid w:val="00C30F12"/>
    <w:rsid w:val="00C3141A"/>
    <w:rsid w:val="00C31B27"/>
    <w:rsid w:val="00C31C14"/>
    <w:rsid w:val="00C3203C"/>
    <w:rsid w:val="00C332AD"/>
    <w:rsid w:val="00C341BE"/>
    <w:rsid w:val="00C36459"/>
    <w:rsid w:val="00C36F53"/>
    <w:rsid w:val="00C370E4"/>
    <w:rsid w:val="00C4010E"/>
    <w:rsid w:val="00C4048F"/>
    <w:rsid w:val="00C40BDF"/>
    <w:rsid w:val="00C40CEE"/>
    <w:rsid w:val="00C41886"/>
    <w:rsid w:val="00C43E74"/>
    <w:rsid w:val="00C44A2C"/>
    <w:rsid w:val="00C45670"/>
    <w:rsid w:val="00C4617C"/>
    <w:rsid w:val="00C461D3"/>
    <w:rsid w:val="00C47119"/>
    <w:rsid w:val="00C526FA"/>
    <w:rsid w:val="00C52C77"/>
    <w:rsid w:val="00C52E87"/>
    <w:rsid w:val="00C545E5"/>
    <w:rsid w:val="00C547FD"/>
    <w:rsid w:val="00C54BD3"/>
    <w:rsid w:val="00C5537A"/>
    <w:rsid w:val="00C55CAE"/>
    <w:rsid w:val="00C56064"/>
    <w:rsid w:val="00C56D10"/>
    <w:rsid w:val="00C57657"/>
    <w:rsid w:val="00C576DA"/>
    <w:rsid w:val="00C57AD6"/>
    <w:rsid w:val="00C57E6E"/>
    <w:rsid w:val="00C60853"/>
    <w:rsid w:val="00C6172D"/>
    <w:rsid w:val="00C631E8"/>
    <w:rsid w:val="00C6360E"/>
    <w:rsid w:val="00C638DA"/>
    <w:rsid w:val="00C65475"/>
    <w:rsid w:val="00C66916"/>
    <w:rsid w:val="00C671C3"/>
    <w:rsid w:val="00C6771F"/>
    <w:rsid w:val="00C71D6A"/>
    <w:rsid w:val="00C729E0"/>
    <w:rsid w:val="00C73318"/>
    <w:rsid w:val="00C73B93"/>
    <w:rsid w:val="00C740AE"/>
    <w:rsid w:val="00C74565"/>
    <w:rsid w:val="00C74C67"/>
    <w:rsid w:val="00C75713"/>
    <w:rsid w:val="00C804B7"/>
    <w:rsid w:val="00C805D7"/>
    <w:rsid w:val="00C80F81"/>
    <w:rsid w:val="00C815E4"/>
    <w:rsid w:val="00C81E7E"/>
    <w:rsid w:val="00C8292A"/>
    <w:rsid w:val="00C82BAC"/>
    <w:rsid w:val="00C8387B"/>
    <w:rsid w:val="00C84418"/>
    <w:rsid w:val="00C84954"/>
    <w:rsid w:val="00C85389"/>
    <w:rsid w:val="00C8579C"/>
    <w:rsid w:val="00C861AB"/>
    <w:rsid w:val="00C86C08"/>
    <w:rsid w:val="00C87415"/>
    <w:rsid w:val="00C87463"/>
    <w:rsid w:val="00C874D9"/>
    <w:rsid w:val="00C90124"/>
    <w:rsid w:val="00C905FF"/>
    <w:rsid w:val="00C91465"/>
    <w:rsid w:val="00C92DF0"/>
    <w:rsid w:val="00C94208"/>
    <w:rsid w:val="00C947B8"/>
    <w:rsid w:val="00C95501"/>
    <w:rsid w:val="00C9552E"/>
    <w:rsid w:val="00C956AF"/>
    <w:rsid w:val="00C9581B"/>
    <w:rsid w:val="00C96835"/>
    <w:rsid w:val="00C97637"/>
    <w:rsid w:val="00CA0251"/>
    <w:rsid w:val="00CA0B94"/>
    <w:rsid w:val="00CA12AE"/>
    <w:rsid w:val="00CA1F0C"/>
    <w:rsid w:val="00CA1FBF"/>
    <w:rsid w:val="00CA2C86"/>
    <w:rsid w:val="00CA3076"/>
    <w:rsid w:val="00CA3777"/>
    <w:rsid w:val="00CA581B"/>
    <w:rsid w:val="00CA5B4B"/>
    <w:rsid w:val="00CA5FA3"/>
    <w:rsid w:val="00CA6755"/>
    <w:rsid w:val="00CA7648"/>
    <w:rsid w:val="00CB0605"/>
    <w:rsid w:val="00CB214D"/>
    <w:rsid w:val="00CB29D6"/>
    <w:rsid w:val="00CB3E29"/>
    <w:rsid w:val="00CB4F35"/>
    <w:rsid w:val="00CB6F21"/>
    <w:rsid w:val="00CB797D"/>
    <w:rsid w:val="00CB7A72"/>
    <w:rsid w:val="00CB7AF2"/>
    <w:rsid w:val="00CB7B0F"/>
    <w:rsid w:val="00CC00B5"/>
    <w:rsid w:val="00CC27F3"/>
    <w:rsid w:val="00CC28C1"/>
    <w:rsid w:val="00CC2DFC"/>
    <w:rsid w:val="00CC2EA8"/>
    <w:rsid w:val="00CC303C"/>
    <w:rsid w:val="00CC3266"/>
    <w:rsid w:val="00CC4DAD"/>
    <w:rsid w:val="00CC6394"/>
    <w:rsid w:val="00CC6835"/>
    <w:rsid w:val="00CC7098"/>
    <w:rsid w:val="00CC7BF6"/>
    <w:rsid w:val="00CD07E2"/>
    <w:rsid w:val="00CD0BED"/>
    <w:rsid w:val="00CD0C2D"/>
    <w:rsid w:val="00CD11FF"/>
    <w:rsid w:val="00CD15D5"/>
    <w:rsid w:val="00CD1A45"/>
    <w:rsid w:val="00CD25BE"/>
    <w:rsid w:val="00CD30CF"/>
    <w:rsid w:val="00CD387E"/>
    <w:rsid w:val="00CD5103"/>
    <w:rsid w:val="00CD68C7"/>
    <w:rsid w:val="00CE0E18"/>
    <w:rsid w:val="00CE15C3"/>
    <w:rsid w:val="00CE17A0"/>
    <w:rsid w:val="00CE230D"/>
    <w:rsid w:val="00CE2C70"/>
    <w:rsid w:val="00CE3134"/>
    <w:rsid w:val="00CE3D63"/>
    <w:rsid w:val="00CE3F6F"/>
    <w:rsid w:val="00CE43AB"/>
    <w:rsid w:val="00CE45D6"/>
    <w:rsid w:val="00CE5EEB"/>
    <w:rsid w:val="00CE7775"/>
    <w:rsid w:val="00CE7F41"/>
    <w:rsid w:val="00CF196B"/>
    <w:rsid w:val="00CF1C86"/>
    <w:rsid w:val="00CF1D67"/>
    <w:rsid w:val="00CF24E1"/>
    <w:rsid w:val="00CF2636"/>
    <w:rsid w:val="00CF29C3"/>
    <w:rsid w:val="00CF38A6"/>
    <w:rsid w:val="00CF4968"/>
    <w:rsid w:val="00CF4B34"/>
    <w:rsid w:val="00CF60D0"/>
    <w:rsid w:val="00D00A39"/>
    <w:rsid w:val="00D01865"/>
    <w:rsid w:val="00D01DEE"/>
    <w:rsid w:val="00D027B6"/>
    <w:rsid w:val="00D02D69"/>
    <w:rsid w:val="00D035C2"/>
    <w:rsid w:val="00D04084"/>
    <w:rsid w:val="00D04153"/>
    <w:rsid w:val="00D0420F"/>
    <w:rsid w:val="00D04568"/>
    <w:rsid w:val="00D045DC"/>
    <w:rsid w:val="00D0637B"/>
    <w:rsid w:val="00D07641"/>
    <w:rsid w:val="00D07E8D"/>
    <w:rsid w:val="00D10C2B"/>
    <w:rsid w:val="00D11D53"/>
    <w:rsid w:val="00D1233C"/>
    <w:rsid w:val="00D1392E"/>
    <w:rsid w:val="00D13B1C"/>
    <w:rsid w:val="00D15638"/>
    <w:rsid w:val="00D15796"/>
    <w:rsid w:val="00D15A0D"/>
    <w:rsid w:val="00D164B0"/>
    <w:rsid w:val="00D17186"/>
    <w:rsid w:val="00D17A8F"/>
    <w:rsid w:val="00D204D7"/>
    <w:rsid w:val="00D21BE9"/>
    <w:rsid w:val="00D22107"/>
    <w:rsid w:val="00D22869"/>
    <w:rsid w:val="00D22B08"/>
    <w:rsid w:val="00D234F5"/>
    <w:rsid w:val="00D23F1A"/>
    <w:rsid w:val="00D255C1"/>
    <w:rsid w:val="00D25AE7"/>
    <w:rsid w:val="00D26607"/>
    <w:rsid w:val="00D27D0D"/>
    <w:rsid w:val="00D27FE7"/>
    <w:rsid w:val="00D317C7"/>
    <w:rsid w:val="00D327CB"/>
    <w:rsid w:val="00D32DE9"/>
    <w:rsid w:val="00D33E75"/>
    <w:rsid w:val="00D34508"/>
    <w:rsid w:val="00D35017"/>
    <w:rsid w:val="00D35B5B"/>
    <w:rsid w:val="00D37D5F"/>
    <w:rsid w:val="00D40642"/>
    <w:rsid w:val="00D40B32"/>
    <w:rsid w:val="00D40C49"/>
    <w:rsid w:val="00D42B1D"/>
    <w:rsid w:val="00D42BFE"/>
    <w:rsid w:val="00D43017"/>
    <w:rsid w:val="00D43E23"/>
    <w:rsid w:val="00D44E38"/>
    <w:rsid w:val="00D457C0"/>
    <w:rsid w:val="00D45E79"/>
    <w:rsid w:val="00D45EAE"/>
    <w:rsid w:val="00D46745"/>
    <w:rsid w:val="00D47401"/>
    <w:rsid w:val="00D4751B"/>
    <w:rsid w:val="00D47B7C"/>
    <w:rsid w:val="00D47E23"/>
    <w:rsid w:val="00D47F1D"/>
    <w:rsid w:val="00D50A6F"/>
    <w:rsid w:val="00D50BD7"/>
    <w:rsid w:val="00D518B1"/>
    <w:rsid w:val="00D51AC9"/>
    <w:rsid w:val="00D52161"/>
    <w:rsid w:val="00D5218D"/>
    <w:rsid w:val="00D522A0"/>
    <w:rsid w:val="00D53B8B"/>
    <w:rsid w:val="00D540F7"/>
    <w:rsid w:val="00D54FCE"/>
    <w:rsid w:val="00D55031"/>
    <w:rsid w:val="00D56A12"/>
    <w:rsid w:val="00D5765E"/>
    <w:rsid w:val="00D613BD"/>
    <w:rsid w:val="00D61759"/>
    <w:rsid w:val="00D61B45"/>
    <w:rsid w:val="00D63E44"/>
    <w:rsid w:val="00D63EFE"/>
    <w:rsid w:val="00D6435A"/>
    <w:rsid w:val="00D645A9"/>
    <w:rsid w:val="00D6463D"/>
    <w:rsid w:val="00D64DDA"/>
    <w:rsid w:val="00D6570D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468A"/>
    <w:rsid w:val="00D765E4"/>
    <w:rsid w:val="00D768EF"/>
    <w:rsid w:val="00D77B62"/>
    <w:rsid w:val="00D80996"/>
    <w:rsid w:val="00D80E56"/>
    <w:rsid w:val="00D80F91"/>
    <w:rsid w:val="00D82AC0"/>
    <w:rsid w:val="00D848FF"/>
    <w:rsid w:val="00D84ACC"/>
    <w:rsid w:val="00D84FE1"/>
    <w:rsid w:val="00D851DD"/>
    <w:rsid w:val="00D85CBF"/>
    <w:rsid w:val="00D86280"/>
    <w:rsid w:val="00D90A82"/>
    <w:rsid w:val="00D91054"/>
    <w:rsid w:val="00D91BA6"/>
    <w:rsid w:val="00D92557"/>
    <w:rsid w:val="00D92EBB"/>
    <w:rsid w:val="00D93F40"/>
    <w:rsid w:val="00D95D31"/>
    <w:rsid w:val="00D9639B"/>
    <w:rsid w:val="00DA0878"/>
    <w:rsid w:val="00DA15C0"/>
    <w:rsid w:val="00DA1ADD"/>
    <w:rsid w:val="00DA3A68"/>
    <w:rsid w:val="00DA3FF2"/>
    <w:rsid w:val="00DA494C"/>
    <w:rsid w:val="00DA5016"/>
    <w:rsid w:val="00DA54AE"/>
    <w:rsid w:val="00DA7756"/>
    <w:rsid w:val="00DB0305"/>
    <w:rsid w:val="00DB0D0E"/>
    <w:rsid w:val="00DB1076"/>
    <w:rsid w:val="00DB2187"/>
    <w:rsid w:val="00DB4578"/>
    <w:rsid w:val="00DB46FF"/>
    <w:rsid w:val="00DB4ED5"/>
    <w:rsid w:val="00DB4FB1"/>
    <w:rsid w:val="00DB552C"/>
    <w:rsid w:val="00DB6D6D"/>
    <w:rsid w:val="00DB7E4D"/>
    <w:rsid w:val="00DC0EA6"/>
    <w:rsid w:val="00DC177D"/>
    <w:rsid w:val="00DC1DDE"/>
    <w:rsid w:val="00DC278A"/>
    <w:rsid w:val="00DC2EDC"/>
    <w:rsid w:val="00DC351E"/>
    <w:rsid w:val="00DC3C4B"/>
    <w:rsid w:val="00DC3E78"/>
    <w:rsid w:val="00DC483A"/>
    <w:rsid w:val="00DC4F75"/>
    <w:rsid w:val="00DC4FEF"/>
    <w:rsid w:val="00DC5D3F"/>
    <w:rsid w:val="00DC705B"/>
    <w:rsid w:val="00DD02DD"/>
    <w:rsid w:val="00DD09E2"/>
    <w:rsid w:val="00DD1205"/>
    <w:rsid w:val="00DD134C"/>
    <w:rsid w:val="00DD1A72"/>
    <w:rsid w:val="00DD2A9C"/>
    <w:rsid w:val="00DD2B90"/>
    <w:rsid w:val="00DD4C4C"/>
    <w:rsid w:val="00DD4F7E"/>
    <w:rsid w:val="00DD652A"/>
    <w:rsid w:val="00DD7075"/>
    <w:rsid w:val="00DD75CF"/>
    <w:rsid w:val="00DD7BB6"/>
    <w:rsid w:val="00DE0562"/>
    <w:rsid w:val="00DE0CFF"/>
    <w:rsid w:val="00DE1435"/>
    <w:rsid w:val="00DE1A07"/>
    <w:rsid w:val="00DE32FA"/>
    <w:rsid w:val="00DE3522"/>
    <w:rsid w:val="00DE3A12"/>
    <w:rsid w:val="00DE5182"/>
    <w:rsid w:val="00DE629C"/>
    <w:rsid w:val="00DE692B"/>
    <w:rsid w:val="00DE7B09"/>
    <w:rsid w:val="00DF4F3E"/>
    <w:rsid w:val="00DF5325"/>
    <w:rsid w:val="00DF631B"/>
    <w:rsid w:val="00DF705E"/>
    <w:rsid w:val="00DF71FC"/>
    <w:rsid w:val="00DF78B6"/>
    <w:rsid w:val="00DF7BBE"/>
    <w:rsid w:val="00E002ED"/>
    <w:rsid w:val="00E009C9"/>
    <w:rsid w:val="00E00CA6"/>
    <w:rsid w:val="00E01138"/>
    <w:rsid w:val="00E01E1C"/>
    <w:rsid w:val="00E02820"/>
    <w:rsid w:val="00E0474B"/>
    <w:rsid w:val="00E04B8A"/>
    <w:rsid w:val="00E05FB1"/>
    <w:rsid w:val="00E0676C"/>
    <w:rsid w:val="00E0709E"/>
    <w:rsid w:val="00E073C0"/>
    <w:rsid w:val="00E07D48"/>
    <w:rsid w:val="00E100EE"/>
    <w:rsid w:val="00E1059D"/>
    <w:rsid w:val="00E10812"/>
    <w:rsid w:val="00E112F0"/>
    <w:rsid w:val="00E128DD"/>
    <w:rsid w:val="00E133A1"/>
    <w:rsid w:val="00E16B6D"/>
    <w:rsid w:val="00E17D68"/>
    <w:rsid w:val="00E17E83"/>
    <w:rsid w:val="00E20B11"/>
    <w:rsid w:val="00E238E6"/>
    <w:rsid w:val="00E23DC7"/>
    <w:rsid w:val="00E2468C"/>
    <w:rsid w:val="00E25222"/>
    <w:rsid w:val="00E25959"/>
    <w:rsid w:val="00E25FDA"/>
    <w:rsid w:val="00E26DC6"/>
    <w:rsid w:val="00E2759B"/>
    <w:rsid w:val="00E27A7F"/>
    <w:rsid w:val="00E30B48"/>
    <w:rsid w:val="00E318CC"/>
    <w:rsid w:val="00E31C98"/>
    <w:rsid w:val="00E3222B"/>
    <w:rsid w:val="00E32BA1"/>
    <w:rsid w:val="00E3312F"/>
    <w:rsid w:val="00E337A5"/>
    <w:rsid w:val="00E33ADB"/>
    <w:rsid w:val="00E36411"/>
    <w:rsid w:val="00E370D2"/>
    <w:rsid w:val="00E371BE"/>
    <w:rsid w:val="00E402B3"/>
    <w:rsid w:val="00E407B3"/>
    <w:rsid w:val="00E41509"/>
    <w:rsid w:val="00E4265E"/>
    <w:rsid w:val="00E43189"/>
    <w:rsid w:val="00E4358F"/>
    <w:rsid w:val="00E443B7"/>
    <w:rsid w:val="00E44B1E"/>
    <w:rsid w:val="00E44FCC"/>
    <w:rsid w:val="00E45D5A"/>
    <w:rsid w:val="00E46AB1"/>
    <w:rsid w:val="00E472F1"/>
    <w:rsid w:val="00E478E7"/>
    <w:rsid w:val="00E51C8E"/>
    <w:rsid w:val="00E5448C"/>
    <w:rsid w:val="00E54779"/>
    <w:rsid w:val="00E54FD0"/>
    <w:rsid w:val="00E553F7"/>
    <w:rsid w:val="00E557B2"/>
    <w:rsid w:val="00E5664A"/>
    <w:rsid w:val="00E57CE0"/>
    <w:rsid w:val="00E57F56"/>
    <w:rsid w:val="00E610CE"/>
    <w:rsid w:val="00E63765"/>
    <w:rsid w:val="00E64618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2D4E"/>
    <w:rsid w:val="00E73097"/>
    <w:rsid w:val="00E73973"/>
    <w:rsid w:val="00E73C84"/>
    <w:rsid w:val="00E74520"/>
    <w:rsid w:val="00E77009"/>
    <w:rsid w:val="00E77795"/>
    <w:rsid w:val="00E8006F"/>
    <w:rsid w:val="00E8291D"/>
    <w:rsid w:val="00E829AC"/>
    <w:rsid w:val="00E836DC"/>
    <w:rsid w:val="00E838A6"/>
    <w:rsid w:val="00E84A8F"/>
    <w:rsid w:val="00E84D23"/>
    <w:rsid w:val="00E84E5E"/>
    <w:rsid w:val="00E87DF7"/>
    <w:rsid w:val="00E91470"/>
    <w:rsid w:val="00E91C79"/>
    <w:rsid w:val="00E91C95"/>
    <w:rsid w:val="00E93401"/>
    <w:rsid w:val="00E966B5"/>
    <w:rsid w:val="00E976FE"/>
    <w:rsid w:val="00E97BD3"/>
    <w:rsid w:val="00EA17A7"/>
    <w:rsid w:val="00EA3A68"/>
    <w:rsid w:val="00EA428A"/>
    <w:rsid w:val="00EA721D"/>
    <w:rsid w:val="00EA74AC"/>
    <w:rsid w:val="00EB0752"/>
    <w:rsid w:val="00EB170D"/>
    <w:rsid w:val="00EB1F12"/>
    <w:rsid w:val="00EB252C"/>
    <w:rsid w:val="00EB38D4"/>
    <w:rsid w:val="00EB3ABF"/>
    <w:rsid w:val="00EB3D26"/>
    <w:rsid w:val="00EB52C9"/>
    <w:rsid w:val="00EB57E0"/>
    <w:rsid w:val="00EB5FDA"/>
    <w:rsid w:val="00EB7179"/>
    <w:rsid w:val="00EC2070"/>
    <w:rsid w:val="00EC2269"/>
    <w:rsid w:val="00EC2CF8"/>
    <w:rsid w:val="00EC530F"/>
    <w:rsid w:val="00EC5CD5"/>
    <w:rsid w:val="00EC711B"/>
    <w:rsid w:val="00EC7862"/>
    <w:rsid w:val="00ED02D3"/>
    <w:rsid w:val="00ED1786"/>
    <w:rsid w:val="00ED24A9"/>
    <w:rsid w:val="00ED29B5"/>
    <w:rsid w:val="00ED2EB6"/>
    <w:rsid w:val="00ED2F9D"/>
    <w:rsid w:val="00ED32FA"/>
    <w:rsid w:val="00ED4717"/>
    <w:rsid w:val="00ED5BC6"/>
    <w:rsid w:val="00ED6143"/>
    <w:rsid w:val="00ED7277"/>
    <w:rsid w:val="00EE08DC"/>
    <w:rsid w:val="00EE0B90"/>
    <w:rsid w:val="00EE0C05"/>
    <w:rsid w:val="00EE2714"/>
    <w:rsid w:val="00EE5D05"/>
    <w:rsid w:val="00EE5E85"/>
    <w:rsid w:val="00EE6367"/>
    <w:rsid w:val="00EE73CA"/>
    <w:rsid w:val="00EF035F"/>
    <w:rsid w:val="00EF0F17"/>
    <w:rsid w:val="00EF1ED2"/>
    <w:rsid w:val="00EF3A87"/>
    <w:rsid w:val="00EF3ED4"/>
    <w:rsid w:val="00EF4C65"/>
    <w:rsid w:val="00EF5AAE"/>
    <w:rsid w:val="00EF6520"/>
    <w:rsid w:val="00EF6560"/>
    <w:rsid w:val="00EF660D"/>
    <w:rsid w:val="00EF76E7"/>
    <w:rsid w:val="00F00206"/>
    <w:rsid w:val="00F008AB"/>
    <w:rsid w:val="00F00D65"/>
    <w:rsid w:val="00F00F78"/>
    <w:rsid w:val="00F010B6"/>
    <w:rsid w:val="00F01CD8"/>
    <w:rsid w:val="00F0295F"/>
    <w:rsid w:val="00F0299D"/>
    <w:rsid w:val="00F02A69"/>
    <w:rsid w:val="00F037F4"/>
    <w:rsid w:val="00F04010"/>
    <w:rsid w:val="00F058FD"/>
    <w:rsid w:val="00F063D6"/>
    <w:rsid w:val="00F0711F"/>
    <w:rsid w:val="00F1047B"/>
    <w:rsid w:val="00F111FB"/>
    <w:rsid w:val="00F1175A"/>
    <w:rsid w:val="00F11C93"/>
    <w:rsid w:val="00F129F7"/>
    <w:rsid w:val="00F12B48"/>
    <w:rsid w:val="00F131FE"/>
    <w:rsid w:val="00F13F84"/>
    <w:rsid w:val="00F14598"/>
    <w:rsid w:val="00F14AC8"/>
    <w:rsid w:val="00F17D33"/>
    <w:rsid w:val="00F204E4"/>
    <w:rsid w:val="00F21C23"/>
    <w:rsid w:val="00F22844"/>
    <w:rsid w:val="00F23704"/>
    <w:rsid w:val="00F24068"/>
    <w:rsid w:val="00F24CA3"/>
    <w:rsid w:val="00F26019"/>
    <w:rsid w:val="00F26198"/>
    <w:rsid w:val="00F30064"/>
    <w:rsid w:val="00F30484"/>
    <w:rsid w:val="00F32B34"/>
    <w:rsid w:val="00F331E8"/>
    <w:rsid w:val="00F34A8F"/>
    <w:rsid w:val="00F355B6"/>
    <w:rsid w:val="00F36CDF"/>
    <w:rsid w:val="00F37743"/>
    <w:rsid w:val="00F42D34"/>
    <w:rsid w:val="00F44C56"/>
    <w:rsid w:val="00F45284"/>
    <w:rsid w:val="00F45755"/>
    <w:rsid w:val="00F45CA5"/>
    <w:rsid w:val="00F45D00"/>
    <w:rsid w:val="00F45E84"/>
    <w:rsid w:val="00F462CB"/>
    <w:rsid w:val="00F46A9D"/>
    <w:rsid w:val="00F46AEC"/>
    <w:rsid w:val="00F4764E"/>
    <w:rsid w:val="00F5099D"/>
    <w:rsid w:val="00F5191B"/>
    <w:rsid w:val="00F51D22"/>
    <w:rsid w:val="00F52711"/>
    <w:rsid w:val="00F528FD"/>
    <w:rsid w:val="00F53058"/>
    <w:rsid w:val="00F53853"/>
    <w:rsid w:val="00F548D8"/>
    <w:rsid w:val="00F54E10"/>
    <w:rsid w:val="00F554E9"/>
    <w:rsid w:val="00F55B96"/>
    <w:rsid w:val="00F56EF5"/>
    <w:rsid w:val="00F5716A"/>
    <w:rsid w:val="00F5749E"/>
    <w:rsid w:val="00F57DAC"/>
    <w:rsid w:val="00F60971"/>
    <w:rsid w:val="00F60D1B"/>
    <w:rsid w:val="00F61D72"/>
    <w:rsid w:val="00F62670"/>
    <w:rsid w:val="00F6306B"/>
    <w:rsid w:val="00F63482"/>
    <w:rsid w:val="00F63675"/>
    <w:rsid w:val="00F65108"/>
    <w:rsid w:val="00F6587E"/>
    <w:rsid w:val="00F65D9A"/>
    <w:rsid w:val="00F67494"/>
    <w:rsid w:val="00F6761E"/>
    <w:rsid w:val="00F67818"/>
    <w:rsid w:val="00F678EE"/>
    <w:rsid w:val="00F7036C"/>
    <w:rsid w:val="00F70B01"/>
    <w:rsid w:val="00F710FB"/>
    <w:rsid w:val="00F736FF"/>
    <w:rsid w:val="00F741AA"/>
    <w:rsid w:val="00F74467"/>
    <w:rsid w:val="00F74E72"/>
    <w:rsid w:val="00F756DD"/>
    <w:rsid w:val="00F76805"/>
    <w:rsid w:val="00F7740B"/>
    <w:rsid w:val="00F778DE"/>
    <w:rsid w:val="00F77AA2"/>
    <w:rsid w:val="00F77EF7"/>
    <w:rsid w:val="00F8022F"/>
    <w:rsid w:val="00F819C8"/>
    <w:rsid w:val="00F82644"/>
    <w:rsid w:val="00F8374D"/>
    <w:rsid w:val="00F85AF0"/>
    <w:rsid w:val="00F86288"/>
    <w:rsid w:val="00F8719F"/>
    <w:rsid w:val="00F872CF"/>
    <w:rsid w:val="00F87730"/>
    <w:rsid w:val="00F90349"/>
    <w:rsid w:val="00F90472"/>
    <w:rsid w:val="00F931DD"/>
    <w:rsid w:val="00F93573"/>
    <w:rsid w:val="00F93BFD"/>
    <w:rsid w:val="00F94818"/>
    <w:rsid w:val="00F95308"/>
    <w:rsid w:val="00F96715"/>
    <w:rsid w:val="00F96C1E"/>
    <w:rsid w:val="00F97274"/>
    <w:rsid w:val="00FA025F"/>
    <w:rsid w:val="00FA0D36"/>
    <w:rsid w:val="00FA1320"/>
    <w:rsid w:val="00FA1E89"/>
    <w:rsid w:val="00FA2A62"/>
    <w:rsid w:val="00FA2A99"/>
    <w:rsid w:val="00FA4183"/>
    <w:rsid w:val="00FA4629"/>
    <w:rsid w:val="00FA566A"/>
    <w:rsid w:val="00FB0442"/>
    <w:rsid w:val="00FB12B0"/>
    <w:rsid w:val="00FB1BA8"/>
    <w:rsid w:val="00FB1C0F"/>
    <w:rsid w:val="00FB233C"/>
    <w:rsid w:val="00FB288B"/>
    <w:rsid w:val="00FB3B35"/>
    <w:rsid w:val="00FB4174"/>
    <w:rsid w:val="00FB42E9"/>
    <w:rsid w:val="00FB4D35"/>
    <w:rsid w:val="00FB5F60"/>
    <w:rsid w:val="00FB67E3"/>
    <w:rsid w:val="00FC0DB7"/>
    <w:rsid w:val="00FC2280"/>
    <w:rsid w:val="00FC31A9"/>
    <w:rsid w:val="00FC41F7"/>
    <w:rsid w:val="00FC5704"/>
    <w:rsid w:val="00FC5CE1"/>
    <w:rsid w:val="00FC71DF"/>
    <w:rsid w:val="00FC7D5F"/>
    <w:rsid w:val="00FD1C53"/>
    <w:rsid w:val="00FD32EE"/>
    <w:rsid w:val="00FD3C0D"/>
    <w:rsid w:val="00FD46DA"/>
    <w:rsid w:val="00FD4E03"/>
    <w:rsid w:val="00FD624D"/>
    <w:rsid w:val="00FD6F12"/>
    <w:rsid w:val="00FD72C6"/>
    <w:rsid w:val="00FE044A"/>
    <w:rsid w:val="00FE1481"/>
    <w:rsid w:val="00FE2DA6"/>
    <w:rsid w:val="00FE41B2"/>
    <w:rsid w:val="00FE4A02"/>
    <w:rsid w:val="00FE5E52"/>
    <w:rsid w:val="00FE6737"/>
    <w:rsid w:val="00FE6BAE"/>
    <w:rsid w:val="00FE7DCD"/>
    <w:rsid w:val="00FF0FE2"/>
    <w:rsid w:val="00FF1EBD"/>
    <w:rsid w:val="00FF30A1"/>
    <w:rsid w:val="00FF3C3A"/>
    <w:rsid w:val="00FF41A1"/>
    <w:rsid w:val="00FF7730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46"/>
    <o:shapelayout v:ext="edit">
      <o:idmap v:ext="edit" data="1,3"/>
    </o:shapelayout>
  </w:shapeDefaults>
  <w:decimalSymbol w:val="."/>
  <w:listSeparator w:val=","/>
  <w14:docId w14:val="7F01B4E9"/>
  <w15:docId w15:val="{CD618B45-5138-4D83-B9B1-DA65FAF6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link w:val="20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link w:val="a4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5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6">
    <w:name w:val="header"/>
    <w:basedOn w:val="a"/>
    <w:link w:val="a7"/>
    <w:uiPriority w:val="99"/>
    <w:rsid w:val="00CE5EEB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CE5EEB"/>
  </w:style>
  <w:style w:type="paragraph" w:styleId="a9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a">
    <w:name w:val="Hyperlink"/>
    <w:basedOn w:val="a0"/>
    <w:rsid w:val="00CE5EEB"/>
    <w:rPr>
      <w:color w:val="0000FF"/>
      <w:u w:val="single"/>
    </w:rPr>
  </w:style>
  <w:style w:type="paragraph" w:styleId="ab">
    <w:name w:val="Balloon Text"/>
    <w:basedOn w:val="a"/>
    <w:link w:val="ac"/>
    <w:rsid w:val="00275290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275290"/>
    <w:rPr>
      <w:rFonts w:ascii="Tahoma" w:hAnsi="Tahoma"/>
      <w:sz w:val="16"/>
    </w:rPr>
  </w:style>
  <w:style w:type="paragraph" w:styleId="ad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7">
    <w:name w:val="หัวกระดาษ อักขระ"/>
    <w:basedOn w:val="a0"/>
    <w:link w:val="a6"/>
    <w:uiPriority w:val="99"/>
    <w:rsid w:val="00C17CA2"/>
    <w:rPr>
      <w:sz w:val="24"/>
      <w:szCs w:val="28"/>
    </w:rPr>
  </w:style>
  <w:style w:type="character" w:customStyle="1" w:styleId="20">
    <w:name w:val="หัวเรื่อง 2 อักขระ"/>
    <w:aliases w:val="Heading 2 อักขระ"/>
    <w:basedOn w:val="a0"/>
    <w:link w:val="2"/>
    <w:rsid w:val="00784627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aliases w:val="Title อักขระ"/>
    <w:basedOn w:val="a0"/>
    <w:link w:val="a3"/>
    <w:locked/>
    <w:rsid w:val="00AC038D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CF3BF-2D12-497D-8957-CE88CAB43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1539</TotalTime>
  <Pages>13</Pages>
  <Words>2055</Words>
  <Characters>11718</Characters>
  <Application>Microsoft Office Word</Application>
  <DocSecurity>0</DocSecurity>
  <Lines>97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13746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112</cp:revision>
  <cp:lastPrinted>2023-02-14T08:49:00Z</cp:lastPrinted>
  <dcterms:created xsi:type="dcterms:W3CDTF">2019-08-13T02:52:00Z</dcterms:created>
  <dcterms:modified xsi:type="dcterms:W3CDTF">2024-07-09T02:34:00Z</dcterms:modified>
</cp:coreProperties>
</file>